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F9CBA" w14:textId="77777777" w:rsidR="00D470E6" w:rsidRDefault="00D470E6" w:rsidP="00D47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14:paraId="05EC7047" w14:textId="77777777" w:rsidR="00D470E6" w:rsidRDefault="00D470E6" w:rsidP="00D47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ПИНЕЖСКОГО МУНИЦИПАЛЬНОГО ОКРУГА</w:t>
      </w:r>
    </w:p>
    <w:p w14:paraId="5A9C1787" w14:textId="77777777" w:rsidR="00D470E6" w:rsidRPr="000E46EE" w:rsidRDefault="00D470E6" w:rsidP="00D47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АРХАНГЕЛЬСКОЙ ОБЛАСТИ</w:t>
      </w:r>
    </w:p>
    <w:p w14:paraId="313F77AD" w14:textId="77777777" w:rsidR="00D470E6" w:rsidRPr="000E46EE" w:rsidRDefault="00D470E6" w:rsidP="00D47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EF552" w14:textId="77777777" w:rsidR="00D470E6" w:rsidRPr="000E46EE" w:rsidRDefault="00D470E6" w:rsidP="00D47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643F4" w14:textId="77777777" w:rsidR="00D470E6" w:rsidRDefault="00D470E6" w:rsidP="00D47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0219902E" w14:textId="77777777" w:rsidR="00D470E6" w:rsidRDefault="00D470E6" w:rsidP="00D47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FE16A" w14:textId="77777777" w:rsidR="00615A37" w:rsidRDefault="00615A37" w:rsidP="00D470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CF274" w14:textId="66B4ED94" w:rsidR="00D470E6" w:rsidRDefault="00066346" w:rsidP="00D470E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275BD">
        <w:rPr>
          <w:rFonts w:ascii="Times New Roman" w:hAnsi="Times New Roman" w:cs="Times New Roman"/>
          <w:bCs/>
          <w:sz w:val="28"/>
          <w:szCs w:val="28"/>
        </w:rPr>
        <w:t xml:space="preserve">10 июня 2025 г. </w:t>
      </w:r>
      <w:r w:rsidR="00D470E6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0275BD">
        <w:rPr>
          <w:rFonts w:ascii="Times New Roman" w:hAnsi="Times New Roman" w:cs="Times New Roman"/>
          <w:bCs/>
          <w:sz w:val="28"/>
          <w:szCs w:val="28"/>
        </w:rPr>
        <w:t>0337</w:t>
      </w:r>
      <w:r w:rsidR="00D470E6" w:rsidRPr="007C5E9C">
        <w:rPr>
          <w:rFonts w:ascii="Times New Roman" w:hAnsi="Times New Roman" w:cs="Times New Roman"/>
          <w:bCs/>
          <w:sz w:val="28"/>
          <w:szCs w:val="28"/>
        </w:rPr>
        <w:t>-па</w:t>
      </w:r>
    </w:p>
    <w:p w14:paraId="34474882" w14:textId="77777777" w:rsidR="00066346" w:rsidRDefault="00066346" w:rsidP="00D470E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2C0DE6" w14:textId="77777777" w:rsidR="000275BD" w:rsidRDefault="000275BD" w:rsidP="00D470E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DB5634B" w14:textId="3A1FB9A5" w:rsidR="00066346" w:rsidRPr="00066346" w:rsidRDefault="00066346" w:rsidP="00D470E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66346">
        <w:rPr>
          <w:rFonts w:ascii="Times New Roman" w:hAnsi="Times New Roman" w:cs="Times New Roman"/>
          <w:bCs/>
        </w:rPr>
        <w:t>с.Карпогоры</w:t>
      </w:r>
    </w:p>
    <w:p w14:paraId="2F3F0349" w14:textId="77777777" w:rsidR="00215DAF" w:rsidRPr="00480115" w:rsidRDefault="00215DAF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53D1C3" w14:textId="77777777" w:rsidR="00215DAF" w:rsidRPr="00480115" w:rsidRDefault="00215DAF" w:rsidP="000862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90ACF" w14:textId="77777777" w:rsidR="000275BD" w:rsidRDefault="003869EA" w:rsidP="00CA7CD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постановление администрации</w:t>
      </w:r>
    </w:p>
    <w:p w14:paraId="5F2FDC75" w14:textId="77777777" w:rsidR="000275BD" w:rsidRDefault="009B2502" w:rsidP="00CA7CD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Пинежского муниципального округа Архангельской области</w:t>
      </w:r>
    </w:p>
    <w:p w14:paraId="7CF03FCC" w14:textId="4A2954A3" w:rsidR="003869EA" w:rsidRPr="00F135EA" w:rsidRDefault="00B5572A" w:rsidP="00CA7CD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615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20.06.2023 г. № 0570-па</w:t>
      </w:r>
      <w:r w:rsidR="00F13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39B9347" w14:textId="2720D7D9" w:rsidR="00215DAF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08B4D6" w14:textId="77777777" w:rsidR="000275BD" w:rsidRDefault="000275BD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0E5A12" w14:textId="77777777" w:rsidR="000275BD" w:rsidRPr="00480115" w:rsidRDefault="000275BD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327BB0" w14:textId="3541DCB9" w:rsidR="008C7E14" w:rsidRPr="00480115" w:rsidRDefault="0056241C" w:rsidP="00634FC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1"/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E6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2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476-ФЗ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</w:t>
      </w:r>
      <w:r w:rsidR="00027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02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Пинежского муниципального округа </w:t>
      </w:r>
    </w:p>
    <w:p w14:paraId="379D4DD9" w14:textId="38DCC68B" w:rsidR="008C7E14" w:rsidRPr="00066346" w:rsidRDefault="008C7E14" w:rsidP="000275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AF" w:rsidRPr="00066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т:</w:t>
      </w:r>
    </w:p>
    <w:p w14:paraId="4682A7E8" w14:textId="5B4673FE" w:rsidR="009B2502" w:rsidRDefault="00344ED3" w:rsidP="0002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9B250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64521">
        <w:rPr>
          <w:rFonts w:ascii="Times New Roman" w:hAnsi="Times New Roman" w:cs="Times New Roman"/>
          <w:sz w:val="28"/>
          <w:szCs w:val="28"/>
        </w:rPr>
        <w:t>в постановление а</w:t>
      </w:r>
      <w:r w:rsidR="009B2502" w:rsidRPr="008E77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64521">
        <w:rPr>
          <w:rFonts w:ascii="Times New Roman" w:hAnsi="Times New Roman" w:cs="Times New Roman"/>
          <w:sz w:val="28"/>
          <w:szCs w:val="28"/>
        </w:rPr>
        <w:t>Пинежского муниципального района Архангельской области от 23.06.2023 года</w:t>
      </w:r>
      <w:r w:rsidR="000275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64521">
        <w:rPr>
          <w:rFonts w:ascii="Times New Roman" w:hAnsi="Times New Roman" w:cs="Times New Roman"/>
          <w:sz w:val="28"/>
          <w:szCs w:val="28"/>
        </w:rPr>
        <w:t xml:space="preserve"> № 0570-па</w:t>
      </w:r>
      <w:r w:rsidR="009B2502" w:rsidRPr="008E774C">
        <w:rPr>
          <w:rFonts w:ascii="Times New Roman" w:hAnsi="Times New Roman" w:cs="Times New Roman"/>
          <w:sz w:val="28"/>
          <w:szCs w:val="28"/>
        </w:rPr>
        <w:t xml:space="preserve"> «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9B2502" w:rsidRPr="008E774C">
        <w:rPr>
          <w:rFonts w:ascii="Times New Roman" w:hAnsi="Times New Roman" w:cs="Times New Roman"/>
          <w:sz w:val="28"/>
        </w:rPr>
        <w:t>муниципальных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9B2502" w:rsidRPr="008E774C">
        <w:rPr>
          <w:rFonts w:ascii="Times New Roman" w:hAnsi="Times New Roman" w:cs="Times New Roman"/>
          <w:sz w:val="28"/>
        </w:rPr>
        <w:t>муниципальных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064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 муниципального района Архангельской области, о форме и сроках формирования отчета об их исполнении</w:t>
      </w:r>
      <w:r w:rsidR="009B250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9A75F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250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9A75F4">
        <w:rPr>
          <w:rFonts w:ascii="Times New Roman" w:hAnsi="Times New Roman" w:cs="Times New Roman"/>
          <w:sz w:val="28"/>
          <w:szCs w:val="28"/>
        </w:rPr>
        <w:t>:</w:t>
      </w:r>
    </w:p>
    <w:p w14:paraId="55536265" w14:textId="34DDFD53" w:rsidR="009A75F4" w:rsidRDefault="009A75F4" w:rsidP="0002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14:paraId="4BF94B9E" w14:textId="247C3C16" w:rsidR="009A75F4" w:rsidRPr="00480115" w:rsidRDefault="009A75F4" w:rsidP="0002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480115">
        <w:rPr>
          <w:rFonts w:ascii="Times New Roman" w:hAnsi="Times New Roman" w:cs="Times New Roman"/>
          <w:sz w:val="28"/>
          <w:szCs w:val="28"/>
        </w:rPr>
        <w:t>Утвердить:</w:t>
      </w:r>
    </w:p>
    <w:p w14:paraId="7C6B8A9E" w14:textId="71BBE3EE" w:rsidR="00E8462B" w:rsidRPr="00E8462B" w:rsidRDefault="009A75F4" w:rsidP="0002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E8462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8462B" w:rsidRPr="002151A2">
        <w:rPr>
          <w:rFonts w:ascii="Times New Roman" w:hAnsi="Times New Roman" w:cs="Times New Roman"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BE708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0B4B2A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 </w:t>
      </w:r>
      <w:r w:rsidR="00064521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E8462B" w:rsidRPr="00480115">
        <w:rPr>
          <w:rFonts w:ascii="Times New Roman" w:hAnsi="Times New Roman" w:cs="Times New Roman"/>
          <w:sz w:val="28"/>
          <w:szCs w:val="28"/>
        </w:rPr>
        <w:t>(приложение № 1</w:t>
      </w:r>
      <w:r w:rsidR="00E8462B" w:rsidRPr="00480115">
        <w:rPr>
          <w:rFonts w:ascii="Times New Roman" w:hAnsi="Times New Roman" w:cs="Times New Roman"/>
          <w:sz w:val="28"/>
        </w:rPr>
        <w:t>)</w:t>
      </w:r>
      <w:r w:rsidR="00E8462B">
        <w:rPr>
          <w:rFonts w:ascii="Times New Roman" w:hAnsi="Times New Roman" w:cs="Times New Roman"/>
          <w:sz w:val="28"/>
          <w:szCs w:val="28"/>
        </w:rPr>
        <w:t>;</w:t>
      </w:r>
    </w:p>
    <w:p w14:paraId="35D6BF58" w14:textId="1A93F90F" w:rsidR="009A75F4" w:rsidRPr="00480115" w:rsidRDefault="00E8462B" w:rsidP="00027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</w:t>
      </w:r>
      <w:r w:rsidR="009A75F4">
        <w:rPr>
          <w:rFonts w:ascii="Times New Roman" w:hAnsi="Times New Roman" w:cs="Times New Roman"/>
          <w:sz w:val="28"/>
        </w:rPr>
        <w:t>муниципальных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9A75F4">
        <w:rPr>
          <w:rFonts w:ascii="Times New Roman" w:hAnsi="Times New Roman" w:cs="Times New Roman"/>
          <w:sz w:val="28"/>
        </w:rPr>
        <w:t>муниципальных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</w:t>
      </w:r>
      <w:r w:rsidR="00BE708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B933E6" w:rsidRPr="00B933E6">
        <w:rPr>
          <w:rFonts w:ascii="Times New Roman" w:hAnsi="Times New Roman" w:cs="Times New Roman"/>
          <w:sz w:val="28"/>
        </w:rPr>
        <w:t xml:space="preserve">Пинежского муниципального округа </w:t>
      </w:r>
      <w:r w:rsidR="00064521">
        <w:rPr>
          <w:rFonts w:ascii="Times New Roman" w:hAnsi="Times New Roman" w:cs="Times New Roman"/>
          <w:sz w:val="28"/>
        </w:rPr>
        <w:t xml:space="preserve">Архангельской области 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75F4" w:rsidRPr="00480115">
        <w:rPr>
          <w:rFonts w:ascii="Times New Roman" w:hAnsi="Times New Roman" w:cs="Times New Roman"/>
          <w:sz w:val="28"/>
        </w:rPr>
        <w:t>)</w:t>
      </w:r>
      <w:r w:rsidR="009A75F4" w:rsidRPr="00480115">
        <w:rPr>
          <w:rFonts w:ascii="Times New Roman" w:hAnsi="Times New Roman" w:cs="Times New Roman"/>
          <w:sz w:val="28"/>
          <w:szCs w:val="28"/>
        </w:rPr>
        <w:t>;</w:t>
      </w:r>
    </w:p>
    <w:p w14:paraId="0A776FBC" w14:textId="049D12F0" w:rsidR="009A75F4" w:rsidRPr="000275BD" w:rsidRDefault="00E8462B" w:rsidP="000275BD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D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9A75F4" w:rsidRPr="000275BD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bookmarkStart w:id="2" w:name="_Hlk125645556"/>
      <w:r w:rsidR="009A75F4" w:rsidRPr="000275BD">
        <w:rPr>
          <w:rFonts w:ascii="Times New Roman" w:hAnsi="Times New Roman" w:cs="Times New Roman"/>
          <w:sz w:val="28"/>
          <w:szCs w:val="28"/>
        </w:rPr>
        <w:t xml:space="preserve">об исполнении муниципального социального заказа </w:t>
      </w:r>
      <w:bookmarkEnd w:id="2"/>
      <w:r w:rsidR="009A75F4" w:rsidRPr="000275BD">
        <w:rPr>
          <w:rFonts w:ascii="Times New Roman" w:hAnsi="Times New Roman" w:cs="Times New Roman"/>
          <w:sz w:val="28"/>
          <w:szCs w:val="28"/>
        </w:rPr>
        <w:t>на оказание муниципальных услуг в социальной сфере, отнесенных</w:t>
      </w:r>
      <w:r w:rsidR="000275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A75F4" w:rsidRPr="000275BD">
        <w:rPr>
          <w:rFonts w:ascii="Times New Roman" w:hAnsi="Times New Roman" w:cs="Times New Roman"/>
          <w:sz w:val="28"/>
          <w:szCs w:val="28"/>
        </w:rPr>
        <w:t xml:space="preserve"> к полномочиям </w:t>
      </w:r>
      <w:r w:rsidR="00BE7081" w:rsidRPr="000275BD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B933E6" w:rsidRPr="000275BD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 </w:t>
      </w:r>
      <w:r w:rsidR="00064521" w:rsidRPr="000275BD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9A75F4" w:rsidRPr="000275B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Pr="000275BD">
        <w:rPr>
          <w:rFonts w:ascii="Times New Roman" w:hAnsi="Times New Roman" w:cs="Times New Roman"/>
          <w:sz w:val="28"/>
          <w:szCs w:val="28"/>
        </w:rPr>
        <w:t>3</w:t>
      </w:r>
      <w:r w:rsidR="009A75F4" w:rsidRPr="000275BD">
        <w:rPr>
          <w:rFonts w:ascii="Times New Roman" w:hAnsi="Times New Roman" w:cs="Times New Roman"/>
          <w:sz w:val="28"/>
          <w:szCs w:val="28"/>
        </w:rPr>
        <w:t>);</w:t>
      </w:r>
    </w:p>
    <w:p w14:paraId="42A9890A" w14:textId="77777777" w:rsidR="00A04011" w:rsidRPr="000275BD" w:rsidRDefault="00A04011" w:rsidP="000275BD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D">
        <w:rPr>
          <w:rFonts w:ascii="Times New Roman" w:hAnsi="Times New Roman" w:cs="Times New Roman"/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4);</w:t>
      </w:r>
    </w:p>
    <w:p w14:paraId="2CA97760" w14:textId="7CFB2822" w:rsidR="00A43384" w:rsidRPr="000275BD" w:rsidRDefault="00A04011" w:rsidP="000275BD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D">
        <w:rPr>
          <w:rFonts w:ascii="Times New Roman" w:hAnsi="Times New Roman" w:cs="Times New Roman"/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№ 5).»;</w:t>
      </w:r>
    </w:p>
    <w:p w14:paraId="7E5A9C11" w14:textId="18CA15B0" w:rsidR="009A75F4" w:rsidRPr="000275BD" w:rsidRDefault="009A75F4" w:rsidP="000275BD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D">
        <w:rPr>
          <w:rFonts w:ascii="Times New Roman" w:hAnsi="Times New Roman" w:cs="Times New Roman"/>
          <w:sz w:val="28"/>
          <w:szCs w:val="28"/>
        </w:rPr>
        <w:t xml:space="preserve">2) дополнить приложениями </w:t>
      </w:r>
      <w:r w:rsidR="00273443" w:rsidRPr="000275BD">
        <w:rPr>
          <w:rFonts w:ascii="Times New Roman" w:hAnsi="Times New Roman" w:cs="Times New Roman"/>
          <w:sz w:val="28"/>
          <w:szCs w:val="28"/>
        </w:rPr>
        <w:t xml:space="preserve">№ </w:t>
      </w:r>
      <w:r w:rsidRPr="000275BD">
        <w:rPr>
          <w:rFonts w:ascii="Times New Roman" w:hAnsi="Times New Roman" w:cs="Times New Roman"/>
          <w:sz w:val="28"/>
          <w:szCs w:val="28"/>
        </w:rPr>
        <w:t>1</w:t>
      </w:r>
      <w:r w:rsidR="00273443" w:rsidRPr="000275BD">
        <w:rPr>
          <w:rFonts w:ascii="Times New Roman" w:hAnsi="Times New Roman" w:cs="Times New Roman"/>
          <w:sz w:val="28"/>
          <w:szCs w:val="28"/>
        </w:rPr>
        <w:t xml:space="preserve"> – </w:t>
      </w:r>
      <w:r w:rsidR="00A04011" w:rsidRPr="000275BD">
        <w:rPr>
          <w:rFonts w:ascii="Times New Roman" w:hAnsi="Times New Roman" w:cs="Times New Roman"/>
          <w:sz w:val="28"/>
          <w:szCs w:val="28"/>
        </w:rPr>
        <w:t>5</w:t>
      </w:r>
      <w:r w:rsidRPr="000275BD">
        <w:rPr>
          <w:rFonts w:ascii="Times New Roman" w:hAnsi="Times New Roman" w:cs="Times New Roman"/>
          <w:sz w:val="28"/>
          <w:szCs w:val="28"/>
        </w:rPr>
        <w:t xml:space="preserve"> следующего содержания (прилагается).</w:t>
      </w:r>
    </w:p>
    <w:p w14:paraId="7E88B6A5" w14:textId="048F3981" w:rsidR="0022780C" w:rsidRPr="000275BD" w:rsidRDefault="008C7E14" w:rsidP="000275BD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D">
        <w:rPr>
          <w:rFonts w:ascii="Times New Roman" w:hAnsi="Times New Roman" w:cs="Times New Roman"/>
          <w:sz w:val="28"/>
          <w:szCs w:val="28"/>
        </w:rPr>
        <w:t xml:space="preserve">2. </w:t>
      </w:r>
      <w:r w:rsidR="0022780C" w:rsidRPr="000275B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 w:rsidR="002362E9" w:rsidRPr="000275BD">
        <w:rPr>
          <w:rFonts w:ascii="Times New Roman" w:hAnsi="Times New Roman" w:cs="Times New Roman"/>
          <w:sz w:val="28"/>
          <w:szCs w:val="28"/>
        </w:rPr>
        <w:t xml:space="preserve">его </w:t>
      </w:r>
      <w:r w:rsidR="005741F9" w:rsidRPr="000275BD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2362E9" w:rsidRPr="000275BD">
        <w:rPr>
          <w:rFonts w:ascii="Times New Roman" w:hAnsi="Times New Roman" w:cs="Times New Roman"/>
          <w:sz w:val="28"/>
          <w:szCs w:val="28"/>
        </w:rPr>
        <w:t>опубликования</w:t>
      </w:r>
      <w:r w:rsidR="0022780C" w:rsidRPr="000275BD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2025 года.</w:t>
      </w:r>
    </w:p>
    <w:p w14:paraId="016940DC" w14:textId="20B9D4D4" w:rsidR="00632BC3" w:rsidRPr="000275BD" w:rsidRDefault="0022780C" w:rsidP="000275BD">
      <w:pPr>
        <w:pStyle w:val="af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BD">
        <w:rPr>
          <w:rFonts w:ascii="Times New Roman" w:hAnsi="Times New Roman" w:cs="Times New Roman"/>
          <w:sz w:val="28"/>
          <w:szCs w:val="28"/>
        </w:rPr>
        <w:t xml:space="preserve">3. </w:t>
      </w:r>
      <w:r w:rsidR="008C7E14" w:rsidRPr="000275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064521" w:rsidRPr="000275BD">
        <w:rPr>
          <w:rFonts w:ascii="Times New Roman" w:hAnsi="Times New Roman" w:cs="Times New Roman"/>
          <w:sz w:val="28"/>
          <w:szCs w:val="28"/>
        </w:rPr>
        <w:t>заместителя главы администрации Пинежского муниципального округа Архангельской области по социальной политике.</w:t>
      </w:r>
    </w:p>
    <w:p w14:paraId="5A249FC2" w14:textId="08B99239" w:rsidR="00064521" w:rsidRDefault="00104A38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</w:p>
    <w:p w14:paraId="77602493" w14:textId="77777777" w:rsidR="00064521" w:rsidRDefault="00064521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27BCA" w14:textId="77777777" w:rsidR="00064521" w:rsidRDefault="00064521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D486A" w14:textId="342459D8" w:rsidR="00960593" w:rsidRPr="004F60DF" w:rsidRDefault="00064521" w:rsidP="004F60DF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60593" w:rsidRPr="004F60DF" w:rsidSect="00455518">
          <w:headerReference w:type="default" r:id="rId9"/>
          <w:headerReference w:type="first" r:id="rId10"/>
          <w:footerReference w:type="firs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Пинежского муниципального округа                      </w:t>
      </w:r>
      <w:r w:rsidR="0006634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60DF">
        <w:rPr>
          <w:rFonts w:ascii="Times New Roman" w:hAnsi="Times New Roman" w:cs="Times New Roman"/>
          <w:sz w:val="28"/>
          <w:szCs w:val="28"/>
        </w:rPr>
        <w:t>Л.А. Колик</w:t>
      </w:r>
    </w:p>
    <w:p w14:paraId="1E1FFFF5" w14:textId="77777777" w:rsidR="00B539F3" w:rsidRDefault="00B539F3" w:rsidP="00845D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AE3034F" w14:textId="77777777" w:rsidR="00B539F3" w:rsidRPr="00363F3D" w:rsidRDefault="00B539F3" w:rsidP="00B539F3">
      <w:pPr>
        <w:widowControl w:val="0"/>
        <w:tabs>
          <w:tab w:val="left" w:pos="5892"/>
          <w:tab w:val="center" w:pos="7512"/>
        </w:tabs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363F3D">
        <w:rPr>
          <w:rFonts w:ascii="Times New Roman" w:eastAsia="Times New Roman" w:hAnsi="Times New Roman" w:cs="Times New Roman"/>
          <w:color w:val="000000"/>
        </w:rPr>
        <w:t>«ПРИЛОЖЕНИЕ № 1</w:t>
      </w:r>
    </w:p>
    <w:p w14:paraId="0202CE83" w14:textId="68D4F77E" w:rsidR="00B539F3" w:rsidRPr="00363F3D" w:rsidRDefault="00B539F3" w:rsidP="00B539F3">
      <w:pPr>
        <w:widowControl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</w:rPr>
      </w:pPr>
      <w:r w:rsidRPr="00363F3D">
        <w:rPr>
          <w:rFonts w:ascii="Times New Roman" w:eastAsia="Times New Roman" w:hAnsi="Times New Roman" w:cs="Times New Roman"/>
          <w:color w:val="000000"/>
        </w:rPr>
        <w:t xml:space="preserve">к постановлению администрации </w:t>
      </w:r>
      <w:r w:rsidR="00C34E4E">
        <w:rPr>
          <w:rFonts w:ascii="Times New Roman" w:eastAsia="Times New Roman" w:hAnsi="Times New Roman" w:cs="Times New Roman"/>
          <w:color w:val="000000"/>
        </w:rPr>
        <w:t>Пинежского муниципального округа</w:t>
      </w:r>
    </w:p>
    <w:p w14:paraId="40B91EC7" w14:textId="11B0D241" w:rsidR="00B539F3" w:rsidRPr="00363F3D" w:rsidRDefault="00B539F3" w:rsidP="00B539F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63F3D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0275BD">
        <w:rPr>
          <w:rFonts w:ascii="Times New Roman" w:eastAsia="Times New Roman" w:hAnsi="Times New Roman" w:cs="Times New Roman"/>
          <w:color w:val="000000"/>
          <w:lang w:eastAsia="ru-RU"/>
        </w:rPr>
        <w:t>10 июня</w:t>
      </w:r>
      <w:r w:rsidRPr="00363F3D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7B0C8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363F3D">
        <w:rPr>
          <w:rFonts w:ascii="Times New Roman" w:eastAsia="Times New Roman" w:hAnsi="Times New Roman" w:cs="Times New Roman"/>
          <w:color w:val="000000"/>
          <w:lang w:eastAsia="ru-RU"/>
        </w:rPr>
        <w:t xml:space="preserve"> г. № </w:t>
      </w:r>
      <w:r w:rsidR="000275BD">
        <w:rPr>
          <w:rFonts w:ascii="Times New Roman" w:eastAsia="Times New Roman" w:hAnsi="Times New Roman" w:cs="Times New Roman"/>
          <w:color w:val="000000"/>
          <w:lang w:eastAsia="ru-RU"/>
        </w:rPr>
        <w:t>0337-па</w:t>
      </w:r>
    </w:p>
    <w:p w14:paraId="18DE9210" w14:textId="77777777" w:rsidR="00B539F3" w:rsidRPr="00363F3D" w:rsidRDefault="00B539F3" w:rsidP="00B539F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14:paraId="2D962B28" w14:textId="77777777" w:rsidR="00B539F3" w:rsidRDefault="00B539F3" w:rsidP="00B539F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50271F9" w14:textId="77777777" w:rsidR="00B539F3" w:rsidRDefault="00B539F3" w:rsidP="00B539F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9DB527E" w14:textId="77777777" w:rsidR="00B539F3" w:rsidRDefault="00B539F3" w:rsidP="00B539F3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администрации Пинежского муниципального округа Архангельской области</w:t>
      </w:r>
    </w:p>
    <w:p w14:paraId="7657F9AB" w14:textId="61FFE16D" w:rsidR="00B539F3" w:rsidRDefault="00B539F3" w:rsidP="00B539F3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336A1E1B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D6B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4EE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1018B7">
              <w:rPr>
                <w:sz w:val="23"/>
                <w:szCs w:val="23"/>
              </w:rPr>
              <w:t>804200О.99.0. ББ52АЖ84000</w:t>
            </w:r>
          </w:p>
        </w:tc>
      </w:tr>
      <w:tr w:rsidR="00B539F3" w14:paraId="3430E0F1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BE04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884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81B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72073B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22192C18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E10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4B6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F59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техническая</w:t>
            </w:r>
          </w:p>
        </w:tc>
      </w:tr>
      <w:tr w:rsidR="00B539F3" w14:paraId="42F7BBF8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687D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601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D0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</w:t>
            </w:r>
            <w:r>
              <w:t xml:space="preserve"> </w:t>
            </w:r>
            <w:r w:rsidRPr="0072073B">
              <w:rPr>
                <w:sz w:val="23"/>
                <w:szCs w:val="23"/>
              </w:rPr>
              <w:t>с применением сетевой формы реализации</w:t>
            </w:r>
          </w:p>
        </w:tc>
      </w:tr>
    </w:tbl>
    <w:p w14:paraId="34F2F58E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0F22A95E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27F8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7B3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B414B4">
              <w:rPr>
                <w:sz w:val="23"/>
                <w:szCs w:val="23"/>
              </w:rPr>
              <w:t>804200О.99.0.ББ52АЖ72000</w:t>
            </w:r>
          </w:p>
        </w:tc>
      </w:tr>
      <w:tr w:rsidR="00B539F3" w14:paraId="2C7A8053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3EBC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85FF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36FE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B414B4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4F28A1CD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AE0A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B730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6229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техническая</w:t>
            </w:r>
          </w:p>
        </w:tc>
      </w:tr>
      <w:tr w:rsidR="00B539F3" w14:paraId="4D726FD5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0652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141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FCE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</w:t>
            </w:r>
          </w:p>
        </w:tc>
      </w:tr>
    </w:tbl>
    <w:p w14:paraId="395D854C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5B982DFF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7486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103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2D0696">
              <w:rPr>
                <w:sz w:val="23"/>
                <w:szCs w:val="23"/>
              </w:rPr>
              <w:t>804200О.99.0.ББ52АЖ96000</w:t>
            </w:r>
          </w:p>
        </w:tc>
      </w:tr>
      <w:tr w:rsidR="00B539F3" w14:paraId="4A8B8BE7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75B0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C9E9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BEB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1968CD">
              <w:rPr>
                <w:sz w:val="23"/>
                <w:szCs w:val="23"/>
              </w:rPr>
              <w:t>категория потребителей услуг дети за исключением детей с ограниченными возможностями здоровья (ОВЗ) и детей – инвалидов</w:t>
            </w:r>
          </w:p>
        </w:tc>
      </w:tr>
      <w:tr w:rsidR="00B539F3" w14:paraId="5743D7C9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0C56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1CE7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5B4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естественно-научная</w:t>
            </w:r>
          </w:p>
        </w:tc>
      </w:tr>
      <w:tr w:rsidR="00B539F3" w14:paraId="1176D32D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1B5A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3A9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DAC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</w:t>
            </w:r>
            <w:r>
              <w:t xml:space="preserve"> </w:t>
            </w:r>
          </w:p>
        </w:tc>
      </w:tr>
    </w:tbl>
    <w:p w14:paraId="16902A36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31743EC4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0A52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82E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2E5872">
              <w:rPr>
                <w:sz w:val="23"/>
                <w:szCs w:val="23"/>
              </w:rPr>
              <w:t>804200О.99.0.ББ52АЗ08000</w:t>
            </w:r>
          </w:p>
        </w:tc>
      </w:tr>
      <w:tr w:rsidR="00B539F3" w14:paraId="662009DF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A591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86A4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8B0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3C0E98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70205431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AA37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9FF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BF3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естественно-научная</w:t>
            </w:r>
          </w:p>
        </w:tc>
      </w:tr>
      <w:tr w:rsidR="00B539F3" w14:paraId="45D8212E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D304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3A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3A6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обучения очная с применением сетевой формы реализации </w:t>
            </w:r>
          </w:p>
        </w:tc>
      </w:tr>
    </w:tbl>
    <w:p w14:paraId="0F7DAE71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0EA6D7A3" w14:textId="77777777" w:rsidR="007B0C80" w:rsidRDefault="007B0C80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477EB997" w14:textId="77777777" w:rsidR="000275BD" w:rsidRDefault="000275BD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31AB3027" w14:textId="77777777" w:rsidR="007B0C80" w:rsidRDefault="007B0C80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0F631AE4" w14:textId="77777777" w:rsidR="007B0C80" w:rsidRDefault="007B0C80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4E3439DF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886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lastRenderedPageBreak/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4B8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t>804200О.99.0ББ52АН24000</w:t>
            </w:r>
          </w:p>
        </w:tc>
      </w:tr>
      <w:tr w:rsidR="00B539F3" w14:paraId="77E9DD6D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EE3D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5E9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DFD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t>обучающиеся с ограниченными возможностями здоровья (ОВЗ)</w:t>
            </w:r>
          </w:p>
        </w:tc>
      </w:tr>
      <w:tr w:rsidR="00B539F3" w14:paraId="26C8F25F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997B" w14:textId="77777777" w:rsidR="00B539F3" w:rsidRPr="0032460D" w:rsidRDefault="00B539F3" w:rsidP="00B539F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4DF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2AD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t>физкультурно-спортивная</w:t>
            </w:r>
          </w:p>
        </w:tc>
      </w:tr>
      <w:tr w:rsidR="00B539F3" w14:paraId="2635A8E6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FEB5" w14:textId="77777777" w:rsidR="00B539F3" w:rsidRPr="0032460D" w:rsidRDefault="00B539F3" w:rsidP="00B539F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1136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BF1" w14:textId="77777777" w:rsidR="00B539F3" w:rsidRPr="0032460D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color w:val="auto"/>
                <w:sz w:val="23"/>
                <w:szCs w:val="23"/>
              </w:rPr>
            </w:pPr>
            <w:r w:rsidRPr="0032460D">
              <w:rPr>
                <w:color w:val="auto"/>
                <w:sz w:val="23"/>
                <w:szCs w:val="23"/>
              </w:rPr>
              <w:t xml:space="preserve">форма обучения очная </w:t>
            </w:r>
          </w:p>
        </w:tc>
      </w:tr>
    </w:tbl>
    <w:p w14:paraId="739D4C0E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25461E8F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061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DA3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1A7720">
              <w:rPr>
                <w:sz w:val="23"/>
                <w:szCs w:val="23"/>
              </w:rPr>
              <w:t>804200О.99.0.ББ52АЗ20000</w:t>
            </w:r>
          </w:p>
        </w:tc>
      </w:tr>
      <w:tr w:rsidR="00B539F3" w14:paraId="19A948C0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0D59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80D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7D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79CCC945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AFD7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685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E17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физкультурно-спортивная</w:t>
            </w:r>
          </w:p>
        </w:tc>
      </w:tr>
      <w:tr w:rsidR="00B539F3" w14:paraId="6679BF43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214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667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EC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</w:t>
            </w:r>
          </w:p>
        </w:tc>
      </w:tr>
    </w:tbl>
    <w:p w14:paraId="67AB4C0C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556BECAD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58FA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8E3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767282">
              <w:rPr>
                <w:sz w:val="23"/>
                <w:szCs w:val="23"/>
              </w:rPr>
              <w:t>804200О.99.0.ББ52АЗ32000</w:t>
            </w:r>
          </w:p>
        </w:tc>
      </w:tr>
      <w:tr w:rsidR="00B539F3" w14:paraId="39EF1E2F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9C3D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9F83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5C7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634F8C9F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B137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10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01B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физкультурно-спортивная</w:t>
            </w:r>
          </w:p>
        </w:tc>
      </w:tr>
      <w:tr w:rsidR="00B539F3" w14:paraId="31EA37D9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8E2B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02BB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8433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 с применением сетевой формы реализации</w:t>
            </w:r>
          </w:p>
        </w:tc>
      </w:tr>
    </w:tbl>
    <w:p w14:paraId="016D56D5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1E257BB4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053F7C28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913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160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173E03">
              <w:rPr>
                <w:sz w:val="23"/>
                <w:szCs w:val="23"/>
              </w:rPr>
              <w:t>804200О.99.0.ББ52АЗ68000</w:t>
            </w:r>
          </w:p>
        </w:tc>
      </w:tr>
      <w:tr w:rsidR="00B539F3" w14:paraId="04441851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A8F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A59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F79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27234F1C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895B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F29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AF55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туристско-краеведческая</w:t>
            </w:r>
          </w:p>
        </w:tc>
      </w:tr>
      <w:tr w:rsidR="00B539F3" w14:paraId="7EEED373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A923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D87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527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</w:t>
            </w:r>
          </w:p>
        </w:tc>
      </w:tr>
    </w:tbl>
    <w:p w14:paraId="2B32CD67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7614FC71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00CCF200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E2D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250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F136CD">
              <w:rPr>
                <w:sz w:val="23"/>
                <w:szCs w:val="23"/>
              </w:rPr>
              <w:t>804200О.99.0.ББ52АЗ80000</w:t>
            </w:r>
          </w:p>
        </w:tc>
      </w:tr>
      <w:tr w:rsidR="00B539F3" w14:paraId="54D24382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A08C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FDB1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44A4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24AB0D5B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CDA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BCE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AB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туристско-краеведческая</w:t>
            </w:r>
          </w:p>
        </w:tc>
      </w:tr>
      <w:tr w:rsidR="00B539F3" w14:paraId="08D2D894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123B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47C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881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обучения заочная с применением сетевой формы реализации </w:t>
            </w:r>
          </w:p>
        </w:tc>
      </w:tr>
    </w:tbl>
    <w:p w14:paraId="128D724F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789137C2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31721C93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3AF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940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32398F">
              <w:rPr>
                <w:sz w:val="23"/>
                <w:szCs w:val="23"/>
              </w:rPr>
              <w:t>804200О.99.0.ББ52АЗ92000</w:t>
            </w:r>
          </w:p>
        </w:tc>
      </w:tr>
      <w:tr w:rsidR="00B539F3" w14:paraId="186DE79E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0275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7D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84D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3AC366D9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637A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1950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B50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социально-гуманитарная</w:t>
            </w:r>
          </w:p>
        </w:tc>
      </w:tr>
      <w:tr w:rsidR="00B539F3" w14:paraId="61242D6D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1CE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6E9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E1D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</w:t>
            </w:r>
          </w:p>
        </w:tc>
      </w:tr>
    </w:tbl>
    <w:p w14:paraId="039997A8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365BBDE8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04587C93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B02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603" w14:textId="392C61BF" w:rsidR="00B539F3" w:rsidRPr="000B024A" w:rsidRDefault="00B539F3" w:rsidP="000B024A">
            <w:pPr>
              <w:pStyle w:val="Default"/>
              <w:tabs>
                <w:tab w:val="left" w:pos="709"/>
              </w:tabs>
              <w:jc w:val="both"/>
              <w:rPr>
                <w:color w:val="auto"/>
                <w:sz w:val="23"/>
                <w:szCs w:val="23"/>
              </w:rPr>
            </w:pPr>
            <w:r w:rsidRPr="000B024A">
              <w:rPr>
                <w:color w:val="auto"/>
                <w:sz w:val="23"/>
                <w:szCs w:val="23"/>
              </w:rPr>
              <w:t>854100О.99.0.ББ52Б</w:t>
            </w:r>
            <w:r w:rsidR="000B024A" w:rsidRPr="000B024A">
              <w:rPr>
                <w:color w:val="auto"/>
                <w:sz w:val="23"/>
                <w:szCs w:val="23"/>
              </w:rPr>
              <w:t>Р36000</w:t>
            </w:r>
          </w:p>
        </w:tc>
      </w:tr>
      <w:tr w:rsidR="00B539F3" w14:paraId="7DE609AE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D411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60A6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9D4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4E4B1917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4454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EE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F59" w14:textId="2E4B76A3" w:rsidR="00B539F3" w:rsidRDefault="00D61D36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B539F3">
              <w:rPr>
                <w:sz w:val="23"/>
                <w:szCs w:val="23"/>
              </w:rPr>
              <w:t>оциально</w:t>
            </w:r>
            <w:r>
              <w:rPr>
                <w:sz w:val="23"/>
                <w:szCs w:val="23"/>
              </w:rPr>
              <w:t xml:space="preserve"> </w:t>
            </w:r>
            <w:r w:rsidR="00B539F3">
              <w:rPr>
                <w:sz w:val="23"/>
                <w:szCs w:val="23"/>
              </w:rPr>
              <w:t>- гуманитарная</w:t>
            </w:r>
          </w:p>
        </w:tc>
      </w:tr>
      <w:tr w:rsidR="00B539F3" w14:paraId="67781FD8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6671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3C8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BB7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обучения очно-заочная с применением сетевой формы реализации </w:t>
            </w:r>
          </w:p>
        </w:tc>
      </w:tr>
    </w:tbl>
    <w:p w14:paraId="066A8A39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0D06B47F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DA3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0125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500394">
              <w:rPr>
                <w:sz w:val="23"/>
                <w:szCs w:val="23"/>
              </w:rPr>
              <w:t>854100О.99.0. ББ52БР32000</w:t>
            </w:r>
          </w:p>
        </w:tc>
      </w:tr>
      <w:tr w:rsidR="00B539F3" w14:paraId="64691795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2DA0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386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1B4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7B8FD22C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AE1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705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7AD" w14:textId="37132DD1" w:rsidR="00B539F3" w:rsidRDefault="00B8021A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B539F3">
              <w:rPr>
                <w:sz w:val="23"/>
                <w:szCs w:val="23"/>
              </w:rPr>
              <w:t>оциально</w:t>
            </w:r>
            <w:r>
              <w:rPr>
                <w:sz w:val="23"/>
                <w:szCs w:val="23"/>
              </w:rPr>
              <w:t xml:space="preserve"> </w:t>
            </w:r>
            <w:r w:rsidR="00B539F3">
              <w:rPr>
                <w:sz w:val="23"/>
                <w:szCs w:val="23"/>
              </w:rPr>
              <w:t>- гуманитарная</w:t>
            </w:r>
          </w:p>
        </w:tc>
      </w:tr>
      <w:tr w:rsidR="00B539F3" w14:paraId="04D1A3E6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E961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10C5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29F0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 с применением сетевой формы реализации</w:t>
            </w:r>
          </w:p>
        </w:tc>
      </w:tr>
    </w:tbl>
    <w:p w14:paraId="79895B82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181E03FD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9D5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70BF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43E76">
              <w:rPr>
                <w:sz w:val="23"/>
                <w:szCs w:val="23"/>
              </w:rPr>
              <w:t>804200О.99.0.ББ52АЗ44000</w:t>
            </w:r>
          </w:p>
        </w:tc>
      </w:tr>
      <w:tr w:rsidR="00B539F3" w14:paraId="07F92B19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C805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0C1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D42" w14:textId="24E7A7C3" w:rsidR="00B539F3" w:rsidRDefault="004810AF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color w:val="auto"/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3480CFAC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72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86E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ABC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художественная</w:t>
            </w:r>
          </w:p>
        </w:tc>
      </w:tr>
      <w:tr w:rsidR="00B539F3" w14:paraId="455BC7A7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B700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59B5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55F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</w:t>
            </w:r>
          </w:p>
        </w:tc>
      </w:tr>
    </w:tbl>
    <w:p w14:paraId="6D0718D9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0"/>
        <w:gridCol w:w="3634"/>
        <w:gridCol w:w="4051"/>
      </w:tblGrid>
      <w:tr w:rsidR="00B539F3" w14:paraId="503D8285" w14:textId="77777777" w:rsidTr="00B539F3"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C1A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13E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CD59B8">
              <w:rPr>
                <w:sz w:val="23"/>
                <w:szCs w:val="23"/>
              </w:rPr>
              <w:t>804200О.99.0.ББ52 АЗ56000</w:t>
            </w:r>
          </w:p>
        </w:tc>
      </w:tr>
      <w:tr w:rsidR="00B539F3" w14:paraId="5B1AEE1F" w14:textId="77777777" w:rsidTr="00B539F3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10D7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0DB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8D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C162F">
              <w:rPr>
                <w:color w:val="auto"/>
                <w:sz w:val="23"/>
                <w:szCs w:val="23"/>
              </w:rPr>
              <w:t>дети за исключением детей с ограниченными возможностями здоровья (ОВЗ) и детей - инвалидов</w:t>
            </w:r>
          </w:p>
        </w:tc>
      </w:tr>
      <w:tr w:rsidR="00B539F3" w14:paraId="33C4179E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0DAE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8DB4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DC6E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художественная</w:t>
            </w:r>
          </w:p>
        </w:tc>
      </w:tr>
      <w:tr w:rsidR="00B539F3" w14:paraId="1E6DDD65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FF5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F6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4A72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 очная с применением сетевой формы реализации</w:t>
            </w:r>
          </w:p>
        </w:tc>
      </w:tr>
    </w:tbl>
    <w:p w14:paraId="77D32755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68"/>
        <w:gridCol w:w="3686"/>
        <w:gridCol w:w="4110"/>
      </w:tblGrid>
      <w:tr w:rsidR="00B539F3" w14:paraId="3998757D" w14:textId="77777777" w:rsidTr="00B539F3"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831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уникальный номер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DACB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D0DB3">
              <w:rPr>
                <w:sz w:val="23"/>
                <w:szCs w:val="23"/>
              </w:rPr>
              <w:t>804200О.99.0. ББ52АП16000</w:t>
            </w:r>
          </w:p>
        </w:tc>
      </w:tr>
      <w:tr w:rsidR="00B539F3" w14:paraId="1213BBD4" w14:textId="77777777" w:rsidTr="00B539F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0AC9" w14:textId="77777777" w:rsidR="00B539F3" w:rsidRDefault="00B539F3" w:rsidP="00B539F3">
            <w:pPr>
              <w:pStyle w:val="Default"/>
              <w:tabs>
                <w:tab w:val="left" w:pos="709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услуги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9AB6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потребителей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BDA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 w:rsidRPr="006D0DB3">
              <w:rPr>
                <w:color w:val="auto"/>
                <w:sz w:val="23"/>
                <w:szCs w:val="23"/>
              </w:rPr>
              <w:t>дети с ограниченн</w:t>
            </w:r>
            <w:r>
              <w:rPr>
                <w:color w:val="auto"/>
                <w:sz w:val="23"/>
                <w:szCs w:val="23"/>
              </w:rPr>
              <w:t>ыми возможностями здоровья (ОВЗ)</w:t>
            </w:r>
          </w:p>
        </w:tc>
      </w:tr>
      <w:tr w:rsidR="00B539F3" w14:paraId="5ED1676B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17E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191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направленность образовательной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5CDD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художественная</w:t>
            </w:r>
          </w:p>
        </w:tc>
      </w:tr>
      <w:tr w:rsidR="00B539F3" w14:paraId="0034F110" w14:textId="77777777" w:rsidTr="00B539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6B9C" w14:textId="77777777" w:rsidR="00B539F3" w:rsidRDefault="00B539F3" w:rsidP="00B539F3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D31" w14:textId="77777777" w:rsidR="00B539F3" w:rsidRDefault="00B539F3" w:rsidP="00B539F3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оказания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925" w14:textId="77777777" w:rsidR="00B539F3" w:rsidRDefault="00B539F3" w:rsidP="00B539F3">
            <w:pPr>
              <w:pStyle w:val="Default"/>
              <w:tabs>
                <w:tab w:val="left" w:pos="709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обучения очная </w:t>
            </w:r>
          </w:p>
        </w:tc>
      </w:tr>
    </w:tbl>
    <w:p w14:paraId="0A10A684" w14:textId="77777777" w:rsidR="00B539F3" w:rsidRDefault="00B539F3" w:rsidP="00B539F3">
      <w:pPr>
        <w:pStyle w:val="Default"/>
        <w:tabs>
          <w:tab w:val="left" w:pos="709"/>
        </w:tabs>
        <w:jc w:val="both"/>
        <w:rPr>
          <w:sz w:val="23"/>
          <w:szCs w:val="23"/>
        </w:rPr>
      </w:pPr>
    </w:p>
    <w:p w14:paraId="1D74C6D0" w14:textId="77777777" w:rsidR="00B539F3" w:rsidRDefault="00B539F3" w:rsidP="000B02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B539F3">
          <w:headerReference w:type="default" r:id="rId12"/>
          <w:headerReference w:type="first" r:id="rId13"/>
          <w:footerReference w:type="first" r:id="rId14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14:paraId="3C683D83" w14:textId="680B64AF" w:rsidR="00153709" w:rsidRPr="000B024A" w:rsidRDefault="000B024A" w:rsidP="000B024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      </w:t>
      </w:r>
      <w:r w:rsidR="007B0C80">
        <w:rPr>
          <w:rFonts w:ascii="Times New Roman" w:eastAsia="Times New Roman" w:hAnsi="Times New Roman" w:cs="Times New Roman"/>
          <w:color w:val="000000"/>
        </w:rPr>
        <w:t xml:space="preserve">               </w:t>
      </w:r>
      <w:r w:rsidR="00153709" w:rsidRPr="000B024A">
        <w:rPr>
          <w:rFonts w:ascii="Times New Roman" w:eastAsia="Times New Roman" w:hAnsi="Times New Roman" w:cs="Times New Roman"/>
          <w:color w:val="000000"/>
        </w:rPr>
        <w:t>ПРИЛОЖЕНИЕ № 2</w:t>
      </w:r>
    </w:p>
    <w:p w14:paraId="2C85F339" w14:textId="14F9C38C" w:rsidR="00153709" w:rsidRPr="000B024A" w:rsidRDefault="00153709" w:rsidP="00C34E4E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B024A">
        <w:rPr>
          <w:rFonts w:ascii="Times New Roman" w:eastAsia="Times New Roman" w:hAnsi="Times New Roman" w:cs="Times New Roman"/>
          <w:color w:val="000000"/>
        </w:rPr>
        <w:t xml:space="preserve">к постановлению администрации </w:t>
      </w:r>
      <w:r w:rsidR="00C34E4E">
        <w:rPr>
          <w:rFonts w:ascii="Times New Roman" w:eastAsia="Times New Roman" w:hAnsi="Times New Roman" w:cs="Times New Roman"/>
          <w:color w:val="000000"/>
        </w:rPr>
        <w:t>Пинежского муниципального округа</w:t>
      </w:r>
      <w:r w:rsidR="00C34E4E" w:rsidRPr="000B024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B024A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0275BD">
        <w:rPr>
          <w:rFonts w:ascii="Times New Roman" w:eastAsia="Times New Roman" w:hAnsi="Times New Roman" w:cs="Times New Roman"/>
          <w:color w:val="000000"/>
          <w:lang w:eastAsia="ru-RU"/>
        </w:rPr>
        <w:t>10 июня</w:t>
      </w:r>
      <w:r w:rsidRPr="000B024A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7B0C80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0B024A">
        <w:rPr>
          <w:rFonts w:ascii="Times New Roman" w:eastAsia="Times New Roman" w:hAnsi="Times New Roman" w:cs="Times New Roman"/>
          <w:color w:val="000000"/>
          <w:lang w:eastAsia="ru-RU"/>
        </w:rPr>
        <w:t xml:space="preserve"> г. № </w:t>
      </w:r>
      <w:r w:rsidR="000275BD">
        <w:rPr>
          <w:rFonts w:ascii="Times New Roman" w:eastAsia="Times New Roman" w:hAnsi="Times New Roman" w:cs="Times New Roman"/>
          <w:color w:val="000000"/>
          <w:lang w:eastAsia="ru-RU"/>
        </w:rPr>
        <w:t>0337-па</w:t>
      </w:r>
    </w:p>
    <w:p w14:paraId="1E172778" w14:textId="6488B5D2" w:rsidR="00AE52AD" w:rsidRPr="000B024A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14:paraId="6BB416DF" w14:textId="77777777" w:rsidR="005D504B" w:rsidRPr="00480115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480115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4CCF8842" w14:textId="77777777" w:rsidR="000275BD" w:rsidRDefault="0048407F" w:rsidP="00793DB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</w:t>
      </w:r>
    </w:p>
    <w:p w14:paraId="7AA42649" w14:textId="50AB20DF" w:rsidR="003869EA" w:rsidRPr="00793DBD" w:rsidRDefault="003869EA" w:rsidP="00793DBD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полномочиям </w:t>
      </w:r>
      <w:r w:rsidR="00793DBD" w:rsidRPr="00793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Пинежского муниципального округа</w:t>
      </w:r>
      <w:r w:rsidR="000C3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Архангельской области</w:t>
      </w:r>
    </w:p>
    <w:p w14:paraId="065DAB8B" w14:textId="77777777"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BF9FE" w14:textId="77777777" w:rsidR="00E46311" w:rsidRPr="00480115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70B4978F" w:rsidR="00466D8C" w:rsidRPr="00480115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14:paraId="514DFFBC" w14:textId="396F4259" w:rsidR="00106459" w:rsidRDefault="005C2DAA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B5572A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793DBD" w:rsidRPr="00793DBD">
        <w:rPr>
          <w:rFonts w:ascii="Times New Roman" w:hAnsi="Times New Roman" w:cs="Times New Roman"/>
          <w:sz w:val="28"/>
        </w:rPr>
        <w:t xml:space="preserve"> Пинежского муниципального округа </w:t>
      </w:r>
      <w:r w:rsidR="000C39A8">
        <w:rPr>
          <w:rFonts w:ascii="Times New Roman" w:hAnsi="Times New Roman" w:cs="Times New Roman"/>
          <w:sz w:val="28"/>
        </w:rPr>
        <w:t xml:space="preserve">Архангельской области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2E81A124" w:rsidR="00B866B0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47C62EE6" w:rsidR="0084155D" w:rsidRPr="00480115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13C8E17F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0F38487F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420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69AEA597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1FC1C89C"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2E40F420" w14:textId="70E797FF" w:rsidR="00632BC3" w:rsidRPr="00B5572A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72A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="00B5572A" w:rsidRPr="00B5572A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CD5EAA" w:rsidRPr="00B5572A">
        <w:rPr>
          <w:rFonts w:ascii="Times New Roman" w:hAnsi="Times New Roman" w:cs="Times New Roman"/>
          <w:sz w:val="28"/>
        </w:rPr>
        <w:t xml:space="preserve"> Пинежского муниципального округа, </w:t>
      </w:r>
      <w:r w:rsidRPr="00B5572A">
        <w:rPr>
          <w:rFonts w:ascii="Times New Roman" w:hAnsi="Times New Roman" w:cs="Times New Roman"/>
          <w:sz w:val="28"/>
          <w:szCs w:val="28"/>
        </w:rPr>
        <w:t>утверждающ</w:t>
      </w:r>
      <w:r w:rsidR="00CD5EAA" w:rsidRPr="00B5572A">
        <w:rPr>
          <w:rFonts w:ascii="Times New Roman" w:hAnsi="Times New Roman" w:cs="Times New Roman"/>
          <w:sz w:val="28"/>
          <w:szCs w:val="28"/>
        </w:rPr>
        <w:t>ая</w:t>
      </w:r>
      <w:r w:rsidRPr="00B5572A">
        <w:rPr>
          <w:rFonts w:ascii="Times New Roman" w:hAnsi="Times New Roman" w:cs="Times New Roman"/>
          <w:sz w:val="28"/>
          <w:szCs w:val="28"/>
        </w:rPr>
        <w:t xml:space="preserve"> </w:t>
      </w:r>
      <w:r w:rsidR="00ED6EB6" w:rsidRPr="00B5572A">
        <w:rPr>
          <w:rFonts w:ascii="Times New Roman" w:hAnsi="Times New Roman" w:cs="Times New Roman"/>
          <w:sz w:val="28"/>
          <w:szCs w:val="28"/>
        </w:rPr>
        <w:t>муниципальный</w:t>
      </w:r>
      <w:r w:rsidRPr="00B5572A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B5572A">
        <w:rPr>
          <w:rFonts w:ascii="Times New Roman" w:hAnsi="Times New Roman" w:cs="Times New Roman"/>
          <w:sz w:val="28"/>
          <w:szCs w:val="28"/>
        </w:rPr>
        <w:br/>
      </w:r>
      <w:r w:rsidRPr="00B5572A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B5572A">
        <w:rPr>
          <w:rFonts w:ascii="Times New Roman" w:hAnsi="Times New Roman" w:cs="Times New Roman"/>
          <w:sz w:val="28"/>
          <w:szCs w:val="28"/>
        </w:rPr>
        <w:t>муниципальных</w:t>
      </w:r>
      <w:r w:rsidRPr="00B5572A">
        <w:rPr>
          <w:rFonts w:ascii="Times New Roman" w:hAnsi="Times New Roman" w:cs="Times New Roman"/>
          <w:sz w:val="28"/>
        </w:rPr>
        <w:t xml:space="preserve"> услуг</w:t>
      </w:r>
      <w:r w:rsidRPr="00B5572A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B5572A">
        <w:rPr>
          <w:rFonts w:ascii="Times New Roman" w:hAnsi="Times New Roman" w:cs="Times New Roman"/>
          <w:sz w:val="28"/>
          <w:szCs w:val="28"/>
        </w:rPr>
        <w:t>муниципальных</w:t>
      </w:r>
      <w:r w:rsidRPr="00B5572A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3522FC" w:rsidRPr="00B5572A">
        <w:rPr>
          <w:rFonts w:ascii="Times New Roman" w:hAnsi="Times New Roman" w:cs="Times New Roman"/>
          <w:sz w:val="28"/>
          <w:szCs w:val="28"/>
        </w:rPr>
        <w:br/>
      </w:r>
      <w:r w:rsidRPr="00B5572A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B5572A">
        <w:rPr>
          <w:rFonts w:ascii="Times New Roman" w:hAnsi="Times New Roman" w:cs="Times New Roman"/>
          <w:sz w:val="28"/>
          <w:szCs w:val="28"/>
        </w:rPr>
        <w:t>муниципальных</w:t>
      </w:r>
      <w:r w:rsidRPr="00B5572A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B5572A">
        <w:rPr>
          <w:rFonts w:ascii="Times New Roman" w:hAnsi="Times New Roman" w:cs="Times New Roman"/>
          <w:sz w:val="28"/>
          <w:szCs w:val="28"/>
        </w:rPr>
        <w:t>муниципальным</w:t>
      </w:r>
      <w:r w:rsidRPr="00B5572A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1D24F3AF" w:rsidR="005F47DF" w:rsidRPr="00480115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72A">
        <w:rPr>
          <w:rFonts w:ascii="Times New Roman" w:hAnsi="Times New Roman" w:cs="Times New Roman"/>
          <w:sz w:val="28"/>
          <w:szCs w:val="28"/>
        </w:rPr>
        <w:t>Под органами, уполномоченными на формирование муниципального социального заказа, в целях настоящего Порядка понима</w:t>
      </w:r>
      <w:r w:rsidR="00694BAE" w:rsidRPr="00B5572A">
        <w:rPr>
          <w:rFonts w:ascii="Times New Roman" w:hAnsi="Times New Roman" w:cs="Times New Roman"/>
          <w:sz w:val="28"/>
          <w:szCs w:val="28"/>
        </w:rPr>
        <w:t>е</w:t>
      </w:r>
      <w:r w:rsidRPr="00B5572A">
        <w:rPr>
          <w:rFonts w:ascii="Times New Roman" w:hAnsi="Times New Roman" w:cs="Times New Roman"/>
          <w:sz w:val="28"/>
          <w:szCs w:val="28"/>
        </w:rPr>
        <w:t>тся</w:t>
      </w:r>
      <w:r w:rsidR="00694BAE" w:rsidRPr="00B5572A">
        <w:t xml:space="preserve"> </w:t>
      </w:r>
      <w:r w:rsidR="00B5572A" w:rsidRPr="00B5572A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 w:rsidR="00694BAE" w:rsidRPr="00B5572A">
        <w:rPr>
          <w:rFonts w:ascii="Times New Roman" w:hAnsi="Times New Roman" w:cs="Times New Roman"/>
          <w:sz w:val="28"/>
          <w:szCs w:val="28"/>
        </w:rPr>
        <w:t xml:space="preserve">Пинежского муниципального округа, </w:t>
      </w:r>
      <w:r w:rsidRPr="00B5572A">
        <w:rPr>
          <w:rFonts w:ascii="Times New Roman" w:hAnsi="Times New Roman" w:cs="Times New Roman"/>
          <w:sz w:val="28"/>
          <w:szCs w:val="28"/>
        </w:rPr>
        <w:t>осуществляющ</w:t>
      </w:r>
      <w:r w:rsidR="00B5572A">
        <w:rPr>
          <w:rFonts w:ascii="Times New Roman" w:hAnsi="Times New Roman" w:cs="Times New Roman"/>
          <w:sz w:val="28"/>
          <w:szCs w:val="28"/>
        </w:rPr>
        <w:t>ие</w:t>
      </w:r>
      <w:r w:rsidRPr="00B5572A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муниципального бюджетного или автономного учреждения, оказывающего муниципальные услуги в </w:t>
      </w:r>
      <w:r w:rsidRPr="00B5572A">
        <w:rPr>
          <w:rFonts w:ascii="Times New Roman" w:hAnsi="Times New Roman" w:cs="Times New Roman"/>
          <w:sz w:val="28"/>
          <w:szCs w:val="28"/>
        </w:rPr>
        <w:lastRenderedPageBreak/>
        <w:t>социальной сфере, включенные в муниципальный социальный заказ, и главные распорядители средств бюджета</w:t>
      </w:r>
      <w:r w:rsidR="006A33C3" w:rsidRPr="00B5572A">
        <w:rPr>
          <w:rFonts w:ascii="Times New Roman" w:hAnsi="Times New Roman" w:cs="Times New Roman"/>
          <w:sz w:val="28"/>
          <w:szCs w:val="28"/>
        </w:rPr>
        <w:t xml:space="preserve"> </w:t>
      </w:r>
      <w:r w:rsidR="00694BAE" w:rsidRPr="00B5572A">
        <w:rPr>
          <w:rFonts w:ascii="Times New Roman" w:hAnsi="Times New Roman" w:cs="Times New Roman"/>
          <w:sz w:val="28"/>
          <w:szCs w:val="28"/>
        </w:rPr>
        <w:t xml:space="preserve">администрации Пинежского муниципального округа,  </w:t>
      </w:r>
      <w:r w:rsidRPr="00B5572A">
        <w:rPr>
          <w:rFonts w:ascii="Times New Roman" w:hAnsi="Times New Roman" w:cs="Times New Roman"/>
          <w:sz w:val="28"/>
          <w:szCs w:val="28"/>
        </w:rPr>
        <w:t>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640F55F6" w14:textId="5BB94712" w:rsidR="00106459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6AB73ABB" w14:textId="454D05BD" w:rsidR="002A796C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866B0" w:rsidRPr="00B866B0">
        <w:rPr>
          <w:rFonts w:ascii="Times New Roman" w:hAnsi="Times New Roman" w:cs="Times New Roman"/>
          <w:sz w:val="28"/>
          <w:szCs w:val="28"/>
        </w:rPr>
        <w:t>услуг</w:t>
      </w:r>
      <w:r w:rsidR="00B866B0">
        <w:rPr>
          <w:rFonts w:ascii="Times New Roman" w:hAnsi="Times New Roman" w:cs="Times New Roman"/>
          <w:sz w:val="28"/>
          <w:szCs w:val="28"/>
        </w:rPr>
        <w:t>ам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</w:t>
      </w:r>
      <w:r w:rsidR="00B866B0">
        <w:rPr>
          <w:rFonts w:ascii="Times New Roman" w:hAnsi="Times New Roman" w:cs="Times New Roman"/>
          <w:sz w:val="28"/>
          <w:szCs w:val="28"/>
        </w:rPr>
        <w:t>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0C7AD63C" w:rsidR="00BA7E17" w:rsidRPr="00480115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7E17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E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E17">
        <w:rPr>
          <w:rFonts w:ascii="Times New Roman" w:hAnsi="Times New Roman" w:cs="Times New Roman"/>
          <w:sz w:val="28"/>
          <w:szCs w:val="28"/>
        </w:rPr>
        <w:t xml:space="preserve"> размещается информация о перечне государственных услуг в социальной сфере, в отношении которых формируется </w:t>
      </w:r>
      <w:r w:rsidR="0091420B">
        <w:rPr>
          <w:rFonts w:ascii="Times New Roman" w:hAnsi="Times New Roman" w:cs="Times New Roman"/>
          <w:sz w:val="28"/>
          <w:szCs w:val="28"/>
        </w:rPr>
        <w:t>муниципальный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>
        <w:rPr>
          <w:rFonts w:ascii="Times New Roman" w:hAnsi="Times New Roman" w:cs="Times New Roman"/>
          <w:sz w:val="28"/>
          <w:szCs w:val="28"/>
        </w:rPr>
        <w:t>е</w:t>
      </w:r>
      <w:r w:rsidRPr="00BA7E17">
        <w:rPr>
          <w:rFonts w:ascii="Times New Roman" w:hAnsi="Times New Roman" w:cs="Times New Roman"/>
          <w:sz w:val="28"/>
          <w:szCs w:val="28"/>
        </w:rPr>
        <w:t>, установленн</w:t>
      </w:r>
      <w:r w:rsidR="009B4683">
        <w:rPr>
          <w:rFonts w:ascii="Times New Roman" w:hAnsi="Times New Roman" w:cs="Times New Roman"/>
          <w:sz w:val="28"/>
          <w:szCs w:val="28"/>
        </w:rPr>
        <w:t>о</w:t>
      </w:r>
      <w:r w:rsidRPr="00BA7E1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61DDB76D" w14:textId="0914F162" w:rsidR="005F47DF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6CE8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826CE8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bookmarkStart w:id="4" w:name="_Hlk187838847"/>
      <w:r w:rsidR="00B5572A" w:rsidRPr="00826CE8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Пинежского муниципального округа </w:t>
      </w:r>
      <w:r w:rsidR="00840768">
        <w:rPr>
          <w:rFonts w:ascii="Times New Roman" w:hAnsi="Times New Roman" w:cs="Times New Roman"/>
          <w:sz w:val="28"/>
          <w:szCs w:val="28"/>
        </w:rPr>
        <w:t>А</w:t>
      </w:r>
      <w:r w:rsidR="00B5572A" w:rsidRPr="00826CE8">
        <w:rPr>
          <w:rFonts w:ascii="Times New Roman" w:hAnsi="Times New Roman" w:cs="Times New Roman"/>
          <w:sz w:val="28"/>
          <w:szCs w:val="28"/>
        </w:rPr>
        <w:t>рхангельской области</w:t>
      </w:r>
      <w:bookmarkEnd w:id="4"/>
      <w:r w:rsidR="005F47DF" w:rsidRPr="00826CE8">
        <w:rPr>
          <w:rFonts w:ascii="Times New Roman" w:hAnsi="Times New Roman" w:cs="Times New Roman"/>
          <w:sz w:val="28"/>
          <w:szCs w:val="28"/>
        </w:rPr>
        <w:t>.</w:t>
      </w:r>
    </w:p>
    <w:p w14:paraId="6904343D" w14:textId="78BAB4E6" w:rsidR="0091420B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4C87">
        <w:rPr>
          <w:rFonts w:ascii="Times New Roman" w:hAnsi="Times New Roman" w:cs="Times New Roman"/>
          <w:sz w:val="28"/>
          <w:szCs w:val="28"/>
        </w:rPr>
        <w:t>4.</w:t>
      </w:r>
      <w:r w:rsidR="005F47DF" w:rsidRPr="00ED4C87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370EE4" w:rsidRPr="00ED4C87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ED4C87">
        <w:rPr>
          <w:rFonts w:ascii="Times New Roman" w:hAnsi="Times New Roman" w:cs="Times New Roman"/>
          <w:sz w:val="28"/>
          <w:szCs w:val="28"/>
        </w:rPr>
        <w:t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3F7DB" w14:textId="77777777" w:rsidR="0091420B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04C83458" w:rsidR="00B24B1E" w:rsidRPr="00480115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5F47DF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F47DF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5F47DF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1E126DB9" w:rsidR="00A85828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8D0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органам, уполномоченным на формирование муниципальных социальных заказов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предоставляют уполномоченному органу сведения об объеме оказания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задание),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учреждению.</w:t>
      </w:r>
    </w:p>
    <w:p w14:paraId="0AE555B8" w14:textId="0550BB61" w:rsidR="001218D0" w:rsidRDefault="001218D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</w:t>
      </w:r>
      <w:r w:rsidRPr="00A3462F">
        <w:rPr>
          <w:rFonts w:ascii="Times New Roman" w:hAnsi="Times New Roman" w:cs="Times New Roman"/>
          <w:sz w:val="28"/>
          <w:szCs w:val="28"/>
        </w:rPr>
        <w:t>обоснования бюджетных ассигнований, формируемы</w:t>
      </w:r>
      <w:r w:rsidR="00DA1283" w:rsidRPr="00A3462F">
        <w:rPr>
          <w:rFonts w:ascii="Times New Roman" w:hAnsi="Times New Roman" w:cs="Times New Roman"/>
          <w:sz w:val="28"/>
          <w:szCs w:val="28"/>
        </w:rPr>
        <w:t>е</w:t>
      </w:r>
      <w:r w:rsidRPr="00A3462F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</w:t>
      </w:r>
      <w:r w:rsidR="00A3462F" w:rsidRPr="00A3462F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 Архангельской области</w:t>
      </w:r>
      <w:r w:rsidR="00A3462F">
        <w:rPr>
          <w:rFonts w:ascii="Times New Roman" w:hAnsi="Times New Roman" w:cs="Times New Roman"/>
          <w:sz w:val="28"/>
          <w:szCs w:val="28"/>
        </w:rPr>
        <w:t>,</w:t>
      </w:r>
      <w:r w:rsidR="00ED6E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D255FB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</w:t>
      </w:r>
      <w:r w:rsidR="00A3462F">
        <w:rPr>
          <w:rFonts w:ascii="Times New Roman" w:hAnsi="Times New Roman" w:cs="Times New Roman"/>
          <w:sz w:val="28"/>
          <w:szCs w:val="28"/>
        </w:rPr>
        <w:t xml:space="preserve"> Архангельской области </w:t>
      </w:r>
      <w:r w:rsidR="00D255F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методикой планирования бюджетных ассигнований бюджета </w:t>
      </w:r>
      <w:r w:rsidR="00D255FB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</w:t>
      </w:r>
      <w:r w:rsidR="00A3462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</w:t>
      </w:r>
      <w:r w:rsidR="00D255FB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</w:t>
      </w:r>
      <w:r w:rsidR="00A3462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D255FB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14:paraId="3B6BB24B" w14:textId="633E57A0"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>
        <w:rPr>
          <w:rFonts w:ascii="Times New Roman" w:hAnsi="Times New Roman" w:cs="Times New Roman"/>
          <w:sz w:val="28"/>
          <w:szCs w:val="28"/>
        </w:rPr>
        <w:t xml:space="preserve"> путем утверждения муниципального задания определяется в порядке, установленном постановлением администрации </w:t>
      </w:r>
      <w:r w:rsidR="007B6FED" w:rsidRPr="007B6FED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</w:t>
      </w:r>
      <w:r w:rsidR="00A3462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7B6FED" w:rsidRPr="007B6FED">
        <w:rPr>
          <w:rFonts w:ascii="Times New Roman" w:hAnsi="Times New Roman" w:cs="Times New Roman"/>
          <w:sz w:val="28"/>
          <w:szCs w:val="28"/>
        </w:rPr>
        <w:t xml:space="preserve"> </w:t>
      </w:r>
      <w:r w:rsidRPr="00570F32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6E0C0FC9" w:rsidR="00570F32" w:rsidRP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32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37BE903A" w:rsidR="00E937BE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0928397A" w:rsidR="00F875E0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3B841F29" w:rsidR="007427FA" w:rsidRPr="00480115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7427FA" w:rsidRPr="0048011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752851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 </w:t>
      </w:r>
      <w:r w:rsidR="00A3462F">
        <w:rPr>
          <w:rFonts w:ascii="Times New Roman" w:hAnsi="Times New Roman" w:cs="Times New Roman"/>
          <w:sz w:val="28"/>
          <w:szCs w:val="28"/>
        </w:rPr>
        <w:t xml:space="preserve">Архангельской области 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3EADC5B7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4DD32516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6D8A3C15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0727ECBC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4F8D7C8B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21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A1855F1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56BCCD19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23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4E814DD0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4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743CB7B6"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480115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6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6731A2EF" w:rsidR="00D65021" w:rsidRPr="00480115" w:rsidRDefault="00B8026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8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30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33429453" w:rsidR="003F6D95" w:rsidRPr="00480115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F875E0">
        <w:rPr>
          <w:rFonts w:ascii="Times New Roman" w:hAnsi="Times New Roman" w:cs="Times New Roman"/>
          <w:sz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F875E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F875E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F875E0">
        <w:rPr>
          <w:rFonts w:ascii="Times New Roman" w:hAnsi="Times New Roman" w:cs="Times New Roman"/>
          <w:sz w:val="28"/>
          <w:szCs w:val="28"/>
        </w:rPr>
        <w:t>решения</w:t>
      </w:r>
      <w:r w:rsidRPr="00F875E0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F875E0">
        <w:rPr>
          <w:rFonts w:ascii="Times New Roman" w:hAnsi="Times New Roman" w:cs="Times New Roman"/>
          <w:sz w:val="28"/>
          <w:szCs w:val="28"/>
        </w:rPr>
        <w:t>м</w:t>
      </w:r>
      <w:r w:rsidR="00F20D3A" w:rsidRPr="00F875E0">
        <w:rPr>
          <w:rFonts w:ascii="Times New Roman" w:hAnsi="Times New Roman" w:cs="Times New Roman"/>
          <w:sz w:val="28"/>
          <w:szCs w:val="28"/>
        </w:rPr>
        <w:t>естн</w:t>
      </w:r>
      <w:r w:rsidR="002A4DAF" w:rsidRPr="00F875E0">
        <w:rPr>
          <w:rFonts w:ascii="Times New Roman" w:hAnsi="Times New Roman" w:cs="Times New Roman"/>
          <w:sz w:val="28"/>
          <w:szCs w:val="28"/>
        </w:rPr>
        <w:t xml:space="preserve">ом </w:t>
      </w:r>
      <w:r w:rsidRPr="00F875E0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2184DBC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31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32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2BACD724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480115">
        <w:rPr>
          <w:rFonts w:ascii="Times New Roman" w:hAnsi="Times New Roman" w:cs="Times New Roman"/>
          <w:sz w:val="28"/>
          <w:szCs w:val="28"/>
        </w:rPr>
        <w:t>несени</w:t>
      </w:r>
      <w:r w:rsidR="00F875E0">
        <w:rPr>
          <w:rFonts w:ascii="Times New Roman" w:hAnsi="Times New Roman" w:cs="Times New Roman"/>
          <w:sz w:val="28"/>
          <w:szCs w:val="28"/>
        </w:rPr>
        <w:t>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>
        <w:rPr>
          <w:rFonts w:ascii="Times New Roman" w:hAnsi="Times New Roman" w:cs="Times New Roman"/>
          <w:sz w:val="28"/>
          <w:szCs w:val="28"/>
        </w:rPr>
        <w:t>являются</w:t>
      </w:r>
      <w:r w:rsidRPr="00480115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3058D10"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сфере по результатам отбора исполнителей услуг в соответствии со </w:t>
      </w:r>
      <w:hyperlink r:id="rId33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79B5E76E" w:rsidR="00F875E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7A75ED88" w:rsidR="00F875E0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E0BC5" w:rsidRPr="00F875E0">
        <w:rPr>
          <w:rFonts w:ascii="Times New Roman" w:hAnsi="Times New Roman" w:cs="Times New Roman"/>
          <w:sz w:val="28"/>
          <w:szCs w:val="28"/>
        </w:rPr>
        <w:t>перечисленных</w:t>
      </w:r>
      <w:r w:rsidR="00DE0BC5">
        <w:rPr>
          <w:rFonts w:ascii="Times New Roman" w:hAnsi="Times New Roman" w:cs="Times New Roman"/>
          <w:sz w:val="28"/>
          <w:szCs w:val="28"/>
        </w:rPr>
        <w:t xml:space="preserve"> в настоящем пункте оснований </w:t>
      </w:r>
      <w:r w:rsidRPr="00F875E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7505CF3" w:rsidR="00E9134A" w:rsidRPr="00480115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5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480115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70ED2F41"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1554DF28"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6DDD5F04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6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7590B97E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7" w:history="1">
        <w:r w:rsidR="00C34E4E">
          <w:rPr>
            <w:rFonts w:ascii="Times New Roman" w:hAnsi="Times New Roman" w:cs="Times New Roman"/>
            <w:sz w:val="28"/>
            <w:szCs w:val="28"/>
          </w:rPr>
          <w:t>подпункте а)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453F2742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8" w:history="1">
        <w:r w:rsidR="00C34E4E">
          <w:rPr>
            <w:rFonts w:ascii="Times New Roman" w:hAnsi="Times New Roman" w:cs="Times New Roman"/>
            <w:sz w:val="28"/>
            <w:szCs w:val="28"/>
          </w:rPr>
          <w:t>подпункте б)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59D5A8E3"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A3462F">
        <w:rPr>
          <w:rFonts w:ascii="Times New Roman" w:hAnsi="Times New Roman" w:cs="Times New Roman"/>
          <w:sz w:val="28"/>
          <w:szCs w:val="28"/>
        </w:rPr>
        <w:t>созданного при уполномоченном органе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</w:t>
      </w:r>
      <w:r w:rsidR="00CC7185">
        <w:rPr>
          <w:rFonts w:ascii="Times New Roman" w:hAnsi="Times New Roman" w:cs="Times New Roman"/>
          <w:sz w:val="28"/>
          <w:szCs w:val="28"/>
        </w:rPr>
        <w:t xml:space="preserve">администрации Пинежского муниципального округа </w:t>
      </w:r>
      <w:r w:rsidRPr="00480115">
        <w:rPr>
          <w:rFonts w:ascii="Times New Roman" w:hAnsi="Times New Roman" w:cs="Times New Roman"/>
          <w:sz w:val="28"/>
          <w:szCs w:val="28"/>
        </w:rPr>
        <w:t>(далее –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0F502063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579A30A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77777777" w:rsidR="00351FC8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2A365D5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77777777"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6C349DC7" w:rsidR="00C93DA8" w:rsidRPr="00480115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6A2AE840" w:rsidR="00C414A2" w:rsidRPr="00480115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289B73DC" w:rsidR="0047092A" w:rsidRPr="00480115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A3462F">
        <w:rPr>
          <w:rFonts w:ascii="Times New Roman" w:hAnsi="Times New Roman" w:cs="Times New Roman"/>
          <w:sz w:val="28"/>
        </w:rPr>
        <w:t xml:space="preserve"> Пинежского муниципального округа Архангельской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, </w:t>
      </w:r>
      <w:r w:rsidR="00C00633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462F" w:rsidRPr="00A3462F">
        <w:rPr>
          <w:rFonts w:ascii="Times New Roman" w:hAnsi="Times New Roman" w:cs="Times New Roman"/>
          <w:sz w:val="28"/>
          <w:szCs w:val="28"/>
        </w:rPr>
        <w:t>Пинежского муниципального округа Архангельской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</w:t>
      </w:r>
      <w:r w:rsidR="00040DE9">
        <w:rPr>
          <w:rFonts w:ascii="Times New Roman" w:hAnsi="Times New Roman" w:cs="Times New Roman"/>
          <w:iCs/>
          <w:sz w:val="28"/>
          <w:szCs w:val="28"/>
        </w:rPr>
        <w:t xml:space="preserve">рабочих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дней со дня предоставления исполнителями услуг отчетов об исполнении соглашений, предусмотренных </w:t>
      </w:r>
      <w:hyperlink r:id="rId39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600FA06A" w:rsidR="00AC01C6" w:rsidRPr="00480115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5BE820E5" w14:textId="77777777" w:rsidR="00C00633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199E090B" w:rsidR="00FE06D9" w:rsidRPr="00480115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C00633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A3462F">
        <w:rPr>
          <w:rFonts w:ascii="Times New Roman" w:hAnsi="Times New Roman" w:cs="Times New Roman"/>
          <w:iCs/>
          <w:sz w:val="28"/>
          <w:szCs w:val="28"/>
        </w:rPr>
        <w:t xml:space="preserve"> Пинежского муниципального округа Архангельской области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2C7189AD" w14:textId="3903EE3B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0CE78288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1FA4490A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0A8562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0C1388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0C1388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49B8C9D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DE0BC5">
        <w:rPr>
          <w:rFonts w:ascii="Times New Roman" w:hAnsi="Times New Roman" w:cs="Times New Roman"/>
          <w:sz w:val="28"/>
          <w:szCs w:val="28"/>
        </w:rPr>
        <w:t>поступление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21355885"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DE0BC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20B2AB82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22. Проверки подразделяются на:</w:t>
      </w:r>
    </w:p>
    <w:p w14:paraId="3F8D5BA1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77777777"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DE0BC5">
        <w:rPr>
          <w:rFonts w:ascii="Times New Roman" w:hAnsi="Times New Roman" w:cs="Times New Roman"/>
          <w:sz w:val="28"/>
          <w:szCs w:val="28"/>
        </w:rPr>
        <w:t xml:space="preserve">в следующих случаях: </w:t>
      </w:r>
    </w:p>
    <w:p w14:paraId="061CB70F" w14:textId="3991FAA7" w:rsidR="00DE0BC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сфере; </w:t>
      </w:r>
    </w:p>
    <w:p w14:paraId="1D8A5946" w14:textId="5969E90D" w:rsidR="00944614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14:paraId="5F8F96FD" w14:textId="6F8EC5E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22FA005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14:paraId="7A2F4719" w14:textId="17367FBB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 подтверждаются документами (копиями документов на бумажных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1A316AF2"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6DB457CA" w14:textId="368904CC"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DE0BC5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 w:rsidR="00DE0BC5">
        <w:rPr>
          <w:rFonts w:ascii="Times New Roman" w:hAnsi="Times New Roman" w:cs="Times New Roman"/>
          <w:sz w:val="28"/>
          <w:szCs w:val="28"/>
        </w:rPr>
        <w:t>.</w:t>
      </w:r>
    </w:p>
    <w:p w14:paraId="2DA6D61F" w14:textId="4C0EC54F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6FFE215E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6C7D530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7028E460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261FD12C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</w:t>
      </w:r>
      <w:r w:rsidR="00761BA2">
        <w:rPr>
          <w:rFonts w:ascii="Times New Roman" w:hAnsi="Times New Roman" w:cs="Times New Roman"/>
          <w:sz w:val="28"/>
          <w:szCs w:val="28"/>
        </w:rPr>
        <w:t xml:space="preserve">арушений, меры, принимаемые для </w:t>
      </w:r>
      <w:r w:rsidRPr="00480115">
        <w:rPr>
          <w:rFonts w:ascii="Times New Roman" w:hAnsi="Times New Roman" w:cs="Times New Roman"/>
          <w:sz w:val="28"/>
          <w:szCs w:val="28"/>
        </w:rPr>
        <w:t>устранения и предупреждения в дальнейшей деятельности, сроки выполнения указанных мер и ответственных исполнителей.</w:t>
      </w:r>
    </w:p>
    <w:p w14:paraId="108600CC" w14:textId="7FD9577D"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674B7624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198806F3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761BA2">
        <w:rPr>
          <w:rFonts w:ascii="Times New Roman" w:hAnsi="Times New Roman" w:cs="Times New Roman"/>
          <w:sz w:val="28"/>
          <w:szCs w:val="28"/>
        </w:rPr>
        <w:t>Пинежского муниципального округа Архангельской области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2ADF4867"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</w:t>
      </w:r>
      <w:r w:rsidR="00630B3B" w:rsidRPr="00480115">
        <w:rPr>
          <w:rFonts w:ascii="Times New Roman" w:hAnsi="Times New Roman" w:cs="Times New Roman"/>
          <w:sz w:val="28"/>
          <w:szCs w:val="28"/>
        </w:rPr>
        <w:t>не достижении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5FC692BF"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5) растор</w:t>
      </w:r>
      <w:r w:rsidR="00836A79">
        <w:rPr>
          <w:rFonts w:ascii="Times New Roman" w:hAnsi="Times New Roman" w:cs="Times New Roman"/>
          <w:sz w:val="28"/>
          <w:szCs w:val="28"/>
        </w:rPr>
        <w:t>гает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03D1A9E0"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8185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81851" w:rsidRPr="00681851">
        <w:rPr>
          <w:rFonts w:ascii="Times New Roman" w:hAnsi="Times New Roman" w:cs="Times New Roman"/>
          <w:sz w:val="28"/>
          <w:szCs w:val="28"/>
        </w:rPr>
        <w:t>обеспечива</w:t>
      </w:r>
      <w:r w:rsidR="00681851">
        <w:rPr>
          <w:rFonts w:ascii="Times New Roman" w:hAnsi="Times New Roman" w:cs="Times New Roman"/>
          <w:sz w:val="28"/>
          <w:szCs w:val="28"/>
        </w:rPr>
        <w:t>ет</w:t>
      </w:r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результатов оказания муниципальных услуг в социальной сфере в порядке, установленном </w:t>
      </w:r>
      <w:r w:rsidR="00185057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7899DC6F" w:rsidR="006B65C9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Уполномоченный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4395D9" w14:textId="77777777" w:rsidR="00152A68" w:rsidRPr="00796870" w:rsidRDefault="00681851" w:rsidP="00152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81851">
        <w:rPr>
          <w:rFonts w:ascii="Times New Roman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</w:t>
      </w:r>
      <w:r>
        <w:rPr>
          <w:rFonts w:ascii="Times New Roman" w:hAnsi="Times New Roman" w:cs="Times New Roman"/>
          <w:sz w:val="28"/>
          <w:szCs w:val="28"/>
        </w:rPr>
        <w:t>утверждаются постановлением администрации</w:t>
      </w:r>
      <w:r w:rsidR="00E12EB6" w:rsidRPr="00E12EB6">
        <w:rPr>
          <w:rFonts w:ascii="Times New Roman" w:hAnsi="Times New Roman" w:cs="Times New Roman"/>
          <w:sz w:val="28"/>
          <w:szCs w:val="28"/>
        </w:rPr>
        <w:t xml:space="preserve"> Пинежского муниципального округа</w:t>
      </w:r>
      <w:r w:rsidR="00152A68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E12EB6" w:rsidRPr="00E12EB6">
        <w:rPr>
          <w:rFonts w:ascii="Times New Roman" w:hAnsi="Times New Roman" w:cs="Times New Roman"/>
          <w:sz w:val="28"/>
          <w:szCs w:val="28"/>
        </w:rPr>
        <w:t xml:space="preserve"> </w:t>
      </w:r>
      <w:r w:rsidRPr="00681851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статьи 6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="00152A68" w:rsidRPr="00152A68">
        <w:rPr>
          <w:rFonts w:ascii="Times New Roman" w:hAnsi="Times New Roman" w:cs="Times New Roman"/>
          <w:sz w:val="28"/>
        </w:rPr>
        <w:t xml:space="preserve">Органами исполнительной власти </w:t>
      </w:r>
      <w:r w:rsidR="00152A68" w:rsidRPr="00796870">
        <w:rPr>
          <w:rFonts w:ascii="Times New Roman" w:hAnsi="Times New Roman" w:cs="Times New Roman"/>
          <w:sz w:val="28"/>
        </w:rPr>
        <w:t xml:space="preserve"> Архангельской </w:t>
      </w:r>
      <w:r w:rsidR="00152A68" w:rsidRPr="0050202D">
        <w:rPr>
          <w:rFonts w:ascii="Times New Roman" w:hAnsi="Times New Roman" w:cs="Times New Roman"/>
          <w:sz w:val="28"/>
        </w:rPr>
        <w:t>области.</w:t>
      </w:r>
    </w:p>
    <w:p w14:paraId="4CD87A0D" w14:textId="77777777" w:rsidR="00152A68" w:rsidRDefault="00152A68" w:rsidP="00152A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C5942" w14:textId="3603A7A8" w:rsidR="006E2F1B" w:rsidRDefault="006E2F1B" w:rsidP="00152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1CD2B3" w14:textId="764C96C3" w:rsidR="006E2F1B" w:rsidRPr="00184C0E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6A3857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184C0E">
        <w:rPr>
          <w:rFonts w:ascii="Times New Roman" w:hAnsi="Times New Roman" w:cs="Times New Roman"/>
          <w:sz w:val="28"/>
          <w:szCs w:val="28"/>
        </w:rPr>
        <w:t>_____________</w:t>
      </w:r>
    </w:p>
    <w:p w14:paraId="5E7B6ED4" w14:textId="618100E6" w:rsidR="00184C0E" w:rsidRDefault="00184C0E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C4F39" w14:textId="71085B21"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14:paraId="01F90759" w14:textId="77777777"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05796A7" w14:textId="77777777" w:rsidR="00184C0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14:paraId="14B00338" w14:textId="77777777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7D6C0D2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0C7531" w14:paraId="0457D58C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0C7531" w14:paraId="20F6F836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14:paraId="49C33EBB" w14:textId="77777777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0C7531" w14:paraId="3B60C168" w14:textId="77777777" w:rsidTr="00955F1F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158D65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61C771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14:paraId="39742ED2" w14:textId="77777777" w:rsidTr="00955F1F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0AE08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14:paraId="3E6811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942D895" w14:textId="77777777" w:rsidTr="00955F1F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14:paraId="36D28A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14:paraId="5B182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3E90F3A5" w14:textId="77777777" w:rsidTr="00955F1F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14:paraId="36A66C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9939C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14:paraId="1EDA7A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4C20D0AC" w14:textId="77777777" w:rsidTr="00955F1F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14:paraId="78EAB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608B0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14:paraId="5082F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14:paraId="6FD3703F" w14:textId="77777777" w:rsidTr="00955F1F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14:paraId="6231FD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32D58A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53DD2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3F9C527E" w14:textId="77777777" w:rsidTr="00955F1F">
        <w:trPr>
          <w:trHeight w:val="600"/>
        </w:trPr>
        <w:tc>
          <w:tcPr>
            <w:tcW w:w="3360" w:type="dxa"/>
            <w:hideMark/>
          </w:tcPr>
          <w:p w14:paraId="1D8620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hideMark/>
          </w:tcPr>
          <w:p w14:paraId="3D90A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0B4F6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5366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32241BAF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2E46DF6B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6FF5D35A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14:paraId="458AC7FE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68217A03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13963F06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7EA475A7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7F7B0CD" w14:textId="77777777" w:rsidTr="00184C0E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E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80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9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5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C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5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F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49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8B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5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F580E5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F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1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C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0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E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34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0A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5A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17E76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6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C7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5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3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0E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CC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52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AFB1CB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F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86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1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0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74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C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E6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3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9449DE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1456D824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2A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14:paraId="1CCB103C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DE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3FB18D3B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42F68748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A0AD12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4C0A781" w14:textId="77777777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1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23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9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56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C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14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91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03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52DD351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C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F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4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F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25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D3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A6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60944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2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0B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B7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1C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B3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A462162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2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B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5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D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9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10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B6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D08CDFF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CA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0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D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29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A6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76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A0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829C3A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7F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2C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5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2D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89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32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1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4C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506AD1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FBF9AEC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A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1D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D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A6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B6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7B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F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4A70456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14:paraId="43BF24A2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7542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F4AD21D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65E1E59" w14:textId="67DF5EF5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14:paraId="6B00D05A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52171744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06198741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0E97F7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7F43D761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2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C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B6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D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20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23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1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5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C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4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47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3CC133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4C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F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21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5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9F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2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CB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87F1FF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0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9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4F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75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F0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56E3CE4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78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CC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3F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5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39C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B0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70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C8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E6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9DC770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E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E1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1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BD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C2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66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A0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DA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DA4FA41" w14:textId="77777777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70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7A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F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14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902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A625484" w14:textId="77777777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20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D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8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7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D9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1B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E9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714ED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EB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A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D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1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4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A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C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D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FCD303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58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F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6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CE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A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17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A7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D7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0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3B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A1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B9E335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3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85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8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93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B6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9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A7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5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67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97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A8ADA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6B9F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B784A5B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74A9ABE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649E40C" w14:textId="77777777"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2F24FDD4" w14:textId="541F0D31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14:paraId="236422AF" w14:textId="77777777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90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27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F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C4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31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14:paraId="046ED717" w14:textId="77777777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F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BF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2E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A6" w14:textId="77777777"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14:paraId="2028F069" w14:textId="77777777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BC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A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77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50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96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77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14:paraId="42F52CB2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5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35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A5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E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D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2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FC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8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E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14:paraId="5ACF195B" w14:textId="77777777" w:rsidTr="00184C0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A2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20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4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0A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AE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9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EE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E2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B5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14A7BE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2B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95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74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E4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E0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8F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F6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71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369D0B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4E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17B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8C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A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A94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0E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A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6A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85F4C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932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3F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C3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82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0F9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625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A13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9F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8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3378DCB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E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F6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09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FD1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66A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E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A4E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388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18CCE26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E1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0E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2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45B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790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DB7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FCD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216" w14:textId="77777777"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994958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E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DE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E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A8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39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0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04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7A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3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86A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B03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73FFCF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3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C0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4B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E4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F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AE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D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E8E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20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7F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F4F36E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574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107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B1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B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12B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46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F8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96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F5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31C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54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92B8F3D" w14:textId="3375F7B0" w:rsidR="00184C0E" w:rsidRDefault="00184C0E" w:rsidP="00184C0E">
      <w:pPr>
        <w:rPr>
          <w:rFonts w:ascii="Times New Roman" w:hAnsi="Times New Roman" w:cs="Times New Roman"/>
        </w:rPr>
      </w:pPr>
    </w:p>
    <w:p w14:paraId="4FABF261" w14:textId="77777777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61EB5CB9" w14:textId="77777777" w:rsidTr="00955F1F">
        <w:trPr>
          <w:trHeight w:val="615"/>
        </w:trPr>
        <w:tc>
          <w:tcPr>
            <w:tcW w:w="312" w:type="pct"/>
          </w:tcPr>
          <w:p w14:paraId="7722ED8D" w14:textId="77777777" w:rsidR="00184C0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0024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2A89BE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14:paraId="016D87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6C053FF" w14:textId="77777777" w:rsidTr="00955F1F">
        <w:trPr>
          <w:trHeight w:val="390"/>
        </w:trPr>
        <w:tc>
          <w:tcPr>
            <w:tcW w:w="312" w:type="pct"/>
          </w:tcPr>
          <w:p w14:paraId="1D510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495215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14:paraId="6D13A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1FD4D2" w14:textId="77777777" w:rsidTr="00955F1F">
        <w:trPr>
          <w:trHeight w:val="765"/>
        </w:trPr>
        <w:tc>
          <w:tcPr>
            <w:tcW w:w="312" w:type="pct"/>
          </w:tcPr>
          <w:p w14:paraId="3B6332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14:paraId="67A79C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14:paraId="24355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0C7531" w14:paraId="25A6DF1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16343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6BE83A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471B89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685D9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57E69C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50158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5FB14D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FFF0E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6D513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174849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42A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68AC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нную муниципальную услугу), %</w:t>
            </w:r>
          </w:p>
        </w:tc>
      </w:tr>
      <w:tr w:rsidR="00184C0E" w:rsidRPr="000C7531" w14:paraId="033DDB8C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0DC9F2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75EE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F2DB7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DA90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6F1B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217B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2FB4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21F3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7B0A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2B5FB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1285C9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1980D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муниципальными казенными учреждениями на основании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</w:tc>
        <w:tc>
          <w:tcPr>
            <w:tcW w:w="323" w:type="pct"/>
            <w:vMerge w:val="restart"/>
            <w:hideMark/>
          </w:tcPr>
          <w:p w14:paraId="315C24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оказываемого муниципальными бюджетными и автономными учреждениями на основании муници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36EC75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28702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2A6C7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BBC7D2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771C44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28950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8F4A7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CCC4A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45B8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5C286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B712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456CA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B4DA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53D43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0A5453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60128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416F7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D6C4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D5994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20B4F1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58B0A5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77F62D20" w14:textId="77777777" w:rsidTr="00955F1F">
        <w:trPr>
          <w:trHeight w:val="288"/>
        </w:trPr>
        <w:tc>
          <w:tcPr>
            <w:tcW w:w="312" w:type="pct"/>
            <w:hideMark/>
          </w:tcPr>
          <w:p w14:paraId="591AB6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70E020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6151C4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14:paraId="18E258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14:paraId="3E5939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14:paraId="0011EF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14:paraId="4B175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14:paraId="5A488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14:paraId="2A6911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14:paraId="1BC261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14:paraId="0B16B4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14:paraId="01153C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14:paraId="26C39D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14:paraId="3977FC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14:paraId="4B2F12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14:paraId="67D798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14:paraId="54FFE4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BF91997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A2E0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13B593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37F751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6105D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CD274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10D178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0472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8B29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8106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1F516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27E9E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852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5EF6E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5D191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797C48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5AFB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165DD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DADA28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E57A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862A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D29A3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16526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080D9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2207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8CA8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3482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704A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38E72B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7698D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76CBD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1BB264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B8A82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E1857C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6ED601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B8D10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ED9A6C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94207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52E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4DB144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9EA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68566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6AEA1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793F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0F7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A5C6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2BBD9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B86E5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11EE6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769F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D47E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FF31A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91FFAE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5AE85A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EF6F6F" w14:textId="77777777" w:rsidTr="00955F1F">
        <w:trPr>
          <w:trHeight w:val="705"/>
        </w:trPr>
        <w:tc>
          <w:tcPr>
            <w:tcW w:w="312" w:type="pct"/>
            <w:vMerge/>
            <w:hideMark/>
          </w:tcPr>
          <w:p w14:paraId="1EDF0B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877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EAD9D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8BD8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FBB4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33D15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D69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579D3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DB68D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F6FF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5E4BB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2F024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AD4B3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02BE5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F04125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A3F89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299A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04DCC9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B92F7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01B8B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BB824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25F2D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536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1B5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1962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4DD8D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2856E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3EAE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660F5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AA1C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9146F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FFEF9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3B6682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7C5C8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39B822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C2C6B6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D96F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3BC3C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75F61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286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32B7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2B6D2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B7C9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BD1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28CA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0ED30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667000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1DDC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4100B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68956B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DD1CD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BEF79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D2D41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066CF28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2F21D2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FA09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0ED951D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4225A2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8D37E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4A589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8BF6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D723D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2B9D1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DB2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29A5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C8CA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1C1D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7B45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D6EC44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D6DA00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21A20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D8BF3B5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32628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9FE7A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29F00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8DA6C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31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7497C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926D1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413D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EEDA5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2DEBCA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9B137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E9981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1F8CAA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451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F43D29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7F385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044386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A6CBA9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D112F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52B6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3559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B22F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6E5B3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53445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15133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3405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C90E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53CB3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4B7D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B4789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5C4C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DA77D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833FE0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DA5D9E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6EA5D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3873874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83F3F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6843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03E5B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F4B3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A050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D459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67CD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64C6C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CDEF4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0479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46CCB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0CDA56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F453D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E4AB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401568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60C6F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5BECB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75BA66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58D7F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64F9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3CB289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5900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6F55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F3518F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0CAC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51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ADC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8ECEB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4044C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3EF9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C532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1E379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7B47D3B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D927D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47D37C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4466E2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20C3D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A8CF2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C42F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5DC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AB45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192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70C3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03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982D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A1F2B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8D50C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04D17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895737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87AD3E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B20FA1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B266F9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14:paraId="7C94A3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FFED0BF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742BEA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53C4C1B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3E47F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69E04D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CFEC8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3550D7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96491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23ABB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2257C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3320FB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136D0A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5940C5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4EA7F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323FB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2682C7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022573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71D83F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D9AE1D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79D5CBC4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19F70AED" w14:textId="70BE81D3" w:rsidR="00184C0E" w:rsidRDefault="00184C0E" w:rsidP="00184C0E">
      <w:pPr>
        <w:rPr>
          <w:rFonts w:ascii="Times New Roman" w:hAnsi="Times New Roman" w:cs="Times New Roman"/>
        </w:rPr>
      </w:pPr>
    </w:p>
    <w:p w14:paraId="578769DF" w14:textId="00F57159" w:rsidR="00955F1F" w:rsidRDefault="00955F1F" w:rsidP="00184C0E">
      <w:pPr>
        <w:rPr>
          <w:rFonts w:ascii="Times New Roman" w:hAnsi="Times New Roman" w:cs="Times New Roman"/>
        </w:rPr>
      </w:pPr>
    </w:p>
    <w:p w14:paraId="630A14EF" w14:textId="14D1F81C" w:rsidR="00955F1F" w:rsidRDefault="00955F1F" w:rsidP="00184C0E">
      <w:pPr>
        <w:rPr>
          <w:rFonts w:ascii="Times New Roman" w:hAnsi="Times New Roman" w:cs="Times New Roman"/>
        </w:rPr>
      </w:pPr>
    </w:p>
    <w:p w14:paraId="5627FC99" w14:textId="57125CC9" w:rsidR="00955F1F" w:rsidRDefault="00955F1F" w:rsidP="00184C0E">
      <w:pPr>
        <w:rPr>
          <w:rFonts w:ascii="Times New Roman" w:hAnsi="Times New Roman" w:cs="Times New Roman"/>
        </w:rPr>
      </w:pPr>
    </w:p>
    <w:p w14:paraId="767E77BD" w14:textId="6CC47D00" w:rsidR="00955F1F" w:rsidRDefault="00955F1F" w:rsidP="00184C0E">
      <w:pPr>
        <w:rPr>
          <w:rFonts w:ascii="Times New Roman" w:hAnsi="Times New Roman" w:cs="Times New Roman"/>
        </w:rPr>
      </w:pPr>
    </w:p>
    <w:p w14:paraId="48FC6634" w14:textId="77777777" w:rsidR="00955F1F" w:rsidRPr="000C7531" w:rsidRDefault="00955F1F" w:rsidP="00184C0E">
      <w:pPr>
        <w:rPr>
          <w:rFonts w:ascii="Times New Roman" w:hAnsi="Times New Roman" w:cs="Times New Roman"/>
        </w:rPr>
      </w:pPr>
    </w:p>
    <w:p w14:paraId="356AEF2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6C3F08CD" w14:textId="77777777" w:rsidTr="00955F1F">
        <w:trPr>
          <w:trHeight w:val="765"/>
        </w:trPr>
        <w:tc>
          <w:tcPr>
            <w:tcW w:w="5000" w:type="pct"/>
            <w:gridSpan w:val="17"/>
          </w:tcPr>
          <w:p w14:paraId="626588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0C7531" w14:paraId="72EC5EFA" w14:textId="77777777" w:rsidTr="00955F1F">
        <w:trPr>
          <w:trHeight w:val="765"/>
        </w:trPr>
        <w:tc>
          <w:tcPr>
            <w:tcW w:w="5000" w:type="pct"/>
            <w:gridSpan w:val="17"/>
          </w:tcPr>
          <w:p w14:paraId="49418D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14:paraId="12ECEF02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71049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8C0E4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14:paraId="7B00AD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3FEDB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32FEC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09CF1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FECA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56669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4E7EC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14:paraId="007B97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0619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A3088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</w:tr>
      <w:tr w:rsidR="00184C0E" w:rsidRPr="000C7531" w14:paraId="021DD561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699E1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87E8A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9844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4B3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2F2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4FC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767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0D64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CC4C6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379C2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14:paraId="7D3C4D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74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70BD4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оказываемого муниципальными бюджетными и автономными учреждениями на основан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14:paraId="7BD210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4BF62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D27FC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81FF8F0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4D8FAB3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A7AF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0B1307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2224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F11C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094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040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183C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DAFF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6999D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D365E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14:paraId="39DDA7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62F8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D23BD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14:paraId="6E4DDD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C2CD0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E4069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30014EC0" w14:textId="77777777" w:rsidTr="00955F1F">
        <w:trPr>
          <w:trHeight w:val="288"/>
        </w:trPr>
        <w:tc>
          <w:tcPr>
            <w:tcW w:w="312" w:type="pct"/>
            <w:hideMark/>
          </w:tcPr>
          <w:p w14:paraId="6D9DC7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58F3FD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14:paraId="234D8B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0F0457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CA6CA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5AE3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7C0944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205E6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76799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14:paraId="4C688E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14:paraId="622BBB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14:paraId="42CE3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BF881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78DA7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14:paraId="606A5C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B77FB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74EC80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53E92BC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3D36EF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7F8CBE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5566F0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214E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E07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6BF31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D577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B575F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F647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03028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29185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43B250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D3A7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3E5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01D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CDAA6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0F69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FFE4DF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0C8FFCC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E241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250157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890F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3683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4F2B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663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007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CDDA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4D47EB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5B136E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3871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85A3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F0B4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34542D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22C64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81DF2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EF7620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A01C6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2D2C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6D07B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AFC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08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CC06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3425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8F5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0EC6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1EE69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42601B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C10B6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36ED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47D15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043707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1CB88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EE0BE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12F2557" w14:textId="77777777" w:rsidTr="00955F1F">
        <w:trPr>
          <w:trHeight w:val="690"/>
        </w:trPr>
        <w:tc>
          <w:tcPr>
            <w:tcW w:w="312" w:type="pct"/>
            <w:vMerge/>
            <w:hideMark/>
          </w:tcPr>
          <w:p w14:paraId="03795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ABB3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3604B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853B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4A3A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CAC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4FE6D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5710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B221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4D119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BEC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5EE0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DC851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EB9F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7491B6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AAE7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16E57E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C656413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8B84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816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7293DB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F50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A39B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9083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C84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362E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57A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595B08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146AA6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5A7FA2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7C83F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E0683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80BB23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3C0E1D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9A3CFB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503DA7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8BCDB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3543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14:paraId="167335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DCD7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231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82F4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F5E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C9C8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2794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14:paraId="197A58B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5AA0B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677A59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D381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2C88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38594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A35D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45314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DAF474" w14:textId="77777777" w:rsidTr="00955F1F">
        <w:trPr>
          <w:trHeight w:val="288"/>
        </w:trPr>
        <w:tc>
          <w:tcPr>
            <w:tcW w:w="312" w:type="pct"/>
            <w:vMerge w:val="restart"/>
            <w:noWrap/>
            <w:hideMark/>
          </w:tcPr>
          <w:p w14:paraId="3B5A0E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08DAE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14:paraId="515039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0DB217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3CB1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276C2B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BD35F5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6FE47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4053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632C2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44D16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C5D13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C5414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F6513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3A390F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FD8C4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FB68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43FFB0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AE0EF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25077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23FB17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B061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8FED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3936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9BFB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DA35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D3CDD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2FB76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33F28C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7B03C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A0AE65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F34058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39C3F48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D89217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0D6533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8383B11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00B4C3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ACA7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7ADBB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0BE2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053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1849E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7B0B1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8D4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7B8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78CD8C5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008CC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342D71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74D57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32D25F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2615F8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E47D9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FB1EF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67876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303EE0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72B18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4B6562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8933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77ECB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BFDE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98D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1635370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28C61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2E8D1A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6440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2AD259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AD30E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3B3C2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07FA39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BB4E3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5879B9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A1D226A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24C34F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3D047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1862C3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0539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36A3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C0F6C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B6B8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E1DC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5CC6AC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4E285B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D540B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C3D629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9FBF8F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28B32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41112B1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AAEC8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E3D8B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36A4767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1ABDF4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458E0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14:paraId="60A7D72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F697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2619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CAFD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2254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4028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A5D2D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14:paraId="53B20F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14:paraId="70FFC9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14:paraId="1FE485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CEE30A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CCC04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14:paraId="61F8F5D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FC7D7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F6727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16D91D6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4F422A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86B732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14:paraId="0D2C9B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5FB14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2192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7F701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A0F9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14AD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42F15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723106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5DD8CD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14:paraId="6157F2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60EDF4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97E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14:paraId="75C05F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0B78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308533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0C0AC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4D6C4FB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4F39FE89" w14:textId="15E9C6D0" w:rsidR="00184C0E" w:rsidRDefault="00184C0E" w:rsidP="00184C0E">
      <w:pPr>
        <w:rPr>
          <w:rFonts w:ascii="Times New Roman" w:hAnsi="Times New Roman" w:cs="Times New Roman"/>
        </w:rPr>
      </w:pPr>
    </w:p>
    <w:p w14:paraId="447CDEF2" w14:textId="0581CB66" w:rsidR="00955F1F" w:rsidRDefault="00955F1F" w:rsidP="00184C0E">
      <w:pPr>
        <w:rPr>
          <w:rFonts w:ascii="Times New Roman" w:hAnsi="Times New Roman" w:cs="Times New Roman"/>
        </w:rPr>
      </w:pPr>
    </w:p>
    <w:p w14:paraId="5F64C798" w14:textId="3849ED42" w:rsidR="00955F1F" w:rsidRDefault="00955F1F" w:rsidP="00184C0E">
      <w:pPr>
        <w:rPr>
          <w:rFonts w:ascii="Times New Roman" w:hAnsi="Times New Roman" w:cs="Times New Roman"/>
        </w:rPr>
      </w:pPr>
    </w:p>
    <w:p w14:paraId="071FCB0E" w14:textId="69BD95E6" w:rsidR="00955F1F" w:rsidRDefault="00955F1F" w:rsidP="00184C0E">
      <w:pPr>
        <w:rPr>
          <w:rFonts w:ascii="Times New Roman" w:hAnsi="Times New Roman" w:cs="Times New Roman"/>
        </w:rPr>
      </w:pPr>
    </w:p>
    <w:p w14:paraId="292C9324" w14:textId="2E1585D9" w:rsidR="00955F1F" w:rsidRDefault="00955F1F" w:rsidP="00184C0E">
      <w:pPr>
        <w:rPr>
          <w:rFonts w:ascii="Times New Roman" w:hAnsi="Times New Roman" w:cs="Times New Roman"/>
        </w:rPr>
      </w:pPr>
    </w:p>
    <w:p w14:paraId="0ABCB166" w14:textId="77777777" w:rsidR="00955F1F" w:rsidRPr="000C7531" w:rsidRDefault="00955F1F" w:rsidP="00184C0E">
      <w:pPr>
        <w:rPr>
          <w:rFonts w:ascii="Times New Roman" w:hAnsi="Times New Roman" w:cs="Times New Roman"/>
        </w:rPr>
      </w:pPr>
    </w:p>
    <w:p w14:paraId="7EE6A150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14:paraId="2CF593B2" w14:textId="77777777" w:rsidTr="00955F1F">
        <w:trPr>
          <w:trHeight w:val="765"/>
        </w:trPr>
        <w:tc>
          <w:tcPr>
            <w:tcW w:w="5000" w:type="pct"/>
            <w:gridSpan w:val="17"/>
          </w:tcPr>
          <w:p w14:paraId="70C76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0C7531" w14:paraId="200CAEDC" w14:textId="77777777" w:rsidTr="00955F1F">
        <w:trPr>
          <w:trHeight w:val="2280"/>
        </w:trPr>
        <w:tc>
          <w:tcPr>
            <w:tcW w:w="312" w:type="pct"/>
            <w:vMerge w:val="restart"/>
            <w:hideMark/>
          </w:tcPr>
          <w:p w14:paraId="642FD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95BF1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754C6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A5318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DDB0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3D629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0BCD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E761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A0B0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43B2FC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48258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784E3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</w:t>
            </w:r>
          </w:p>
        </w:tc>
      </w:tr>
      <w:tr w:rsidR="00184C0E" w:rsidRPr="000C7531" w14:paraId="34B9D20F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19D02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F765E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B16A7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29CC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8C3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030D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9AF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B4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BD583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18EDFD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7D273C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5447F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FD579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задания</w:t>
            </w:r>
          </w:p>
        </w:tc>
        <w:tc>
          <w:tcPr>
            <w:tcW w:w="259" w:type="pct"/>
            <w:vMerge w:val="restart"/>
            <w:hideMark/>
          </w:tcPr>
          <w:p w14:paraId="0BA608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B9623E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9ED6E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AF0746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57BC4C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D26F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5DFB5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7F6E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B38C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2761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45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7733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B94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38ACF9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F4B47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16096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2BD5C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A380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C8F9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ECA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33BD94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C46E3A" w14:textId="77777777" w:rsidTr="00955F1F">
        <w:trPr>
          <w:trHeight w:val="288"/>
        </w:trPr>
        <w:tc>
          <w:tcPr>
            <w:tcW w:w="312" w:type="pct"/>
            <w:hideMark/>
          </w:tcPr>
          <w:p w14:paraId="45AF0A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67257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24A636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78EF6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292B6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166D9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1A7172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22EF6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EBED7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6A6169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615CB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D370A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39110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2F28F00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08CAC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FD41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463F7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4226A143" w14:textId="77777777" w:rsidTr="00955F1F">
        <w:trPr>
          <w:trHeight w:val="675"/>
        </w:trPr>
        <w:tc>
          <w:tcPr>
            <w:tcW w:w="312" w:type="pct"/>
            <w:vMerge w:val="restart"/>
            <w:hideMark/>
          </w:tcPr>
          <w:p w14:paraId="66C552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AFBEC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DA7BE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43DA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278A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4FC817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00B9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D0D8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07A1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CA77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46DE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1DC7D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C9C2E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47A7C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FB97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DD50B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F6D60C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D8DB3A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F0561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C7C52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87EE1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9BA2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C1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87B6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7BB0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AB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78C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4C6D9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9BA7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7EB81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69B15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C5F04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9F0C0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9CB3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0B0112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54CEBAD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03286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4DA65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26C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3A8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7E80B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1CED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1A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59D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F4E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63A3F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3B00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34017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E414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F1891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26422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C4AE7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B6676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FCCAD49" w14:textId="77777777" w:rsidTr="00955F1F">
        <w:trPr>
          <w:trHeight w:val="690"/>
        </w:trPr>
        <w:tc>
          <w:tcPr>
            <w:tcW w:w="312" w:type="pct"/>
            <w:vMerge/>
            <w:hideMark/>
          </w:tcPr>
          <w:p w14:paraId="19E27E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11B0D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D81E8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8D9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E0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54C6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F3D8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7FA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E58C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5E6B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4CF4B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402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01ACD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4FC2E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46D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A08B63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B420BD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BDD6E3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A20D1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81562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68F2A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3199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AC3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8A02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CDB8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EBDA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4EBA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04D5DD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31684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1E642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A22D7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B68D3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5340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D6D05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702A76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E5C6A81" w14:textId="77777777" w:rsidTr="00955F1F">
        <w:trPr>
          <w:trHeight w:val="852"/>
        </w:trPr>
        <w:tc>
          <w:tcPr>
            <w:tcW w:w="312" w:type="pct"/>
            <w:vMerge/>
            <w:hideMark/>
          </w:tcPr>
          <w:p w14:paraId="38DB072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5AF54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C04E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43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18E1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82C1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503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DF1D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404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9B3F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660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D8D68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4F18D5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C931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E755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536E6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9BE8E0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0F7EC2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A6EB2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185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544DD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04C3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C312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A188E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0D24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2C3BAA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8075F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DEEAF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8C4A75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5D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62AEC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2D8386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BF78F2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3C4B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B31CFA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0966D19" w14:textId="77777777" w:rsidTr="00955F1F">
        <w:trPr>
          <w:trHeight w:val="288"/>
        </w:trPr>
        <w:tc>
          <w:tcPr>
            <w:tcW w:w="312" w:type="pct"/>
            <w:vMerge w:val="restart"/>
            <w:hideMark/>
          </w:tcPr>
          <w:p w14:paraId="322C17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6099AF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02E8B2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1BDD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BFE46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54E295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39BBCB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8A471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7ACE3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EAC6F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83363D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68A78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2FBDA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78C12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3B3653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43F71D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0FFCE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0890E58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5E401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70CB0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DFB4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1981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79C1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7EFA8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023DB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999FB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291AB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79718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38857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08F11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B9E01C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B64F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0D6FC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68501B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A002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0B71FAF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4F839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1C30DA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2EFF9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48DB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52BBFA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A64BF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0B4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AC5DB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3816B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67135B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CA40D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CB7C1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08BE05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29E22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ED725F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D7C54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6B8F5B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21AFC2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5094D72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90DDAC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238E598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0CB50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D88CC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42C05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7D293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472D1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DFCA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B74DE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7E9E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4DA5CE5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CE99A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CD72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C9BD50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149262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4E492B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609B56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683427BA" w14:textId="03EE4830" w:rsidR="00184C0E" w:rsidRDefault="00184C0E" w:rsidP="00184C0E">
      <w:pPr>
        <w:rPr>
          <w:rFonts w:ascii="Times New Roman" w:hAnsi="Times New Roman" w:cs="Times New Roman"/>
        </w:rPr>
      </w:pPr>
    </w:p>
    <w:p w14:paraId="6753FA67" w14:textId="1BBA3EA0" w:rsidR="00955F1F" w:rsidRDefault="00955F1F" w:rsidP="00184C0E">
      <w:pPr>
        <w:rPr>
          <w:rFonts w:ascii="Times New Roman" w:hAnsi="Times New Roman" w:cs="Times New Roman"/>
        </w:rPr>
      </w:pPr>
    </w:p>
    <w:p w14:paraId="5301479B" w14:textId="7324EA16" w:rsidR="00955F1F" w:rsidRDefault="00955F1F" w:rsidP="00184C0E">
      <w:pPr>
        <w:rPr>
          <w:rFonts w:ascii="Times New Roman" w:hAnsi="Times New Roman" w:cs="Times New Roman"/>
        </w:rPr>
      </w:pPr>
    </w:p>
    <w:p w14:paraId="6A353398" w14:textId="160933C0" w:rsidR="00955F1F" w:rsidRDefault="00955F1F" w:rsidP="00184C0E">
      <w:pPr>
        <w:rPr>
          <w:rFonts w:ascii="Times New Roman" w:hAnsi="Times New Roman" w:cs="Times New Roman"/>
        </w:rPr>
      </w:pPr>
    </w:p>
    <w:p w14:paraId="7A1304F1" w14:textId="46B19A98" w:rsidR="00955F1F" w:rsidRDefault="00955F1F" w:rsidP="00184C0E">
      <w:pPr>
        <w:rPr>
          <w:rFonts w:ascii="Times New Roman" w:hAnsi="Times New Roman" w:cs="Times New Roman"/>
        </w:rPr>
      </w:pPr>
    </w:p>
    <w:p w14:paraId="26849B9A" w14:textId="48522961" w:rsidR="00955F1F" w:rsidRDefault="00955F1F" w:rsidP="00184C0E">
      <w:pPr>
        <w:rPr>
          <w:rFonts w:ascii="Times New Roman" w:hAnsi="Times New Roman" w:cs="Times New Roman"/>
        </w:rPr>
      </w:pPr>
    </w:p>
    <w:p w14:paraId="130A3E31" w14:textId="0B008A03" w:rsidR="00955F1F" w:rsidRDefault="00955F1F" w:rsidP="00184C0E">
      <w:pPr>
        <w:rPr>
          <w:rFonts w:ascii="Times New Roman" w:hAnsi="Times New Roman" w:cs="Times New Roman"/>
        </w:rPr>
      </w:pPr>
    </w:p>
    <w:p w14:paraId="2EBB4F03" w14:textId="62D2E939" w:rsidR="00955F1F" w:rsidRDefault="00955F1F" w:rsidP="00184C0E">
      <w:pPr>
        <w:rPr>
          <w:rFonts w:ascii="Times New Roman" w:hAnsi="Times New Roman" w:cs="Times New Roman"/>
        </w:rPr>
      </w:pPr>
    </w:p>
    <w:p w14:paraId="504A2651" w14:textId="47ACDFDF" w:rsidR="00955F1F" w:rsidRDefault="00955F1F" w:rsidP="00184C0E">
      <w:pPr>
        <w:rPr>
          <w:rFonts w:ascii="Times New Roman" w:hAnsi="Times New Roman" w:cs="Times New Roman"/>
        </w:rPr>
      </w:pPr>
    </w:p>
    <w:p w14:paraId="4E153DCF" w14:textId="77777777"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955F1F" w:rsidRPr="000C7531" w14:paraId="1E96F3F7" w14:textId="77777777" w:rsidTr="00955F1F">
        <w:trPr>
          <w:trHeight w:val="870"/>
        </w:trPr>
        <w:tc>
          <w:tcPr>
            <w:tcW w:w="5000" w:type="pct"/>
            <w:gridSpan w:val="17"/>
          </w:tcPr>
          <w:p w14:paraId="1EDCFB0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0C7531" w14:paraId="0F5BF46E" w14:textId="77777777" w:rsidTr="00955F1F">
        <w:trPr>
          <w:trHeight w:val="2685"/>
        </w:trPr>
        <w:tc>
          <w:tcPr>
            <w:tcW w:w="312" w:type="pct"/>
            <w:vMerge w:val="restart"/>
            <w:hideMark/>
          </w:tcPr>
          <w:p w14:paraId="201A1BF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</w:t>
            </w:r>
            <w:r w:rsidRPr="000C7531">
              <w:rPr>
                <w:rFonts w:ascii="Times New Roman" w:hAnsi="Times New Roman" w:cs="Times New Roman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14:paraId="0F0848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1EBB37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14:paraId="2E0214F1" w14:textId="77777777" w:rsidTr="00955F1F">
        <w:trPr>
          <w:trHeight w:val="630"/>
        </w:trPr>
        <w:tc>
          <w:tcPr>
            <w:tcW w:w="312" w:type="pct"/>
            <w:vMerge/>
            <w:hideMark/>
          </w:tcPr>
          <w:p w14:paraId="55BCE8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4" w:type="pct"/>
            <w:gridSpan w:val="2"/>
            <w:hideMark/>
          </w:tcPr>
          <w:p w14:paraId="48D8A2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39D4A67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2DFF822F" w14:textId="77777777" w:rsidTr="00955F1F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2960FF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54C5F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0C4D07FC" w14:textId="77777777" w:rsidTr="00955F1F">
        <w:trPr>
          <w:trHeight w:val="405"/>
        </w:trPr>
        <w:tc>
          <w:tcPr>
            <w:tcW w:w="312" w:type="pct"/>
            <w:hideMark/>
          </w:tcPr>
          <w:p w14:paraId="3E3215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F15596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161059A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14:paraId="3E7BAA38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023802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16232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75F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1AAAE111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93DF0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EBCE85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C0F869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D2B01D7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288901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CE9A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780A2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965C709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5F276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134F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BEC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55B1D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09190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0325D4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78C098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9C2453C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1C9386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9717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419B85A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7D2C28D" w14:textId="77777777" w:rsidTr="00955F1F">
        <w:trPr>
          <w:trHeight w:val="435"/>
        </w:trPr>
        <w:tc>
          <w:tcPr>
            <w:tcW w:w="312" w:type="pct"/>
            <w:vMerge w:val="restart"/>
            <w:hideMark/>
          </w:tcPr>
          <w:p w14:paraId="2CE708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63490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1993F9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CDABE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EC126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2F629C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AE344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E175D7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16A16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DEFAAD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E79B38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E8149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B6A8539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085C78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7446E7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4FB98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88E580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0580D64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B7E912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3A8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8A623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8A334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828B64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CE67F9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B89E1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96A07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96DE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1E5BC7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7B226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FE2A93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582BC3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37B288D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CF874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84C73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4ADC6E5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C3D013F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3AA8DB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AF6AD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646DDD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5D5B17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06D6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4DF8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004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23A95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C97638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26D2A44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79F567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69910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92B43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BC9FC9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EECEED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292DBA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702A9E7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2B16F25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7B65B1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74A8C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51EA8E1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59958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CACE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52E9F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FE737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43B75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805B80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E70E11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B79252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193EA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9F5CBE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6B5DA1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97B6703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E2BB7B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E33578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2014B02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5C01B28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A1DC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12C58BD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91F56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FF2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0764FD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2BB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63B80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3B34B4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05B8F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39272E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44E985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636AE46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AC8928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BA998B0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4535D6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D32D42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6C08C93" w14:textId="77777777" w:rsidTr="00955F1F">
        <w:trPr>
          <w:trHeight w:val="435"/>
        </w:trPr>
        <w:tc>
          <w:tcPr>
            <w:tcW w:w="312" w:type="pct"/>
            <w:vMerge/>
            <w:hideMark/>
          </w:tcPr>
          <w:p w14:paraId="66A7751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143429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14:paraId="4C5DF81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0359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789B67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92991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ACE23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3014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C8ACC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14:paraId="03DE5AE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518E9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7D7B4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946ECA2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0F0C875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04726E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4ABD25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EB23C4F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392B6006" w14:textId="77777777" w:rsidTr="00955F1F">
        <w:trPr>
          <w:trHeight w:val="630"/>
        </w:trPr>
        <w:tc>
          <w:tcPr>
            <w:tcW w:w="312" w:type="pct"/>
            <w:noWrap/>
            <w:hideMark/>
          </w:tcPr>
          <w:p w14:paraId="63DDB034" w14:textId="77777777"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3FB5E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677B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0F9095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002A8C22" w14:textId="77777777" w:rsidR="00184C0E" w:rsidRDefault="00184C0E" w:rsidP="00184C0E">
      <w:pPr>
        <w:rPr>
          <w:rFonts w:ascii="Times New Roman" w:hAnsi="Times New Roman" w:cs="Times New Roman"/>
        </w:rPr>
      </w:pPr>
    </w:p>
    <w:p w14:paraId="7B4EAC52" w14:textId="34463BCF" w:rsidR="00184C0E" w:rsidRDefault="00184C0E" w:rsidP="00184C0E">
      <w:pPr>
        <w:rPr>
          <w:rFonts w:ascii="Times New Roman" w:hAnsi="Times New Roman" w:cs="Times New Roman"/>
        </w:rPr>
      </w:pPr>
    </w:p>
    <w:p w14:paraId="057139A9" w14:textId="77777777" w:rsidR="00955F1F" w:rsidRDefault="00955F1F" w:rsidP="00184C0E">
      <w:pPr>
        <w:rPr>
          <w:rFonts w:ascii="Times New Roman" w:hAnsi="Times New Roman" w:cs="Times New Roman"/>
        </w:rPr>
      </w:pPr>
    </w:p>
    <w:p w14:paraId="1435B9EF" w14:textId="1FF11933" w:rsidR="00184C0E" w:rsidRDefault="00184C0E" w:rsidP="00184C0E">
      <w:pPr>
        <w:rPr>
          <w:rFonts w:ascii="Times New Roman" w:hAnsi="Times New Roman" w:cs="Times New Roman"/>
        </w:rPr>
      </w:pPr>
    </w:p>
    <w:p w14:paraId="7F607BAF" w14:textId="77777777" w:rsidR="00955F1F" w:rsidRDefault="00955F1F" w:rsidP="00184C0E">
      <w:pPr>
        <w:rPr>
          <w:rFonts w:ascii="Times New Roman" w:hAnsi="Times New Roman" w:cs="Times New Roman"/>
        </w:rPr>
      </w:pPr>
    </w:p>
    <w:p w14:paraId="6C2AB627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955F1F" w:rsidRPr="000C7531" w14:paraId="7F92D2F5" w14:textId="77777777" w:rsidTr="00955F1F">
        <w:trPr>
          <w:trHeight w:val="1215"/>
        </w:trPr>
        <w:tc>
          <w:tcPr>
            <w:tcW w:w="5000" w:type="pct"/>
            <w:gridSpan w:val="12"/>
          </w:tcPr>
          <w:p w14:paraId="11803C37" w14:textId="77777777"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0C7531" w14:paraId="2FCAB4AF" w14:textId="77777777" w:rsidTr="00955F1F">
        <w:trPr>
          <w:trHeight w:val="2070"/>
        </w:trPr>
        <w:tc>
          <w:tcPr>
            <w:tcW w:w="441" w:type="pct"/>
            <w:vMerge w:val="restart"/>
            <w:hideMark/>
          </w:tcPr>
          <w:p w14:paraId="3EB3FE0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14:paraId="1A2665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4E0E20F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</w:t>
            </w:r>
            <w:r w:rsidRPr="000C7531">
              <w:rPr>
                <w:rFonts w:ascii="Times New Roman" w:hAnsi="Times New Roman" w:cs="Times New Roman"/>
              </w:rPr>
              <w:lastRenderedPageBreak/>
              <w:t>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14:paraId="0F12EB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услуг, составляющих укрупненную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63CE98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укрупненную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07C3DC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lastRenderedPageBreak/>
              <w:t xml:space="preserve">Год определения исполнителей муниципальных услуг в социальной сфере (муниципальных услуг </w:t>
            </w:r>
            <w:r w:rsidRPr="000C7531">
              <w:rPr>
                <w:rFonts w:ascii="Times New Roman" w:hAnsi="Times New Roman" w:cs="Times New Roman"/>
              </w:rPr>
              <w:lastRenderedPageBreak/>
              <w:t>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14:paraId="7FE9F2D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lastRenderedPageBreak/>
              <w:t xml:space="preserve">Место оказания муниципальной услуги в социальной сфере (муниципальных услуг в социальной </w:t>
            </w:r>
            <w:r w:rsidRPr="000C7531">
              <w:rPr>
                <w:rFonts w:ascii="Times New Roman" w:hAnsi="Times New Roman" w:cs="Times New Roman"/>
              </w:rPr>
              <w:lastRenderedPageBreak/>
              <w:t>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14:paraId="4D16032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6083383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25119D4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Предельные допустимые возможные отклонения от показателя, характеризующего качество оказания муниципальн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0C7531" w14:paraId="5423F111" w14:textId="77777777" w:rsidTr="00955F1F">
        <w:trPr>
          <w:trHeight w:val="450"/>
        </w:trPr>
        <w:tc>
          <w:tcPr>
            <w:tcW w:w="441" w:type="pct"/>
            <w:vMerge/>
            <w:hideMark/>
          </w:tcPr>
          <w:p w14:paraId="0E8270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3D31DA6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C95949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51731F0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87A412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15219D4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459B84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14:paraId="7A29EAC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показателя</w:t>
            </w:r>
          </w:p>
        </w:tc>
        <w:tc>
          <w:tcPr>
            <w:tcW w:w="600" w:type="pct"/>
            <w:gridSpan w:val="2"/>
            <w:hideMark/>
          </w:tcPr>
          <w:p w14:paraId="352135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83" w:type="pct"/>
            <w:vMerge/>
            <w:hideMark/>
          </w:tcPr>
          <w:p w14:paraId="5615161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01FCA3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148D931B" w14:textId="77777777" w:rsidTr="00955F1F">
        <w:trPr>
          <w:trHeight w:val="2430"/>
        </w:trPr>
        <w:tc>
          <w:tcPr>
            <w:tcW w:w="441" w:type="pct"/>
            <w:vMerge/>
            <w:hideMark/>
          </w:tcPr>
          <w:p w14:paraId="01E408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2439033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14:paraId="3A3DF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7690F98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32C176A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14:paraId="42F0B6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7891B2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14:paraId="51E3CC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hideMark/>
          </w:tcPr>
          <w:p w14:paraId="2B3038C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hideMark/>
          </w:tcPr>
          <w:p w14:paraId="73FF17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14:paraId="1C22BD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7BCA22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14:paraId="4FBED0A6" w14:textId="77777777" w:rsidTr="00955F1F">
        <w:trPr>
          <w:trHeight w:val="288"/>
        </w:trPr>
        <w:tc>
          <w:tcPr>
            <w:tcW w:w="441" w:type="pct"/>
            <w:hideMark/>
          </w:tcPr>
          <w:p w14:paraId="165131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47" w:type="pct"/>
            <w:hideMark/>
          </w:tcPr>
          <w:p w14:paraId="43DFFD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14:paraId="02FBB90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14:paraId="0DF5610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14:paraId="199871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14:paraId="0856C7B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14:paraId="0439A4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14:paraId="3269CD7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14:paraId="1FFB78A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14:paraId="0D50DAF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14:paraId="71ECFAF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14:paraId="2B64A9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14:paraId="4E2A8065" w14:textId="77777777" w:rsidTr="00955F1F">
        <w:trPr>
          <w:trHeight w:val="1575"/>
        </w:trPr>
        <w:tc>
          <w:tcPr>
            <w:tcW w:w="441" w:type="pct"/>
            <w:vMerge w:val="restart"/>
            <w:hideMark/>
          </w:tcPr>
          <w:p w14:paraId="6657518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3EE0D24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1F1081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26D09A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2BC0037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0050A50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30D6A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358A8CD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F498A1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63427AF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874A9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7E9C530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7BC9272B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4F8C93E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5F1316B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7A5BC98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2E4FA98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41272CD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16F0A9B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9ABE1B8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41FF1C9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72F7E6E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2B61176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6CBF0A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18DD45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4FCC39EC" w14:textId="77777777" w:rsidTr="00955F1F">
        <w:trPr>
          <w:trHeight w:val="288"/>
        </w:trPr>
        <w:tc>
          <w:tcPr>
            <w:tcW w:w="441" w:type="pct"/>
            <w:vMerge w:val="restart"/>
            <w:hideMark/>
          </w:tcPr>
          <w:p w14:paraId="6EF08FB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1DC612F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14:paraId="52D212C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6026301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14:paraId="34106C4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7516ABE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01CE453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61413527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DA0F68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431E965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779BC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6445409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68849866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68D6F4B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1977E6F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14:paraId="27E4E96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13D9D89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7564AE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348569E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7D3C636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14:paraId="10BF931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207A6CE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13B1102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AC52BB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929ED6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14:paraId="2E4EEE41" w14:textId="77777777" w:rsidTr="00955F1F">
        <w:trPr>
          <w:trHeight w:val="288"/>
        </w:trPr>
        <w:tc>
          <w:tcPr>
            <w:tcW w:w="441" w:type="pct"/>
            <w:hideMark/>
          </w:tcPr>
          <w:p w14:paraId="41D76C0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hideMark/>
          </w:tcPr>
          <w:p w14:paraId="00591740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74DDB4A2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14:paraId="7867A88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BB85C9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AC5E7B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14:paraId="055690C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64FBDD9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D716491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14:paraId="722BDFA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830B0E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EFEC16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14:paraId="7AA19554" w14:textId="77777777" w:rsidTr="00955F1F">
        <w:trPr>
          <w:trHeight w:val="288"/>
        </w:trPr>
        <w:tc>
          <w:tcPr>
            <w:tcW w:w="441" w:type="pct"/>
            <w:hideMark/>
          </w:tcPr>
          <w:p w14:paraId="2516F8E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14:paraId="7D58503F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14:paraId="400B6AE9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14:paraId="11114763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14:paraId="5EEC532A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B3F66EC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14:paraId="3A5C3E75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14:paraId="7FD4D65B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14:paraId="233068AE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14:paraId="132CAC5D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33DD1466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436451C4" w14:textId="77777777"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14:paraId="23EAC282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p w14:paraId="0034CCF9" w14:textId="77777777"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0C7531" w14:paraId="19D24B76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147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1949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D7A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0178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14:paraId="0DE13443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B2CD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4081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937F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1B6" w14:textId="77777777"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9EAC75" w14:textId="77777777"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14:paraId="7814C0F1" w14:textId="71F60952" w:rsidR="00480115" w:rsidRPr="00480115" w:rsidRDefault="00184C0E" w:rsidP="00955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______________</w:t>
      </w:r>
    </w:p>
    <w:p w14:paraId="0EF0FB3F" w14:textId="199C690D" w:rsidR="009A75F4" w:rsidRPr="007B0C80" w:rsidRDefault="009A75F4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7B0C8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73443" w:rsidRPr="007B0C80">
        <w:rPr>
          <w:rFonts w:ascii="Times New Roman" w:hAnsi="Times New Roman" w:cs="Times New Roman"/>
          <w:sz w:val="24"/>
          <w:szCs w:val="24"/>
        </w:rPr>
        <w:t>3</w:t>
      </w:r>
    </w:p>
    <w:p w14:paraId="49E24D70" w14:textId="77777777" w:rsidR="00A10AA5" w:rsidRPr="007B0C80" w:rsidRDefault="00A10AA5" w:rsidP="00A10AA5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0C80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Пинежского муниципального округа</w:t>
      </w:r>
    </w:p>
    <w:p w14:paraId="09C1A486" w14:textId="1E25768F" w:rsidR="00A10AA5" w:rsidRPr="00A10AA5" w:rsidRDefault="00A10AA5" w:rsidP="00A10AA5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B0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 202</w:t>
      </w:r>
      <w:r w:rsidR="007B0C80" w:rsidRPr="007B0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B0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______</w:t>
      </w:r>
    </w:p>
    <w:p w14:paraId="0041E343" w14:textId="77777777" w:rsidR="009A75F4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9A75F4" w:rsidRPr="000C7531" w14:paraId="0484CD7F" w14:textId="77777777" w:rsidTr="009A75F4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81EDC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9A75F4" w:rsidRPr="000C7531" w14:paraId="351F8750" w14:textId="77777777" w:rsidTr="009A75F4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C2E77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9A75F4" w:rsidRPr="000C7531" w14:paraId="6FD1719D" w14:textId="77777777" w:rsidTr="009A75F4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DA1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3A0A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A75F4" w:rsidRPr="000C7531" w14:paraId="70678D96" w14:textId="77777777" w:rsidTr="009A75F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0880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2EE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D1E4398" w14:textId="77777777" w:rsidTr="009A75F4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FB7B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BE6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2CB9F8C3" w14:textId="77777777" w:rsidTr="009A75F4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422E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C5F3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2DDCF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369C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7D633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53F4B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E10CF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BB47C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BE8F3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9019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0F5BD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2D44353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DFD0204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27C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70BE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63D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A8F7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C341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5EF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3249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F4A9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2BD29E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82ED144" w14:textId="77777777" w:rsidTr="009A75F4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34CC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4B1A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15B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B51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1D1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938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E85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7D6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D389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4157C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E2A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B94027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19F43213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EF3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4F8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139E2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E2D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557F23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06F395F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1D3A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665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6D174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12C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5942C2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5D1C5E2" w14:textId="77777777" w:rsidTr="009A75F4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8E3D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031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EAC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F6A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39F6A2D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0FA5E8F3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364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576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C05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EDD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57A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444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7B3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68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FB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AF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062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050AF00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01BECAD8" w14:textId="77777777" w:rsidTr="009A75F4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678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6BA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DBE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44F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459F0CE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787A8B" w14:textId="77777777" w:rsidR="009A75F4" w:rsidRPr="000C7531" w:rsidRDefault="009A75F4" w:rsidP="009A75F4">
      <w:pPr>
        <w:rPr>
          <w:rFonts w:ascii="Times New Roman" w:hAnsi="Times New Roman" w:cs="Times New Roman"/>
        </w:rPr>
      </w:pPr>
    </w:p>
    <w:p w14:paraId="1C01D136" w14:textId="77777777" w:rsidR="009A75F4" w:rsidRPr="000C7531" w:rsidRDefault="009A75F4" w:rsidP="009A75F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45"/>
        <w:gridCol w:w="1671"/>
        <w:gridCol w:w="1644"/>
        <w:gridCol w:w="1379"/>
        <w:gridCol w:w="1379"/>
        <w:gridCol w:w="739"/>
        <w:gridCol w:w="737"/>
        <w:gridCol w:w="1671"/>
        <w:gridCol w:w="1671"/>
        <w:gridCol w:w="1348"/>
        <w:gridCol w:w="1468"/>
      </w:tblGrid>
      <w:tr w:rsidR="009A75F4" w:rsidRPr="000C7531" w14:paraId="3D2C320F" w14:textId="77777777" w:rsidTr="009A75F4">
        <w:trPr>
          <w:trHeight w:val="684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BD4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09977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5A2C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3FB4497" w14:textId="77777777" w:rsidTr="009A75F4">
        <w:trPr>
          <w:trHeight w:val="264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94EC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F0BC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34D3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74B1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7BB9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3953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F921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4E1B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3DD0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3548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F542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B357CC8" w14:textId="77777777" w:rsidTr="009A75F4">
        <w:trPr>
          <w:trHeight w:val="1164"/>
        </w:trPr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1D17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(муниципальной) услуги (укрупненной муниципальной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B2BA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Год определения исполнителей муниципальных (муниципальных) услуг (укрупненной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C53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Место оказания муниципальной (муниципальной) услуги (укрупненной муниципальной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(муниципальной) услуги)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956E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584F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9A75F4" w:rsidRPr="000C7531" w14:paraId="51B64C03" w14:textId="77777777" w:rsidTr="009A75F4">
        <w:trPr>
          <w:trHeight w:val="264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D35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31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5FE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DDE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показателя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B366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4385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1BA2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948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A6B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оказываемог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5DD9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социальными сертификатами</w:t>
            </w:r>
          </w:p>
        </w:tc>
      </w:tr>
      <w:tr w:rsidR="009A75F4" w:rsidRPr="000C7531" w14:paraId="1C0A079C" w14:textId="77777777" w:rsidTr="009A75F4">
        <w:trPr>
          <w:trHeight w:val="3348"/>
        </w:trPr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46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4BE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544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EC1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C0DE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B2F5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1E3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338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41B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409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2B6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1D7D2B10" w14:textId="77777777" w:rsidTr="009A75F4">
        <w:trPr>
          <w:trHeight w:val="276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ADAF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ED62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CE80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6CEC1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9C2E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50ED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76121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5D7F9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5301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4E9E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C39C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A75F4" w:rsidRPr="000C7531" w14:paraId="08D67E26" w14:textId="77777777" w:rsidTr="009A75F4">
        <w:trPr>
          <w:trHeight w:val="264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42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107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C04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307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7E6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722B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60E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8D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07C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61A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757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50A02E8D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22D7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971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AF3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6A0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C1E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94EB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272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7D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4AA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0E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D26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39F5AB1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6CA8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D88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54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5D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563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67D1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73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B77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22F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27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936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48CF967C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6F95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84B8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755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033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30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C8E2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48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10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50D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3E0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DBF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07EC91C" w14:textId="77777777" w:rsidTr="009A75F4">
        <w:trPr>
          <w:trHeight w:val="264"/>
        </w:trPr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EC9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12A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7A8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F34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B6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16C6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624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92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212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C0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721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3DD9BD6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F35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24F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5E0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48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2F2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7B5E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2FC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BA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B45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4F0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BEC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ECF23DA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020A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A48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6EB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26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DF9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0791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57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66C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3D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DA3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2B2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8B1E744" w14:textId="77777777" w:rsidTr="009A75F4">
        <w:trPr>
          <w:trHeight w:val="264"/>
        </w:trPr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F5F7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E99C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FB4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7F8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487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9144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158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4A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749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76D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CF3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C021DED" w14:textId="20ABB00B" w:rsidR="009A75F4" w:rsidRDefault="009A75F4" w:rsidP="009A75F4">
      <w:pPr>
        <w:rPr>
          <w:rFonts w:ascii="Times New Roman" w:hAnsi="Times New Roman" w:cs="Times New Roman"/>
        </w:rPr>
      </w:pPr>
    </w:p>
    <w:p w14:paraId="758D5CE0" w14:textId="4B30F722" w:rsidR="009A75F4" w:rsidRDefault="009A75F4" w:rsidP="009A75F4">
      <w:pPr>
        <w:rPr>
          <w:rFonts w:ascii="Times New Roman" w:hAnsi="Times New Roman" w:cs="Times New Roman"/>
        </w:rPr>
      </w:pPr>
    </w:p>
    <w:p w14:paraId="3085B3A3" w14:textId="1449375B" w:rsidR="009A75F4" w:rsidRDefault="009A75F4" w:rsidP="009A75F4">
      <w:pPr>
        <w:rPr>
          <w:rFonts w:ascii="Times New Roman" w:hAnsi="Times New Roman" w:cs="Times New Roman"/>
        </w:rPr>
      </w:pPr>
    </w:p>
    <w:p w14:paraId="57DD47F1" w14:textId="5F1DD6FE" w:rsidR="009A75F4" w:rsidRDefault="009A75F4" w:rsidP="009A75F4">
      <w:pPr>
        <w:rPr>
          <w:rFonts w:ascii="Times New Roman" w:hAnsi="Times New Roman" w:cs="Times New Roman"/>
        </w:rPr>
      </w:pPr>
    </w:p>
    <w:p w14:paraId="16CDC470" w14:textId="6EF5C152" w:rsidR="009A75F4" w:rsidRDefault="009A75F4" w:rsidP="009A75F4">
      <w:pPr>
        <w:rPr>
          <w:rFonts w:ascii="Times New Roman" w:hAnsi="Times New Roman" w:cs="Times New Roman"/>
        </w:rPr>
      </w:pPr>
    </w:p>
    <w:p w14:paraId="65064F50" w14:textId="3E1D98E3" w:rsidR="009A75F4" w:rsidRDefault="009A75F4" w:rsidP="009A75F4">
      <w:pPr>
        <w:rPr>
          <w:rFonts w:ascii="Times New Roman" w:hAnsi="Times New Roman" w:cs="Times New Roman"/>
        </w:rPr>
      </w:pPr>
    </w:p>
    <w:p w14:paraId="107F1ABA" w14:textId="77311860" w:rsidR="009A75F4" w:rsidRDefault="009A75F4" w:rsidP="009A75F4">
      <w:pPr>
        <w:rPr>
          <w:rFonts w:ascii="Times New Roman" w:hAnsi="Times New Roman" w:cs="Times New Roman"/>
        </w:rPr>
      </w:pPr>
    </w:p>
    <w:p w14:paraId="31810DAB" w14:textId="77777777" w:rsidR="009A75F4" w:rsidRPr="000C7531" w:rsidRDefault="009A75F4" w:rsidP="009A75F4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009"/>
        <w:gridCol w:w="422"/>
        <w:gridCol w:w="395"/>
        <w:gridCol w:w="372"/>
        <w:gridCol w:w="473"/>
        <w:gridCol w:w="528"/>
        <w:gridCol w:w="1190"/>
        <w:gridCol w:w="274"/>
        <w:gridCol w:w="824"/>
        <w:gridCol w:w="925"/>
        <w:gridCol w:w="216"/>
        <w:gridCol w:w="798"/>
        <w:gridCol w:w="409"/>
        <w:gridCol w:w="216"/>
        <w:gridCol w:w="1156"/>
        <w:gridCol w:w="355"/>
        <w:gridCol w:w="892"/>
        <w:gridCol w:w="834"/>
        <w:gridCol w:w="413"/>
        <w:gridCol w:w="1157"/>
        <w:gridCol w:w="420"/>
        <w:gridCol w:w="827"/>
        <w:gridCol w:w="895"/>
        <w:gridCol w:w="352"/>
      </w:tblGrid>
      <w:tr w:rsidR="009A75F4" w:rsidRPr="000C7531" w14:paraId="62641F5B" w14:textId="77777777" w:rsidTr="009A75F4">
        <w:trPr>
          <w:gridAfter w:val="1"/>
          <w:wAfter w:w="349" w:type="dxa"/>
          <w:trHeight w:val="684"/>
        </w:trPr>
        <w:tc>
          <w:tcPr>
            <w:tcW w:w="598" w:type="pct"/>
            <w:gridSpan w:val="3"/>
            <w:noWrap/>
            <w:hideMark/>
          </w:tcPr>
          <w:p w14:paraId="5843019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gridSpan w:val="2"/>
            <w:noWrap/>
            <w:hideMark/>
          </w:tcPr>
          <w:p w14:paraId="1DA1A8D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noWrap/>
            <w:hideMark/>
          </w:tcPr>
          <w:p w14:paraId="5DD6506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noWrap/>
            <w:hideMark/>
          </w:tcPr>
          <w:p w14:paraId="01D6C67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noWrap/>
            <w:hideMark/>
          </w:tcPr>
          <w:p w14:paraId="2788E80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gridSpan w:val="3"/>
            <w:noWrap/>
            <w:hideMark/>
          </w:tcPr>
          <w:p w14:paraId="4A390BE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noWrap/>
            <w:hideMark/>
          </w:tcPr>
          <w:p w14:paraId="0989E3A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3"/>
            <w:noWrap/>
            <w:hideMark/>
          </w:tcPr>
          <w:p w14:paraId="09F0200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noWrap/>
            <w:hideMark/>
          </w:tcPr>
          <w:p w14:paraId="5C090DD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1588E1D0" w14:textId="77777777" w:rsidTr="009A75F4">
        <w:trPr>
          <w:gridAfter w:val="1"/>
          <w:wAfter w:w="349" w:type="dxa"/>
          <w:trHeight w:val="264"/>
        </w:trPr>
        <w:tc>
          <w:tcPr>
            <w:tcW w:w="598" w:type="pct"/>
            <w:gridSpan w:val="3"/>
            <w:hideMark/>
          </w:tcPr>
          <w:p w14:paraId="3613DFB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hideMark/>
          </w:tcPr>
          <w:p w14:paraId="337B554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hideMark/>
          </w:tcPr>
          <w:p w14:paraId="1D82D1F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hideMark/>
          </w:tcPr>
          <w:p w14:paraId="3EBED14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hideMark/>
          </w:tcPr>
          <w:p w14:paraId="396F0F4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gridSpan w:val="3"/>
            <w:hideMark/>
          </w:tcPr>
          <w:p w14:paraId="74AA982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hideMark/>
          </w:tcPr>
          <w:p w14:paraId="4F9CA75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3"/>
            <w:hideMark/>
          </w:tcPr>
          <w:p w14:paraId="47CCF9B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hideMark/>
          </w:tcPr>
          <w:p w14:paraId="1D95C3E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927F89C" w14:textId="77777777" w:rsidTr="009A75F4">
        <w:trPr>
          <w:gridAfter w:val="1"/>
          <w:wAfter w:w="349" w:type="dxa"/>
          <w:trHeight w:val="1164"/>
        </w:trPr>
        <w:tc>
          <w:tcPr>
            <w:tcW w:w="598" w:type="pct"/>
            <w:gridSpan w:val="3"/>
            <w:vMerge w:val="restart"/>
            <w:hideMark/>
          </w:tcPr>
          <w:p w14:paraId="3F4BB630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505" w:type="pct"/>
            <w:gridSpan w:val="13"/>
            <w:hideMark/>
          </w:tcPr>
          <w:p w14:paraId="5699302B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588" w:type="pct"/>
            <w:gridSpan w:val="2"/>
            <w:vMerge w:val="restart"/>
            <w:hideMark/>
          </w:tcPr>
          <w:p w14:paraId="4DD9CE91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21" w:type="pct"/>
            <w:gridSpan w:val="3"/>
            <w:vMerge w:val="restart"/>
            <w:hideMark/>
          </w:tcPr>
          <w:p w14:paraId="37D66E90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588" w:type="pct"/>
            <w:gridSpan w:val="2"/>
            <w:vMerge w:val="restart"/>
            <w:hideMark/>
          </w:tcPr>
          <w:p w14:paraId="385C54A4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9A75F4" w:rsidRPr="000C7531" w14:paraId="4FF74150" w14:textId="77777777" w:rsidTr="009A75F4">
        <w:trPr>
          <w:gridAfter w:val="1"/>
          <w:wAfter w:w="349" w:type="dxa"/>
          <w:trHeight w:val="509"/>
        </w:trPr>
        <w:tc>
          <w:tcPr>
            <w:tcW w:w="598" w:type="pct"/>
            <w:gridSpan w:val="3"/>
            <w:vMerge/>
            <w:hideMark/>
          </w:tcPr>
          <w:p w14:paraId="1D795B2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vMerge w:val="restart"/>
            <w:hideMark/>
          </w:tcPr>
          <w:p w14:paraId="53A9CE63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30" w:type="pct"/>
            <w:gridSpan w:val="3"/>
            <w:vMerge w:val="restart"/>
            <w:hideMark/>
          </w:tcPr>
          <w:p w14:paraId="345F9E28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23" w:type="pct"/>
            <w:gridSpan w:val="3"/>
            <w:vMerge w:val="restart"/>
            <w:hideMark/>
          </w:tcPr>
          <w:p w14:paraId="5343377A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46" w:type="pct"/>
            <w:gridSpan w:val="2"/>
            <w:vMerge w:val="restart"/>
            <w:hideMark/>
          </w:tcPr>
          <w:p w14:paraId="54B42015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532" w:type="pct"/>
            <w:gridSpan w:val="3"/>
            <w:vMerge w:val="restart"/>
            <w:hideMark/>
          </w:tcPr>
          <w:p w14:paraId="1D3F9A86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в соответствии с социальными сертификатами</w:t>
            </w:r>
          </w:p>
        </w:tc>
        <w:tc>
          <w:tcPr>
            <w:tcW w:w="588" w:type="pct"/>
            <w:gridSpan w:val="2"/>
            <w:vMerge/>
            <w:hideMark/>
          </w:tcPr>
          <w:p w14:paraId="2C17D8C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3"/>
            <w:vMerge/>
            <w:hideMark/>
          </w:tcPr>
          <w:p w14:paraId="29E50D4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vMerge/>
            <w:hideMark/>
          </w:tcPr>
          <w:p w14:paraId="533C6B8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6FF290F" w14:textId="77777777" w:rsidTr="009A75F4">
        <w:trPr>
          <w:trHeight w:val="3348"/>
        </w:trPr>
        <w:tc>
          <w:tcPr>
            <w:tcW w:w="598" w:type="pct"/>
            <w:gridSpan w:val="3"/>
            <w:vMerge/>
            <w:hideMark/>
          </w:tcPr>
          <w:p w14:paraId="5B91774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vMerge/>
            <w:hideMark/>
          </w:tcPr>
          <w:p w14:paraId="769990C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vMerge/>
            <w:hideMark/>
          </w:tcPr>
          <w:p w14:paraId="7C53B55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gridSpan w:val="3"/>
            <w:vMerge/>
            <w:hideMark/>
          </w:tcPr>
          <w:p w14:paraId="3260106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vMerge/>
            <w:hideMark/>
          </w:tcPr>
          <w:p w14:paraId="2A617AB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gridSpan w:val="3"/>
            <w:vMerge/>
            <w:hideMark/>
          </w:tcPr>
          <w:p w14:paraId="78AD5C4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vMerge/>
            <w:hideMark/>
          </w:tcPr>
          <w:p w14:paraId="2DBADB0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gridSpan w:val="3"/>
            <w:vMerge/>
            <w:hideMark/>
          </w:tcPr>
          <w:p w14:paraId="74725CE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gridSpan w:val="2"/>
            <w:vMerge/>
            <w:hideMark/>
          </w:tcPr>
          <w:p w14:paraId="626332A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pct"/>
            <w:noWrap/>
            <w:hideMark/>
          </w:tcPr>
          <w:p w14:paraId="129B32F9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BFBDE94" w14:textId="77777777" w:rsidTr="009A75F4">
        <w:trPr>
          <w:trHeight w:val="276"/>
        </w:trPr>
        <w:tc>
          <w:tcPr>
            <w:tcW w:w="598" w:type="pct"/>
            <w:gridSpan w:val="3"/>
            <w:hideMark/>
          </w:tcPr>
          <w:p w14:paraId="65D723E6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4" w:type="pct"/>
            <w:gridSpan w:val="2"/>
            <w:hideMark/>
          </w:tcPr>
          <w:p w14:paraId="09892DA3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0" w:type="pct"/>
            <w:gridSpan w:val="3"/>
            <w:hideMark/>
          </w:tcPr>
          <w:p w14:paraId="6EA87C16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" w:type="pct"/>
            <w:gridSpan w:val="3"/>
            <w:hideMark/>
          </w:tcPr>
          <w:p w14:paraId="50AD48D5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6" w:type="pct"/>
            <w:gridSpan w:val="2"/>
            <w:hideMark/>
          </w:tcPr>
          <w:p w14:paraId="22D00280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2" w:type="pct"/>
            <w:gridSpan w:val="3"/>
            <w:hideMark/>
          </w:tcPr>
          <w:p w14:paraId="20FCAA4A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8" w:type="pct"/>
            <w:gridSpan w:val="2"/>
            <w:hideMark/>
          </w:tcPr>
          <w:p w14:paraId="181D9ECB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" w:type="pct"/>
            <w:gridSpan w:val="3"/>
            <w:hideMark/>
          </w:tcPr>
          <w:p w14:paraId="43619748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8" w:type="pct"/>
            <w:gridSpan w:val="2"/>
            <w:hideMark/>
          </w:tcPr>
          <w:p w14:paraId="11F56E37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" w:type="pct"/>
            <w:hideMark/>
          </w:tcPr>
          <w:p w14:paraId="0F91EB4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CB11F2A" w14:textId="77777777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14:paraId="3896C12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14:paraId="0A7D233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14:paraId="7DBD400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14:paraId="604E7C8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14:paraId="3E0CFAA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14:paraId="12F797F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3F8D3E9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14:paraId="28A6DD4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2482DB8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14:paraId="4B2BDC5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156B75A" w14:textId="77777777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14:paraId="6205907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14:paraId="0A84B33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14:paraId="1FDB705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14:paraId="40707D2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14:paraId="367E6E6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14:paraId="2B5E3D7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59689BC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14:paraId="1D2C045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3CAE830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14:paraId="0DE550B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13444495" w14:textId="77777777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14:paraId="66C4D1F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14:paraId="27B885A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14:paraId="6CECB1C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14:paraId="4F6D3C7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14:paraId="2CB68AE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14:paraId="71FBDE0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6681235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14:paraId="033552A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2FB114F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14:paraId="377EB72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7BD29E78" w14:textId="77777777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14:paraId="3D07C89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14:paraId="6EA6449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14:paraId="7BA2D7A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14:paraId="313830D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14:paraId="53B71FE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14:paraId="334F61F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076E2F6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14:paraId="291D40C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624A311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14:paraId="534AE8D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7DE6986" w14:textId="77777777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14:paraId="5A166E2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14:paraId="298CEB7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14:paraId="1E31320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14:paraId="6058360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14:paraId="331E0A2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14:paraId="22776E6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5AD42EA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14:paraId="190E9B7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606E825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14:paraId="0A8BFFB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655405C" w14:textId="77777777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14:paraId="6A83032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14:paraId="3F1E032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14:paraId="7D6CE52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14:paraId="559F38F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14:paraId="585A5AF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14:paraId="1D61794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3F76325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14:paraId="3476317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355541E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14:paraId="22CD3AC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283236F1" w14:textId="77777777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14:paraId="7F92CF4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14:paraId="3E25D58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14:paraId="4C7E02B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14:paraId="193C3DA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14:paraId="371597C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14:paraId="526C163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179D17E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14:paraId="00AB675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4AA84DB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14:paraId="35B97E6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51A245D7" w14:textId="77777777" w:rsidTr="009A75F4">
        <w:trPr>
          <w:trHeight w:val="264"/>
        </w:trPr>
        <w:tc>
          <w:tcPr>
            <w:tcW w:w="598" w:type="pct"/>
            <w:gridSpan w:val="3"/>
            <w:noWrap/>
            <w:hideMark/>
          </w:tcPr>
          <w:p w14:paraId="29727E0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noWrap/>
            <w:hideMark/>
          </w:tcPr>
          <w:p w14:paraId="2859175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noWrap/>
            <w:hideMark/>
          </w:tcPr>
          <w:p w14:paraId="7CE19E8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noWrap/>
            <w:hideMark/>
          </w:tcPr>
          <w:p w14:paraId="768A874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noWrap/>
            <w:hideMark/>
          </w:tcPr>
          <w:p w14:paraId="3B75063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noWrap/>
            <w:hideMark/>
          </w:tcPr>
          <w:p w14:paraId="137C27D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1D118EB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noWrap/>
            <w:hideMark/>
          </w:tcPr>
          <w:p w14:paraId="459BF47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noWrap/>
            <w:hideMark/>
          </w:tcPr>
          <w:p w14:paraId="0AFF579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hideMark/>
          </w:tcPr>
          <w:p w14:paraId="00D0498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14330B2" w14:textId="77777777" w:rsidTr="009A75F4">
        <w:trPr>
          <w:trHeight w:val="264"/>
        </w:trPr>
        <w:tc>
          <w:tcPr>
            <w:tcW w:w="598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595E3BF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F2F8FD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2EAE9A9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7B6CE75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BF3208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5934096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3C5981E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50D900F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3007B8B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hideMark/>
          </w:tcPr>
          <w:p w14:paraId="3346E16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6AC26ED" w14:textId="77777777" w:rsidTr="009A75F4">
        <w:trPr>
          <w:trHeight w:val="276"/>
        </w:trPr>
        <w:tc>
          <w:tcPr>
            <w:tcW w:w="598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49B0008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4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011B33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4214C28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3176CF4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35FB3E1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028A145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63BC7A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noWrap/>
            <w:hideMark/>
          </w:tcPr>
          <w:p w14:paraId="3E66BD9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684209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hideMark/>
          </w:tcPr>
          <w:p w14:paraId="15E3FEA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0E5F2CEE" w14:textId="77777777" w:rsidTr="009A75F4">
        <w:trPr>
          <w:trHeight w:val="1020"/>
        </w:trPr>
        <w:tc>
          <w:tcPr>
            <w:tcW w:w="325" w:type="pct"/>
            <w:tcBorders>
              <w:top w:val="single" w:sz="4" w:space="0" w:color="auto"/>
              <w:left w:val="nil"/>
              <w:right w:val="nil"/>
            </w:tcBorders>
          </w:tcPr>
          <w:p w14:paraId="755E3407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</w:tcPr>
          <w:p w14:paraId="39FED9E5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3" w:type="pct"/>
            <w:gridSpan w:val="22"/>
            <w:tcBorders>
              <w:top w:val="nil"/>
              <w:left w:val="nil"/>
              <w:bottom w:val="nil"/>
              <w:right w:val="nil"/>
            </w:tcBorders>
            <w:hideMark/>
          </w:tcPr>
          <w:p w14:paraId="634D6244" w14:textId="77777777" w:rsidR="009A75F4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627447" w14:textId="77777777" w:rsidR="009A75F4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F9E8A8" w14:textId="7567F6F5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9A75F4" w:rsidRPr="000C7531" w14:paraId="56496C95" w14:textId="77777777" w:rsidTr="009A75F4">
        <w:trPr>
          <w:trHeight w:val="264"/>
        </w:trPr>
        <w:tc>
          <w:tcPr>
            <w:tcW w:w="325" w:type="pct"/>
            <w:hideMark/>
          </w:tcPr>
          <w:p w14:paraId="744B6D44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hideMark/>
          </w:tcPr>
          <w:p w14:paraId="0CABC80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14:paraId="35244E4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14:paraId="4CDC3FC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hideMark/>
          </w:tcPr>
          <w:p w14:paraId="3886A4E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hideMark/>
          </w:tcPr>
          <w:p w14:paraId="2071314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gridSpan w:val="2"/>
            <w:hideMark/>
          </w:tcPr>
          <w:p w14:paraId="317D025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" w:type="pct"/>
            <w:gridSpan w:val="2"/>
            <w:hideMark/>
          </w:tcPr>
          <w:p w14:paraId="23D03D6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hideMark/>
          </w:tcPr>
          <w:p w14:paraId="06D0FBF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hideMark/>
          </w:tcPr>
          <w:p w14:paraId="1A5F71F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hideMark/>
          </w:tcPr>
          <w:p w14:paraId="5AA33FB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hideMark/>
          </w:tcPr>
          <w:p w14:paraId="43D0DB9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hideMark/>
          </w:tcPr>
          <w:p w14:paraId="3E846CC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hideMark/>
          </w:tcPr>
          <w:p w14:paraId="794E922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7096CD8E" w14:textId="77777777" w:rsidTr="009A75F4">
        <w:trPr>
          <w:trHeight w:val="624"/>
        </w:trPr>
        <w:tc>
          <w:tcPr>
            <w:tcW w:w="325" w:type="pct"/>
            <w:vMerge w:val="restart"/>
            <w:hideMark/>
          </w:tcPr>
          <w:p w14:paraId="59D7738F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394" w:type="pct"/>
            <w:gridSpan w:val="3"/>
            <w:vMerge w:val="restart"/>
            <w:hideMark/>
          </w:tcPr>
          <w:p w14:paraId="39791036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определениия муниципальной услуги</w:t>
            </w:r>
          </w:p>
        </w:tc>
        <w:tc>
          <w:tcPr>
            <w:tcW w:w="328" w:type="pct"/>
            <w:gridSpan w:val="2"/>
            <w:vMerge w:val="restart"/>
          </w:tcPr>
          <w:p w14:paraId="746FCA98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83" w:type="pct"/>
            <w:vMerge w:val="restart"/>
          </w:tcPr>
          <w:p w14:paraId="7FBC2765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59" w:type="pct"/>
            <w:gridSpan w:val="2"/>
            <w:vMerge w:val="restart"/>
            <w:hideMark/>
          </w:tcPr>
          <w:p w14:paraId="70404965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840" w:type="pct"/>
            <w:gridSpan w:val="5"/>
            <w:hideMark/>
          </w:tcPr>
          <w:p w14:paraId="6D4CA3B2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372" w:type="pct"/>
            <w:vMerge w:val="restart"/>
            <w:hideMark/>
          </w:tcPr>
          <w:p w14:paraId="3030D52F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06" w:type="pct"/>
            <w:gridSpan w:val="2"/>
            <w:vMerge w:val="restart"/>
            <w:hideMark/>
          </w:tcPr>
          <w:p w14:paraId="5C6F26BE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06" w:type="pct"/>
            <w:gridSpan w:val="2"/>
            <w:vMerge w:val="restart"/>
            <w:hideMark/>
          </w:tcPr>
          <w:p w14:paraId="2F2E297B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372" w:type="pct"/>
            <w:vMerge w:val="restart"/>
            <w:hideMark/>
          </w:tcPr>
          <w:p w14:paraId="18FA2116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07" w:type="pct"/>
            <w:gridSpan w:val="2"/>
            <w:vMerge w:val="restart"/>
            <w:hideMark/>
          </w:tcPr>
          <w:p w14:paraId="4ED414D2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07" w:type="pct"/>
            <w:gridSpan w:val="2"/>
            <w:vMerge w:val="restart"/>
            <w:hideMark/>
          </w:tcPr>
          <w:p w14:paraId="392F8F3C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9A75F4" w:rsidRPr="000C7531" w14:paraId="0D110662" w14:textId="77777777" w:rsidTr="009A75F4">
        <w:trPr>
          <w:trHeight w:val="1116"/>
        </w:trPr>
        <w:tc>
          <w:tcPr>
            <w:tcW w:w="325" w:type="pct"/>
            <w:vMerge/>
            <w:hideMark/>
          </w:tcPr>
          <w:p w14:paraId="6458BBD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14:paraId="3B2B1FA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vMerge/>
          </w:tcPr>
          <w:p w14:paraId="006AA09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</w:tcPr>
          <w:p w14:paraId="159E8C0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14:paraId="7E6FC37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 w:val="restart"/>
            <w:hideMark/>
          </w:tcPr>
          <w:p w14:paraId="20AA6B0F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42" w:type="pct"/>
            <w:gridSpan w:val="4"/>
            <w:hideMark/>
          </w:tcPr>
          <w:p w14:paraId="44D9F0F2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2" w:type="pct"/>
            <w:vMerge/>
            <w:hideMark/>
          </w:tcPr>
          <w:p w14:paraId="77FD4D3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14:paraId="4B8897B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14:paraId="5230314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1DDE36D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14:paraId="70E9F69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14:paraId="5AA5288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5080E6E2" w14:textId="77777777" w:rsidTr="009A75F4">
        <w:trPr>
          <w:trHeight w:val="1704"/>
        </w:trPr>
        <w:tc>
          <w:tcPr>
            <w:tcW w:w="325" w:type="pct"/>
            <w:vMerge/>
            <w:hideMark/>
          </w:tcPr>
          <w:p w14:paraId="612EA5A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14:paraId="5596FA5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  <w:vMerge/>
          </w:tcPr>
          <w:p w14:paraId="1C0FF98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</w:tcPr>
          <w:p w14:paraId="2BE3D8C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14:paraId="5EFF268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7D74D3C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" w:type="pct"/>
            <w:gridSpan w:val="2"/>
            <w:hideMark/>
          </w:tcPr>
          <w:p w14:paraId="05EDDDAE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9" w:type="pct"/>
            <w:gridSpan w:val="2"/>
            <w:hideMark/>
          </w:tcPr>
          <w:p w14:paraId="115E01E7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72" w:type="pct"/>
            <w:vMerge/>
            <w:hideMark/>
          </w:tcPr>
          <w:p w14:paraId="5E7BBC6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14:paraId="4BF7B22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gridSpan w:val="2"/>
            <w:vMerge/>
            <w:hideMark/>
          </w:tcPr>
          <w:p w14:paraId="787B64B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30D4217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14:paraId="5515A43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gridSpan w:val="2"/>
            <w:vMerge/>
            <w:hideMark/>
          </w:tcPr>
          <w:p w14:paraId="3A4A53E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7136192" w14:textId="77777777" w:rsidTr="009A75F4">
        <w:trPr>
          <w:trHeight w:val="276"/>
        </w:trPr>
        <w:tc>
          <w:tcPr>
            <w:tcW w:w="325" w:type="pct"/>
            <w:hideMark/>
          </w:tcPr>
          <w:p w14:paraId="7C264783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" w:type="pct"/>
            <w:gridSpan w:val="3"/>
            <w:hideMark/>
          </w:tcPr>
          <w:p w14:paraId="63925D81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" w:type="pct"/>
            <w:gridSpan w:val="2"/>
          </w:tcPr>
          <w:p w14:paraId="011A13E1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3" w:type="pct"/>
          </w:tcPr>
          <w:p w14:paraId="6079556F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gridSpan w:val="2"/>
            <w:hideMark/>
          </w:tcPr>
          <w:p w14:paraId="29CF7418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" w:type="pct"/>
            <w:hideMark/>
          </w:tcPr>
          <w:p w14:paraId="16A589D3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3" w:type="pct"/>
            <w:gridSpan w:val="2"/>
            <w:hideMark/>
          </w:tcPr>
          <w:p w14:paraId="67A5139B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" w:type="pct"/>
            <w:gridSpan w:val="2"/>
            <w:hideMark/>
          </w:tcPr>
          <w:p w14:paraId="42EE04BD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2" w:type="pct"/>
            <w:hideMark/>
          </w:tcPr>
          <w:p w14:paraId="4038A1EC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6" w:type="pct"/>
            <w:gridSpan w:val="2"/>
            <w:hideMark/>
          </w:tcPr>
          <w:p w14:paraId="57A8BDB7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6" w:type="pct"/>
            <w:gridSpan w:val="2"/>
            <w:hideMark/>
          </w:tcPr>
          <w:p w14:paraId="7F82ED4B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2" w:type="pct"/>
            <w:hideMark/>
          </w:tcPr>
          <w:p w14:paraId="5CD651F4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7" w:type="pct"/>
            <w:gridSpan w:val="2"/>
            <w:hideMark/>
          </w:tcPr>
          <w:p w14:paraId="2512D349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7" w:type="pct"/>
            <w:gridSpan w:val="2"/>
            <w:hideMark/>
          </w:tcPr>
          <w:p w14:paraId="5E406299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A75F4" w:rsidRPr="000C7531" w14:paraId="1BFB1618" w14:textId="77777777" w:rsidTr="009A75F4">
        <w:trPr>
          <w:trHeight w:val="264"/>
        </w:trPr>
        <w:tc>
          <w:tcPr>
            <w:tcW w:w="325" w:type="pct"/>
            <w:vMerge w:val="restart"/>
            <w:hideMark/>
          </w:tcPr>
          <w:p w14:paraId="6D92FDA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vMerge w:val="restart"/>
            <w:hideMark/>
          </w:tcPr>
          <w:p w14:paraId="3B199A7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gridSpan w:val="2"/>
          </w:tcPr>
          <w:p w14:paraId="6047233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14:paraId="241DDA7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 w:val="restart"/>
            <w:hideMark/>
          </w:tcPr>
          <w:p w14:paraId="285365B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hideMark/>
          </w:tcPr>
          <w:p w14:paraId="22711C4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hideMark/>
          </w:tcPr>
          <w:p w14:paraId="6857B07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gridSpan w:val="2"/>
            <w:hideMark/>
          </w:tcPr>
          <w:p w14:paraId="071A37D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14:paraId="13DD5F8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14:paraId="2EA6231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14:paraId="369C346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14:paraId="2192CBC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14:paraId="17A056E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14:paraId="7D32ABF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F652977" w14:textId="77777777" w:rsidTr="009A75F4">
        <w:trPr>
          <w:trHeight w:val="264"/>
        </w:trPr>
        <w:tc>
          <w:tcPr>
            <w:tcW w:w="325" w:type="pct"/>
            <w:vMerge/>
            <w:hideMark/>
          </w:tcPr>
          <w:p w14:paraId="0A8B4C9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14:paraId="1D062DB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14:paraId="1113F4A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14:paraId="459CC51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14:paraId="2A40EB5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hideMark/>
          </w:tcPr>
          <w:p w14:paraId="1790BA4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hideMark/>
          </w:tcPr>
          <w:p w14:paraId="2647EC1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gridSpan w:val="2"/>
            <w:hideMark/>
          </w:tcPr>
          <w:p w14:paraId="30384F0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14:paraId="7B3D576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14:paraId="7B4ECE4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14:paraId="194D4FB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14:paraId="45F70C8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14:paraId="31A9292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14:paraId="419BC1C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3E196055" w14:textId="77777777" w:rsidTr="009A75F4">
        <w:trPr>
          <w:trHeight w:val="264"/>
        </w:trPr>
        <w:tc>
          <w:tcPr>
            <w:tcW w:w="325" w:type="pct"/>
            <w:vMerge/>
            <w:hideMark/>
          </w:tcPr>
          <w:p w14:paraId="36F4629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14:paraId="58781D9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14:paraId="1313192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14:paraId="5EB96A2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 w:val="restart"/>
            <w:hideMark/>
          </w:tcPr>
          <w:p w14:paraId="0A292FD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" w:type="pct"/>
            <w:hideMark/>
          </w:tcPr>
          <w:p w14:paraId="691DC36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hideMark/>
          </w:tcPr>
          <w:p w14:paraId="35DEB8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gridSpan w:val="2"/>
            <w:hideMark/>
          </w:tcPr>
          <w:p w14:paraId="3C480FA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14:paraId="338CA12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14:paraId="351027B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14:paraId="47CFA42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14:paraId="03D9CA8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14:paraId="553C879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14:paraId="0E2BB70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7A6CBA3" w14:textId="77777777" w:rsidTr="009A75F4">
        <w:trPr>
          <w:trHeight w:val="264"/>
        </w:trPr>
        <w:tc>
          <w:tcPr>
            <w:tcW w:w="325" w:type="pct"/>
            <w:vMerge/>
            <w:hideMark/>
          </w:tcPr>
          <w:p w14:paraId="6E91801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gridSpan w:val="3"/>
            <w:vMerge/>
            <w:hideMark/>
          </w:tcPr>
          <w:p w14:paraId="5EEB925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gridSpan w:val="2"/>
          </w:tcPr>
          <w:p w14:paraId="0E5A4FC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14:paraId="39B2566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gridSpan w:val="2"/>
            <w:vMerge/>
            <w:hideMark/>
          </w:tcPr>
          <w:p w14:paraId="09A9D5E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hideMark/>
          </w:tcPr>
          <w:p w14:paraId="5380F8D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3" w:type="pct"/>
            <w:gridSpan w:val="2"/>
            <w:hideMark/>
          </w:tcPr>
          <w:p w14:paraId="15D7CAE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" w:type="pct"/>
            <w:gridSpan w:val="2"/>
            <w:hideMark/>
          </w:tcPr>
          <w:p w14:paraId="128F64C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14:paraId="221AA30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14:paraId="72ED10D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6" w:type="pct"/>
            <w:gridSpan w:val="2"/>
            <w:hideMark/>
          </w:tcPr>
          <w:p w14:paraId="0BACFFE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14:paraId="06E0E52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14:paraId="7CC3EC8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" w:type="pct"/>
            <w:gridSpan w:val="2"/>
            <w:hideMark/>
          </w:tcPr>
          <w:p w14:paraId="0355A4F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4DEE443" w14:textId="53D84EFC" w:rsidR="009A75F4" w:rsidRDefault="009A75F4" w:rsidP="009A75F4">
      <w:pPr>
        <w:rPr>
          <w:rFonts w:ascii="Times New Roman" w:hAnsi="Times New Roman" w:cs="Times New Roman"/>
        </w:rPr>
      </w:pPr>
    </w:p>
    <w:p w14:paraId="2C5AF39D" w14:textId="38408E40" w:rsidR="009A75F4" w:rsidRDefault="009A75F4" w:rsidP="009A75F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6"/>
        <w:gridCol w:w="1291"/>
        <w:gridCol w:w="1176"/>
        <w:gridCol w:w="1291"/>
        <w:gridCol w:w="1073"/>
        <w:gridCol w:w="1291"/>
        <w:gridCol w:w="1291"/>
        <w:gridCol w:w="1291"/>
        <w:gridCol w:w="1291"/>
        <w:gridCol w:w="1291"/>
        <w:gridCol w:w="1176"/>
        <w:gridCol w:w="1176"/>
        <w:gridCol w:w="648"/>
      </w:tblGrid>
      <w:tr w:rsidR="009A75F4" w:rsidRPr="000C7531" w14:paraId="3EC8AA70" w14:textId="77777777" w:rsidTr="009A75F4">
        <w:trPr>
          <w:trHeight w:val="1056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7B31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E172D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BFE6E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C76C9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5D908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3E3D7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9A97A9F" w14:textId="77777777" w:rsidTr="009A75F4">
        <w:trPr>
          <w:trHeight w:val="252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F63C7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3A203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B02F7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D8835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F4839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28CFF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7E7C2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2BE25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53B8E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A6D36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C826C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46B89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E3BD1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17F3864" w14:textId="77777777" w:rsidTr="009A75F4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1FA5B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E51A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FFA71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79B69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0D9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0633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A736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AAC4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0B8237B2" w14:textId="77777777" w:rsidTr="009A75F4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33B0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D630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DB0D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59D5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1004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43AB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D952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02A7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94E7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469D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D874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B28F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EC5A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19C5969E" w14:textId="77777777" w:rsidTr="009A75F4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63D5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B6C1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AB74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7AD3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9E4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167B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40AD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1E70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9A75F4" w:rsidRPr="000C7531" w14:paraId="17575B56" w14:textId="77777777" w:rsidTr="009A75F4">
        <w:trPr>
          <w:trHeight w:val="13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DC67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2D50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445B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3F4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A07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0A6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0C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056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778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E6A4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DE92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9A75F4" w:rsidRPr="000C7531" w14:paraId="51ECB66A" w14:textId="77777777" w:rsidTr="009A75F4">
        <w:trPr>
          <w:trHeight w:val="139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B2F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1E9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B8FD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AC3D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4A0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67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9CD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1BD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7C8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A2E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8F6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E09F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FFD0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9A75F4" w:rsidRPr="000C7531" w14:paraId="07CEE330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D10F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EA0B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6750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39B3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4AB7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1B49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8578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026E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81024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EC87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BA67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E692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511E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9A75F4" w:rsidRPr="000C7531" w14:paraId="225B367E" w14:textId="77777777" w:rsidTr="009A75F4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628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5E64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DFF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690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873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9E46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2FD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41E9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D49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9102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631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53E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AA2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3C2BDF14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4C9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843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D92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206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40A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BDA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BDB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7D4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35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508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8D7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8F3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CBB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4892A0B7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C85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EB9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1A1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A5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981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2F1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FCD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C2B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7F1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523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4E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B17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91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137521A0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798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085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514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7F1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341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CEF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CDC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CC8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FA1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DE5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6A3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BC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A7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D40730E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BD6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272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045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838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B61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76F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21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4DB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F9A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708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C8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4F2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B5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BA4FF38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B58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F26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96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894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D16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B5F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774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66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B46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55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00A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FC0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C38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1A3AE4B1" w14:textId="77777777" w:rsidTr="009A75F4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AD7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32F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A53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2D9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27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9C1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4B4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125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AAA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D05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31A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DFB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F4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8375D4D" w14:textId="77777777" w:rsidTr="009A75F4">
        <w:trPr>
          <w:trHeight w:val="276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16F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ED0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29A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16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198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FB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63A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CD4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BFB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757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59F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CBE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CDE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49612465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2A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C65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F06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24C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629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56E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863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87D5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380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EC7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34A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C75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95E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13B5DB2B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052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16B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104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F7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A5A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692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0E0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D45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588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8B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A1F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E0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35F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1DB1BB26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33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64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72D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85A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4DA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94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ECD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8F6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A9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874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97E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C00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6B7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676B8AB1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664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0C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272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51A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FE0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953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E85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83D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6D8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CA4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1DD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166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327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5B2D2DB9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A07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9C5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D4D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C86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C28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B97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FC5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883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892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BCC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71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F40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504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247B4FD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F72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6E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64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59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2F0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5A7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4EA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C71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B14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A3E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838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AAD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6D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CF8FAB4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CD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54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1E9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44B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2E9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996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537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117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959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89E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65E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C92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12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DC0ED24" w14:textId="77777777" w:rsidTr="009A75F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4A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83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AC0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BDF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E37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C06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C7C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D1C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6BA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AD8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CEE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9E3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88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617F7EF7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68B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872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AD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D025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CF4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A02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CB1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3A8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6D72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076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E2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726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58C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632671FA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BE2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BC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9BC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954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8C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B32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06B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2D4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3A1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AE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0F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B9D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99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4D833D82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6AC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F76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3E6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EB6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FE3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831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D8C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38C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5A6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0F4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24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BE3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2DC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4C1AB8EB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7FD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20B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029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7EC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426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6C8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2B9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F9F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F04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266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7AF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DE6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B1C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26B54F0C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E0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860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F4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06A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456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3E0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B86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33E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727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627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746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7E8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2AA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1F25BE70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402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66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57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2DD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91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B27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7AA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F4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150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63C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9B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B8C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A03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563ECAEF" w14:textId="77777777" w:rsidTr="009A75F4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967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53E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DA3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7D6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75F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218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483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DF0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540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482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47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CA2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37B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193F35AC" w14:textId="77777777" w:rsidTr="009A75F4">
        <w:trPr>
          <w:trHeight w:val="27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04D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4E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BB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B5E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6CF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C20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A4F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44B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135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024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8B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2E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A6E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</w:tbl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70"/>
        <w:gridCol w:w="744"/>
        <w:gridCol w:w="438"/>
        <w:gridCol w:w="950"/>
        <w:gridCol w:w="531"/>
        <w:gridCol w:w="651"/>
        <w:gridCol w:w="651"/>
        <w:gridCol w:w="379"/>
        <w:gridCol w:w="1036"/>
        <w:gridCol w:w="277"/>
        <w:gridCol w:w="657"/>
        <w:gridCol w:w="485"/>
        <w:gridCol w:w="1037"/>
        <w:gridCol w:w="373"/>
        <w:gridCol w:w="808"/>
        <w:gridCol w:w="712"/>
        <w:gridCol w:w="470"/>
        <w:gridCol w:w="803"/>
        <w:gridCol w:w="302"/>
        <w:gridCol w:w="955"/>
        <w:gridCol w:w="451"/>
        <w:gridCol w:w="581"/>
        <w:gridCol w:w="1191"/>
      </w:tblGrid>
      <w:tr w:rsidR="009A75F4" w:rsidRPr="000C7531" w14:paraId="6644B9F0" w14:textId="77777777" w:rsidTr="009A75F4">
        <w:trPr>
          <w:trHeight w:val="264"/>
        </w:trPr>
        <w:tc>
          <w:tcPr>
            <w:tcW w:w="541" w:type="pct"/>
            <w:gridSpan w:val="2"/>
            <w:hideMark/>
          </w:tcPr>
          <w:p w14:paraId="7D4CA86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pct"/>
            <w:gridSpan w:val="3"/>
            <w:hideMark/>
          </w:tcPr>
          <w:p w14:paraId="00E495D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hideMark/>
          </w:tcPr>
          <w:p w14:paraId="5C56063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gridSpan w:val="3"/>
            <w:hideMark/>
          </w:tcPr>
          <w:p w14:paraId="6B3A52E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hideMark/>
          </w:tcPr>
          <w:p w14:paraId="378AB60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hideMark/>
          </w:tcPr>
          <w:p w14:paraId="5F75927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hideMark/>
          </w:tcPr>
          <w:p w14:paraId="3C81B9D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hideMark/>
          </w:tcPr>
          <w:p w14:paraId="57C39E0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hideMark/>
          </w:tcPr>
          <w:p w14:paraId="0691AD5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hideMark/>
          </w:tcPr>
          <w:p w14:paraId="1DB28FD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546A29BE" w14:textId="77777777" w:rsidTr="009A75F4">
        <w:trPr>
          <w:trHeight w:val="264"/>
        </w:trPr>
        <w:tc>
          <w:tcPr>
            <w:tcW w:w="541" w:type="pct"/>
            <w:gridSpan w:val="2"/>
            <w:hideMark/>
          </w:tcPr>
          <w:p w14:paraId="759E2B0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3"/>
            <w:hideMark/>
          </w:tcPr>
          <w:p w14:paraId="4FE60C5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hideMark/>
          </w:tcPr>
          <w:p w14:paraId="4773C95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gridSpan w:val="3"/>
            <w:hideMark/>
          </w:tcPr>
          <w:p w14:paraId="400095E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hideMark/>
          </w:tcPr>
          <w:p w14:paraId="7183A3B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hideMark/>
          </w:tcPr>
          <w:p w14:paraId="622BC94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hideMark/>
          </w:tcPr>
          <w:p w14:paraId="44D51B3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hideMark/>
          </w:tcPr>
          <w:p w14:paraId="3E8284F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hideMark/>
          </w:tcPr>
          <w:p w14:paraId="3034E6F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hideMark/>
          </w:tcPr>
          <w:p w14:paraId="788D00F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19001BB7" w14:textId="77777777" w:rsidTr="009A75F4">
        <w:trPr>
          <w:trHeight w:val="1188"/>
        </w:trPr>
        <w:tc>
          <w:tcPr>
            <w:tcW w:w="541" w:type="pct"/>
            <w:gridSpan w:val="2"/>
            <w:vMerge w:val="restart"/>
            <w:hideMark/>
          </w:tcPr>
          <w:p w14:paraId="07D0322C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22" w:type="pct"/>
            <w:gridSpan w:val="3"/>
            <w:vMerge w:val="restart"/>
            <w:hideMark/>
          </w:tcPr>
          <w:p w14:paraId="592174C9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71" w:type="pct"/>
            <w:gridSpan w:val="6"/>
            <w:hideMark/>
          </w:tcPr>
          <w:p w14:paraId="738A22B3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074" w:type="pct"/>
            <w:gridSpan w:val="10"/>
            <w:hideMark/>
          </w:tcPr>
          <w:p w14:paraId="15622B82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91" w:type="pct"/>
            <w:gridSpan w:val="2"/>
            <w:vMerge w:val="restart"/>
            <w:hideMark/>
          </w:tcPr>
          <w:p w14:paraId="722BE514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9A75F4" w:rsidRPr="000C7531" w14:paraId="2CA58CB5" w14:textId="77777777" w:rsidTr="009A75F4">
        <w:trPr>
          <w:trHeight w:val="1320"/>
        </w:trPr>
        <w:tc>
          <w:tcPr>
            <w:tcW w:w="541" w:type="pct"/>
            <w:gridSpan w:val="2"/>
            <w:vMerge/>
            <w:hideMark/>
          </w:tcPr>
          <w:p w14:paraId="3434013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3"/>
            <w:vMerge/>
            <w:hideMark/>
          </w:tcPr>
          <w:p w14:paraId="4A205F1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 w:val="restart"/>
            <w:hideMark/>
          </w:tcPr>
          <w:p w14:paraId="56EDF98F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8" w:type="pct"/>
            <w:gridSpan w:val="4"/>
            <w:hideMark/>
          </w:tcPr>
          <w:p w14:paraId="028BBFDD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11" w:type="pct"/>
            <w:gridSpan w:val="3"/>
            <w:vMerge w:val="restart"/>
            <w:hideMark/>
          </w:tcPr>
          <w:p w14:paraId="464C3DC1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06" w:type="pct"/>
            <w:gridSpan w:val="2"/>
            <w:vMerge w:val="restart"/>
            <w:hideMark/>
          </w:tcPr>
          <w:p w14:paraId="75E9DEFE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13" w:type="pct"/>
            <w:gridSpan w:val="2"/>
            <w:vMerge w:val="restart"/>
            <w:hideMark/>
          </w:tcPr>
          <w:p w14:paraId="281CAADD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44" w:type="pct"/>
            <w:gridSpan w:val="3"/>
            <w:vMerge w:val="restart"/>
            <w:hideMark/>
          </w:tcPr>
          <w:p w14:paraId="6ED3AC09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91" w:type="pct"/>
            <w:gridSpan w:val="2"/>
            <w:vMerge/>
            <w:hideMark/>
          </w:tcPr>
          <w:p w14:paraId="497BC79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C85371A" w14:textId="77777777" w:rsidTr="009A75F4">
        <w:trPr>
          <w:trHeight w:val="1392"/>
        </w:trPr>
        <w:tc>
          <w:tcPr>
            <w:tcW w:w="541" w:type="pct"/>
            <w:gridSpan w:val="2"/>
            <w:vMerge/>
            <w:hideMark/>
          </w:tcPr>
          <w:p w14:paraId="6613B7D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3"/>
            <w:vMerge/>
            <w:hideMark/>
          </w:tcPr>
          <w:p w14:paraId="1D80CD3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vMerge/>
            <w:hideMark/>
          </w:tcPr>
          <w:p w14:paraId="714E429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gridSpan w:val="3"/>
            <w:hideMark/>
          </w:tcPr>
          <w:p w14:paraId="625EC712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4" w:type="pct"/>
            <w:hideMark/>
          </w:tcPr>
          <w:p w14:paraId="6907DA5F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11" w:type="pct"/>
            <w:gridSpan w:val="3"/>
            <w:vMerge/>
            <w:hideMark/>
          </w:tcPr>
          <w:p w14:paraId="6D5170B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vMerge/>
            <w:hideMark/>
          </w:tcPr>
          <w:p w14:paraId="685ED0A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vMerge/>
            <w:hideMark/>
          </w:tcPr>
          <w:p w14:paraId="1877C0A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vMerge/>
            <w:hideMark/>
          </w:tcPr>
          <w:p w14:paraId="4527B28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vMerge/>
            <w:hideMark/>
          </w:tcPr>
          <w:p w14:paraId="1EF873F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CBEFDEC" w14:textId="77777777" w:rsidTr="009A75F4">
        <w:trPr>
          <w:trHeight w:val="264"/>
        </w:trPr>
        <w:tc>
          <w:tcPr>
            <w:tcW w:w="541" w:type="pct"/>
            <w:gridSpan w:val="2"/>
            <w:hideMark/>
          </w:tcPr>
          <w:p w14:paraId="5D9FA3A8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2" w:type="pct"/>
            <w:gridSpan w:val="3"/>
            <w:hideMark/>
          </w:tcPr>
          <w:p w14:paraId="50563B3F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4" w:type="pct"/>
            <w:gridSpan w:val="2"/>
            <w:hideMark/>
          </w:tcPr>
          <w:p w14:paraId="172BCA36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4" w:type="pct"/>
            <w:gridSpan w:val="3"/>
            <w:hideMark/>
          </w:tcPr>
          <w:p w14:paraId="05F949CB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" w:type="pct"/>
            <w:hideMark/>
          </w:tcPr>
          <w:p w14:paraId="4790B1DC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1" w:type="pct"/>
            <w:gridSpan w:val="3"/>
            <w:hideMark/>
          </w:tcPr>
          <w:p w14:paraId="150418D8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6" w:type="pct"/>
            <w:gridSpan w:val="2"/>
            <w:hideMark/>
          </w:tcPr>
          <w:p w14:paraId="5939DABA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3" w:type="pct"/>
            <w:gridSpan w:val="2"/>
            <w:hideMark/>
          </w:tcPr>
          <w:p w14:paraId="1B88FD9F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" w:type="pct"/>
            <w:gridSpan w:val="3"/>
            <w:hideMark/>
          </w:tcPr>
          <w:p w14:paraId="71766D63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1" w:type="pct"/>
            <w:gridSpan w:val="2"/>
            <w:hideMark/>
          </w:tcPr>
          <w:p w14:paraId="674F6ABF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9A75F4" w:rsidRPr="000C7531" w14:paraId="7603C1A0" w14:textId="77777777" w:rsidTr="009A75F4">
        <w:trPr>
          <w:trHeight w:val="264"/>
        </w:trPr>
        <w:tc>
          <w:tcPr>
            <w:tcW w:w="541" w:type="pct"/>
            <w:gridSpan w:val="2"/>
            <w:hideMark/>
          </w:tcPr>
          <w:p w14:paraId="76202D1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hideMark/>
          </w:tcPr>
          <w:p w14:paraId="4B6E83A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hideMark/>
          </w:tcPr>
          <w:p w14:paraId="69BC7AD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hideMark/>
          </w:tcPr>
          <w:p w14:paraId="7EC1BBF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695594A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hideMark/>
          </w:tcPr>
          <w:p w14:paraId="1333B57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hideMark/>
          </w:tcPr>
          <w:p w14:paraId="41C63D7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hideMark/>
          </w:tcPr>
          <w:p w14:paraId="6D3031B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hideMark/>
          </w:tcPr>
          <w:p w14:paraId="6CF09B5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hideMark/>
          </w:tcPr>
          <w:p w14:paraId="658337E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2A1FEB9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0927FFE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5E900BD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572229C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54AA148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1BE3743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7FED1EC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46C324E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476C16D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18B4731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5DB1374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5B4E0673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4BB5E2F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1BCFE20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111F4CB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78CF9D7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4FD9B26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6D9E0C2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634451B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4EFF998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3EB24EF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598B97D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4546D41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5B5A4BB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3217481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4235F61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2B2FD39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64D4F08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581CD02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646B135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7AD26F0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75FB8CF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4E5B6C3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B6A3A85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55F00B3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74EB041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7708A84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222D191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37286B1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24A0FBC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4EE760B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1D758C5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4195D33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2BD527F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52E59C45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2553BE5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18BA923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4886E8D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7A9F832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5477637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032F55C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49F95CD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7E6BD03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091FC79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2338BE3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90E660E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4DA8D29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60A2D3C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61A4321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7323902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365DE72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4B7AC6C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4028657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68C916F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0581E27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62D88FB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1ABE5701" w14:textId="77777777" w:rsidTr="009A75F4">
        <w:trPr>
          <w:trHeight w:val="276"/>
        </w:trPr>
        <w:tc>
          <w:tcPr>
            <w:tcW w:w="541" w:type="pct"/>
            <w:gridSpan w:val="2"/>
            <w:noWrap/>
            <w:hideMark/>
          </w:tcPr>
          <w:p w14:paraId="286DE34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1AB408F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07C9734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565757E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6FD545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63C75D7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7259725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6C85A60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5E3FAD7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4BEE945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5EFB5B2F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131C831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47DD553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111A9BE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44DC025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47520B5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3189AC4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09A2BE9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4376736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3237353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0B01CBF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704DD44D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6BE615B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74DB8F5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26175E5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698BFA9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3A184BE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5125358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1B83A75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24B7243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20F4747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5D25056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25138DF1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74D6868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64F3F34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7DC9164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26697F8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384F66E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592B1FC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666F052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4C25D70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62B6046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7BD492E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2E69994C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7A39260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7D758FD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221C4A7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326211A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774BD34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32F58A6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10CABCF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4CC0817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1033600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1DF72C4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7BA1C5DC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242AD0B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19963A6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334C2CA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0C5AFB3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19630A1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07873AA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69E0C1E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6E7C649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352C816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076CFFE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9743F6D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083088A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48F8232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72693B8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4A1D71E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66A765E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3EFC8D6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79CA983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6C3F4FD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53E7230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6538A73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5EAB9AA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0BB20CE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48A56DE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0D771AE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2D4FE8C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6DA22AD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0151EF9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3F6249C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38B4444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76AC7B4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5202866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A6A9276" w14:textId="77777777" w:rsidTr="009A75F4">
        <w:trPr>
          <w:trHeight w:val="276"/>
        </w:trPr>
        <w:tc>
          <w:tcPr>
            <w:tcW w:w="541" w:type="pct"/>
            <w:gridSpan w:val="2"/>
            <w:noWrap/>
            <w:hideMark/>
          </w:tcPr>
          <w:p w14:paraId="58E19AF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2" w:type="pct"/>
            <w:gridSpan w:val="3"/>
            <w:noWrap/>
            <w:hideMark/>
          </w:tcPr>
          <w:p w14:paraId="6202679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14:paraId="114C193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2F70304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7DF8800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4153CEB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472E951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611AF6F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62821B0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3452E0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2D35D8A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1581B21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14:paraId="2B9A653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14:paraId="5D2AAE2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4968C61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5384671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1973345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73ACECA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4BFF180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1449DDA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70C7FA1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0EC6DC8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41B84EB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14:paraId="56B0F60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14:paraId="5DDA8CA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2452F26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1D295BE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56B7F05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698BBBE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30B5652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39F5DB1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27E2BFF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7C148D9C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493C6AD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14:paraId="2DDAD9F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14:paraId="3FE8FD9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6854BB4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15A098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4CF6636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2350F64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74041B8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5CA0731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126D099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6450468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3B8991A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14:paraId="27A4C65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14:paraId="775A1DA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5730308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6EC3D44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69B2E0E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0E6B2B1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40606F5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4E9C249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573563D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7D03E6DB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10C6CB9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14:paraId="357C65F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14:paraId="005FE0D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7940549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33FB0F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417D9C9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0AEE685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7726812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1B35154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5E7D03B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0B6B0E9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19BC50E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14:paraId="6879673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14:paraId="1478AD8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74A4D42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726BAF0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2826E89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77B5366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7DF5EA6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5E2F817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5F865D5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0ED57FC3" w14:textId="77777777" w:rsidTr="009A75F4">
        <w:trPr>
          <w:trHeight w:val="264"/>
        </w:trPr>
        <w:tc>
          <w:tcPr>
            <w:tcW w:w="541" w:type="pct"/>
            <w:gridSpan w:val="2"/>
            <w:noWrap/>
            <w:hideMark/>
          </w:tcPr>
          <w:p w14:paraId="3BADB53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14:paraId="120E896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14:paraId="52BAF12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68C1C40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6C8AF59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29FDB8D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05A9E9E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627F00C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3D4EE06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160311F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028CDCAA" w14:textId="77777777" w:rsidTr="009A75F4">
        <w:trPr>
          <w:trHeight w:val="276"/>
        </w:trPr>
        <w:tc>
          <w:tcPr>
            <w:tcW w:w="541" w:type="pct"/>
            <w:gridSpan w:val="2"/>
            <w:noWrap/>
            <w:hideMark/>
          </w:tcPr>
          <w:p w14:paraId="2F930A7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22" w:type="pct"/>
            <w:gridSpan w:val="3"/>
            <w:noWrap/>
            <w:hideMark/>
          </w:tcPr>
          <w:p w14:paraId="3704908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gridSpan w:val="2"/>
            <w:noWrap/>
            <w:hideMark/>
          </w:tcPr>
          <w:p w14:paraId="45287D9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4" w:type="pct"/>
            <w:gridSpan w:val="3"/>
            <w:noWrap/>
            <w:hideMark/>
          </w:tcPr>
          <w:p w14:paraId="3D66730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" w:type="pct"/>
            <w:noWrap/>
            <w:hideMark/>
          </w:tcPr>
          <w:p w14:paraId="1E56B7D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pct"/>
            <w:gridSpan w:val="3"/>
            <w:noWrap/>
            <w:hideMark/>
          </w:tcPr>
          <w:p w14:paraId="7FD7A21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gridSpan w:val="2"/>
            <w:noWrap/>
            <w:hideMark/>
          </w:tcPr>
          <w:p w14:paraId="0E718D1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gridSpan w:val="2"/>
            <w:noWrap/>
            <w:hideMark/>
          </w:tcPr>
          <w:p w14:paraId="353F860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gridSpan w:val="3"/>
            <w:noWrap/>
            <w:hideMark/>
          </w:tcPr>
          <w:p w14:paraId="6106658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" w:type="pct"/>
            <w:gridSpan w:val="2"/>
            <w:noWrap/>
            <w:hideMark/>
          </w:tcPr>
          <w:p w14:paraId="4D70FC5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469E715" w14:textId="77777777" w:rsidTr="00CD7D1F">
        <w:trPr>
          <w:trHeight w:val="276"/>
        </w:trPr>
        <w:tc>
          <w:tcPr>
            <w:tcW w:w="541" w:type="pct"/>
            <w:gridSpan w:val="2"/>
            <w:tcBorders>
              <w:bottom w:val="nil"/>
            </w:tcBorders>
            <w:noWrap/>
          </w:tcPr>
          <w:p w14:paraId="1159D9AC" w14:textId="77777777" w:rsidR="009A75F4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29E1CF" w14:textId="77777777" w:rsidR="009A75F4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14CB79" w14:textId="77777777" w:rsidR="009A75F4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A2C598" w14:textId="03C8814B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gridSpan w:val="3"/>
            <w:tcBorders>
              <w:bottom w:val="nil"/>
            </w:tcBorders>
            <w:noWrap/>
          </w:tcPr>
          <w:p w14:paraId="298316E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gridSpan w:val="2"/>
            <w:tcBorders>
              <w:bottom w:val="nil"/>
            </w:tcBorders>
            <w:noWrap/>
          </w:tcPr>
          <w:p w14:paraId="2513A9F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gridSpan w:val="3"/>
            <w:tcBorders>
              <w:bottom w:val="nil"/>
            </w:tcBorders>
            <w:noWrap/>
          </w:tcPr>
          <w:p w14:paraId="7E6B313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tcBorders>
              <w:bottom w:val="nil"/>
            </w:tcBorders>
            <w:noWrap/>
          </w:tcPr>
          <w:p w14:paraId="714C847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" w:type="pct"/>
            <w:gridSpan w:val="3"/>
            <w:tcBorders>
              <w:bottom w:val="nil"/>
            </w:tcBorders>
            <w:noWrap/>
          </w:tcPr>
          <w:p w14:paraId="1F83AA8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gridSpan w:val="2"/>
            <w:tcBorders>
              <w:bottom w:val="nil"/>
            </w:tcBorders>
            <w:noWrap/>
          </w:tcPr>
          <w:p w14:paraId="1931749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gridSpan w:val="2"/>
            <w:tcBorders>
              <w:bottom w:val="nil"/>
            </w:tcBorders>
            <w:noWrap/>
          </w:tcPr>
          <w:p w14:paraId="1952177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gridSpan w:val="3"/>
            <w:tcBorders>
              <w:bottom w:val="nil"/>
            </w:tcBorders>
            <w:noWrap/>
          </w:tcPr>
          <w:p w14:paraId="7D5A6DC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gridSpan w:val="2"/>
            <w:tcBorders>
              <w:bottom w:val="nil"/>
            </w:tcBorders>
            <w:noWrap/>
          </w:tcPr>
          <w:p w14:paraId="1131F3F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17D3CC1A" w14:textId="77777777" w:rsidTr="00CD7D1F">
        <w:trPr>
          <w:trHeight w:val="804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376A0" w14:textId="77777777" w:rsidR="009A75F4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4AA168" w14:textId="7E8F1FB1" w:rsidR="009A75F4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BFD80A" w14:textId="01CFD286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CC1ED2" w14:textId="5DC72459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CA54CE" w14:textId="5C2440F2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DC6325" w14:textId="22D47D7A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DE6EB0" w14:textId="0C4926B7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D5EE69C" w14:textId="6CC1EE59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1B9F3" w14:textId="7CA79596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22946D" w14:textId="7DA4FA07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18D5FB" w14:textId="7CD5C656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26CE60" w14:textId="5BC7F989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BCF39C" w14:textId="68DA5E4B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604D0C" w14:textId="35788B1E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7DDBDB" w14:textId="33685838" w:rsidR="00CD7D1F" w:rsidRDefault="00CD7D1F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1EDEFB" w14:textId="77777777" w:rsidR="009A75F4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7D5933" w14:textId="5E5D38F8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</w:tr>
      <w:tr w:rsidR="009A75F4" w:rsidRPr="000C7531" w14:paraId="7C81B57F" w14:textId="77777777" w:rsidTr="00CD7D1F">
        <w:trPr>
          <w:trHeight w:val="264"/>
        </w:trPr>
        <w:tc>
          <w:tcPr>
            <w:tcW w:w="294" w:type="pct"/>
            <w:tcBorders>
              <w:top w:val="nil"/>
            </w:tcBorders>
            <w:noWrap/>
            <w:hideMark/>
          </w:tcPr>
          <w:p w14:paraId="3349BB5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</w:tcBorders>
            <w:hideMark/>
          </w:tcPr>
          <w:p w14:paraId="2EA5C84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nil"/>
            </w:tcBorders>
            <w:hideMark/>
          </w:tcPr>
          <w:p w14:paraId="290168C5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</w:tcBorders>
            <w:hideMark/>
          </w:tcPr>
          <w:p w14:paraId="361D15A6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</w:tcBorders>
            <w:hideMark/>
          </w:tcPr>
          <w:p w14:paraId="14D4511B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  <w:hideMark/>
          </w:tcPr>
          <w:p w14:paraId="30383D72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tcBorders>
              <w:top w:val="nil"/>
            </w:tcBorders>
            <w:hideMark/>
          </w:tcPr>
          <w:p w14:paraId="789A0093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Borders>
              <w:top w:val="nil"/>
            </w:tcBorders>
            <w:hideMark/>
          </w:tcPr>
          <w:p w14:paraId="4714F027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</w:tcBorders>
            <w:hideMark/>
          </w:tcPr>
          <w:p w14:paraId="094DDF9D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tcBorders>
              <w:top w:val="nil"/>
            </w:tcBorders>
            <w:noWrap/>
            <w:hideMark/>
          </w:tcPr>
          <w:p w14:paraId="0B883C8A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</w:tcBorders>
            <w:noWrap/>
            <w:hideMark/>
          </w:tcPr>
          <w:p w14:paraId="04873DF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tcBorders>
              <w:top w:val="nil"/>
            </w:tcBorders>
            <w:noWrap/>
            <w:hideMark/>
          </w:tcPr>
          <w:p w14:paraId="53602F2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</w:tcBorders>
            <w:noWrap/>
            <w:hideMark/>
          </w:tcPr>
          <w:p w14:paraId="2BFDB48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nil"/>
            </w:tcBorders>
            <w:noWrap/>
            <w:hideMark/>
          </w:tcPr>
          <w:p w14:paraId="3F034BD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DD242A3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171CB80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14:paraId="43CCDE2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5" w:type="pct"/>
            <w:gridSpan w:val="10"/>
            <w:hideMark/>
          </w:tcPr>
          <w:p w14:paraId="25735071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79" w:type="pct"/>
            <w:gridSpan w:val="2"/>
            <w:hideMark/>
          </w:tcPr>
          <w:p w14:paraId="53E1C376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1714597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02B9DF2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14:paraId="2FB2FE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14:paraId="00C9815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14:paraId="4D7287D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052467FC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46532C0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7FCBCC1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861BB9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686667E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14:paraId="3BACA67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14:paraId="697A064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noWrap/>
            <w:hideMark/>
          </w:tcPr>
          <w:p w14:paraId="094ED73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noWrap/>
            <w:hideMark/>
          </w:tcPr>
          <w:p w14:paraId="30A3062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7930410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4B3BF6E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567C90E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14:paraId="03D0C21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14:paraId="7AB2DF1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14:paraId="3B2492E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FBFD7DB" w14:textId="77777777" w:rsidTr="009A75F4">
        <w:trPr>
          <w:trHeight w:val="1116"/>
        </w:trPr>
        <w:tc>
          <w:tcPr>
            <w:tcW w:w="1375" w:type="pct"/>
            <w:gridSpan w:val="6"/>
            <w:hideMark/>
          </w:tcPr>
          <w:p w14:paraId="60B5EDA3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322" w:type="pct"/>
            <w:gridSpan w:val="2"/>
            <w:vMerge w:val="restart"/>
            <w:hideMark/>
          </w:tcPr>
          <w:p w14:paraId="3E6A5DCE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2" w:type="pct"/>
            <w:vMerge w:val="restart"/>
            <w:hideMark/>
          </w:tcPr>
          <w:p w14:paraId="119D8EA4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436" w:type="pct"/>
            <w:gridSpan w:val="3"/>
            <w:vMerge w:val="restart"/>
            <w:hideMark/>
          </w:tcPr>
          <w:p w14:paraId="6475E525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353" w:type="pct"/>
            <w:vMerge w:val="restart"/>
            <w:hideMark/>
          </w:tcPr>
          <w:p w14:paraId="19E4A5CB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Категории потребителей муниципальной услуги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73B91F0E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определения исполнителей муниципальной услуги</w:t>
            </w:r>
          </w:p>
          <w:p w14:paraId="1FE952C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1944F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781CD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2BF80F4C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оказания муниципальной услуги</w:t>
            </w:r>
          </w:p>
        </w:tc>
        <w:tc>
          <w:tcPr>
            <w:tcW w:w="999" w:type="pct"/>
            <w:gridSpan w:val="5"/>
            <w:hideMark/>
          </w:tcPr>
          <w:p w14:paraId="666F953F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05" w:type="pct"/>
            <w:vMerge w:val="restart"/>
            <w:hideMark/>
          </w:tcPr>
          <w:p w14:paraId="61BD8C65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9A75F4" w:rsidRPr="000C7531" w14:paraId="199729A6" w14:textId="77777777" w:rsidTr="009A75F4">
        <w:trPr>
          <w:trHeight w:val="708"/>
        </w:trPr>
        <w:tc>
          <w:tcPr>
            <w:tcW w:w="294" w:type="pct"/>
            <w:vMerge w:val="restart"/>
            <w:hideMark/>
          </w:tcPr>
          <w:p w14:paraId="3DC8CC3E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5B503EA3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испонителя муниципальной услуги</w:t>
            </w:r>
          </w:p>
        </w:tc>
        <w:tc>
          <w:tcPr>
            <w:tcW w:w="702" w:type="pct"/>
            <w:gridSpan w:val="3"/>
            <w:hideMark/>
          </w:tcPr>
          <w:p w14:paraId="307FE46F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22" w:type="pct"/>
            <w:gridSpan w:val="2"/>
            <w:vMerge/>
            <w:hideMark/>
          </w:tcPr>
          <w:p w14:paraId="356B3B6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6DD2F0C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506AEC2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30F1D44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8689DC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70799EC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 w:val="restart"/>
            <w:hideMark/>
          </w:tcPr>
          <w:p w14:paraId="04CE1191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49" w:type="pct"/>
            <w:gridSpan w:val="3"/>
            <w:hideMark/>
          </w:tcPr>
          <w:p w14:paraId="70849B26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5" w:type="pct"/>
            <w:vMerge/>
            <w:hideMark/>
          </w:tcPr>
          <w:p w14:paraId="2A40F8D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18E7C0D0" w14:textId="77777777" w:rsidTr="009A75F4">
        <w:trPr>
          <w:trHeight w:val="2088"/>
        </w:trPr>
        <w:tc>
          <w:tcPr>
            <w:tcW w:w="294" w:type="pct"/>
            <w:vMerge/>
            <w:hideMark/>
          </w:tcPr>
          <w:p w14:paraId="57257B1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53F07E5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hideMark/>
          </w:tcPr>
          <w:p w14:paraId="4C2ADC84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</w:p>
        </w:tc>
        <w:tc>
          <w:tcPr>
            <w:tcW w:w="379" w:type="pct"/>
            <w:gridSpan w:val="2"/>
            <w:hideMark/>
          </w:tcPr>
          <w:p w14:paraId="235A8DCB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22" w:type="pct"/>
            <w:gridSpan w:val="2"/>
            <w:vMerge/>
            <w:hideMark/>
          </w:tcPr>
          <w:p w14:paraId="63FE766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3411C04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2809989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132EBE6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034C4DF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156D11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hideMark/>
          </w:tcPr>
          <w:p w14:paraId="1A9F74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hideMark/>
          </w:tcPr>
          <w:p w14:paraId="72345018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3" w:type="pct"/>
            <w:gridSpan w:val="2"/>
            <w:hideMark/>
          </w:tcPr>
          <w:p w14:paraId="5BF19118" w14:textId="77777777" w:rsidR="009A75F4" w:rsidRPr="000C7531" w:rsidRDefault="009A75F4" w:rsidP="009A75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5" w:type="pct"/>
            <w:vMerge/>
            <w:hideMark/>
          </w:tcPr>
          <w:p w14:paraId="5D58209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38252C28" w14:textId="77777777" w:rsidTr="009A75F4">
        <w:trPr>
          <w:trHeight w:val="264"/>
        </w:trPr>
        <w:tc>
          <w:tcPr>
            <w:tcW w:w="294" w:type="pct"/>
            <w:hideMark/>
          </w:tcPr>
          <w:p w14:paraId="0DDCB1A0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9" w:type="pct"/>
            <w:gridSpan w:val="2"/>
            <w:hideMark/>
          </w:tcPr>
          <w:p w14:paraId="6696F43B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  <w:hideMark/>
          </w:tcPr>
          <w:p w14:paraId="4824629C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pct"/>
            <w:gridSpan w:val="2"/>
            <w:hideMark/>
          </w:tcPr>
          <w:p w14:paraId="36E7D915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" w:type="pct"/>
            <w:gridSpan w:val="2"/>
            <w:hideMark/>
          </w:tcPr>
          <w:p w14:paraId="777FCF5F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" w:type="pct"/>
            <w:hideMark/>
          </w:tcPr>
          <w:p w14:paraId="7D435A0E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6" w:type="pct"/>
            <w:gridSpan w:val="3"/>
            <w:hideMark/>
          </w:tcPr>
          <w:p w14:paraId="1BE2D6AE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3" w:type="pct"/>
            <w:hideMark/>
          </w:tcPr>
          <w:p w14:paraId="685293F8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9" w:type="pct"/>
            <w:gridSpan w:val="2"/>
            <w:hideMark/>
          </w:tcPr>
          <w:p w14:paraId="43038B3A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9" w:type="pct"/>
            <w:gridSpan w:val="2"/>
            <w:hideMark/>
          </w:tcPr>
          <w:p w14:paraId="7A010CC1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gridSpan w:val="2"/>
            <w:hideMark/>
          </w:tcPr>
          <w:p w14:paraId="15533C68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" w:type="pct"/>
            <w:hideMark/>
          </w:tcPr>
          <w:p w14:paraId="354111A9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gridSpan w:val="2"/>
            <w:hideMark/>
          </w:tcPr>
          <w:p w14:paraId="1C4F5CDC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5" w:type="pct"/>
            <w:hideMark/>
          </w:tcPr>
          <w:p w14:paraId="2BAA1CF2" w14:textId="77777777" w:rsidR="009A75F4" w:rsidRPr="000C7531" w:rsidRDefault="009A75F4" w:rsidP="009A75F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9A75F4" w:rsidRPr="000C7531" w14:paraId="2D53A9F2" w14:textId="77777777" w:rsidTr="009A75F4">
        <w:trPr>
          <w:trHeight w:val="264"/>
        </w:trPr>
        <w:tc>
          <w:tcPr>
            <w:tcW w:w="294" w:type="pct"/>
            <w:vMerge w:val="restart"/>
            <w:hideMark/>
          </w:tcPr>
          <w:p w14:paraId="051BD5D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17E88F9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4FD9B44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6DE5DD8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vMerge w:val="restart"/>
            <w:hideMark/>
          </w:tcPr>
          <w:p w14:paraId="266FBCA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14:paraId="27A48F2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6" w:type="pct"/>
            <w:gridSpan w:val="3"/>
            <w:vMerge w:val="restart"/>
            <w:hideMark/>
          </w:tcPr>
          <w:p w14:paraId="6F14D87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pct"/>
            <w:vMerge w:val="restart"/>
            <w:hideMark/>
          </w:tcPr>
          <w:p w14:paraId="0DC1D68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6050C06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14F21FD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hideMark/>
          </w:tcPr>
          <w:p w14:paraId="27BB33B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53BC0CC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14:paraId="704346E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14:paraId="6004A5A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3CADBA84" w14:textId="77777777" w:rsidTr="009A75F4">
        <w:trPr>
          <w:trHeight w:val="264"/>
        </w:trPr>
        <w:tc>
          <w:tcPr>
            <w:tcW w:w="294" w:type="pct"/>
            <w:vMerge/>
            <w:hideMark/>
          </w:tcPr>
          <w:p w14:paraId="7DAB7E2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7149FA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2D3E782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509454D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6588CDA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4C461C9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38C3AB0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458584D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E45D64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83AB8D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hideMark/>
          </w:tcPr>
          <w:p w14:paraId="0FD1CF6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7F0F285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14:paraId="038C789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14:paraId="3EFAF59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56864A2" w14:textId="77777777" w:rsidTr="009A75F4">
        <w:trPr>
          <w:trHeight w:val="264"/>
        </w:trPr>
        <w:tc>
          <w:tcPr>
            <w:tcW w:w="294" w:type="pct"/>
            <w:vMerge/>
            <w:hideMark/>
          </w:tcPr>
          <w:p w14:paraId="6FD9270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78BC1A6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34DC4D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985942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54921F9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04D1F7B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0619BD0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2475148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AA0485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32051E2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hideMark/>
          </w:tcPr>
          <w:p w14:paraId="0961CBF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07DB168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14:paraId="7AFD0C2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14:paraId="58C8AB8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8559919" w14:textId="77777777" w:rsidTr="009A75F4">
        <w:trPr>
          <w:trHeight w:val="264"/>
        </w:trPr>
        <w:tc>
          <w:tcPr>
            <w:tcW w:w="294" w:type="pct"/>
            <w:vMerge/>
            <w:hideMark/>
          </w:tcPr>
          <w:p w14:paraId="30E95C7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038E05C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7F3E2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7E80998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26900E1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7F796E0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707F156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5664EAD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7892B6B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F7763B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hideMark/>
          </w:tcPr>
          <w:p w14:paraId="12384A8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1490E77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14:paraId="160D0E8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14:paraId="0DF26D3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111DBB8" w14:textId="77777777" w:rsidTr="009A75F4">
        <w:trPr>
          <w:trHeight w:val="264"/>
        </w:trPr>
        <w:tc>
          <w:tcPr>
            <w:tcW w:w="294" w:type="pct"/>
            <w:vMerge/>
            <w:hideMark/>
          </w:tcPr>
          <w:p w14:paraId="76DF290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6A36B0C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F29F45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179003E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0AF27B4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13701BC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4EE6519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74D620A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55B02D2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62C0A30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hideMark/>
          </w:tcPr>
          <w:p w14:paraId="133A50E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3F3E8B3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14:paraId="5D6F293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14:paraId="0C8C652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876B7A7" w14:textId="77777777" w:rsidTr="009A75F4">
        <w:trPr>
          <w:trHeight w:val="264"/>
        </w:trPr>
        <w:tc>
          <w:tcPr>
            <w:tcW w:w="294" w:type="pct"/>
            <w:vMerge/>
            <w:hideMark/>
          </w:tcPr>
          <w:p w14:paraId="2526E50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602E214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64C07CC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7807CF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27470E4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6BFBD85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37A768E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2C715EE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1451D79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2C7E33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hideMark/>
          </w:tcPr>
          <w:p w14:paraId="6964936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5277381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14:paraId="42AEF51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14:paraId="4CFD321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38937F8" w14:textId="77777777" w:rsidTr="009A75F4">
        <w:trPr>
          <w:trHeight w:val="264"/>
        </w:trPr>
        <w:tc>
          <w:tcPr>
            <w:tcW w:w="294" w:type="pct"/>
            <w:vMerge/>
            <w:hideMark/>
          </w:tcPr>
          <w:p w14:paraId="6D7056B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09BB642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4FEE71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71F447E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43774E2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52FDCA9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6D50F07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5525221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0C9A0D7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0D02ABA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hideMark/>
          </w:tcPr>
          <w:p w14:paraId="3A7EF17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330241F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14:paraId="78AA65F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14:paraId="3C17AE5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0E3A718" w14:textId="77777777" w:rsidTr="009A75F4">
        <w:trPr>
          <w:trHeight w:val="276"/>
        </w:trPr>
        <w:tc>
          <w:tcPr>
            <w:tcW w:w="294" w:type="pct"/>
            <w:vMerge/>
            <w:hideMark/>
          </w:tcPr>
          <w:p w14:paraId="72350D8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78556F6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00A0920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B0EB98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6EF08FF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1DCEE75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258E655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62D2F89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5298DE2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D904C3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hideMark/>
          </w:tcPr>
          <w:p w14:paraId="33C810E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hideMark/>
          </w:tcPr>
          <w:p w14:paraId="1D3E2A1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hideMark/>
          </w:tcPr>
          <w:p w14:paraId="74E2887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hideMark/>
          </w:tcPr>
          <w:p w14:paraId="3199B5E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6660D31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688E378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32F63BE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B649CF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4DE6118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22" w:type="pct"/>
            <w:gridSpan w:val="2"/>
            <w:vMerge w:val="restart"/>
            <w:hideMark/>
          </w:tcPr>
          <w:p w14:paraId="0E3B86E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14:paraId="1CB2B5A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gridSpan w:val="3"/>
            <w:vMerge w:val="restart"/>
            <w:hideMark/>
          </w:tcPr>
          <w:p w14:paraId="0EF016A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hideMark/>
          </w:tcPr>
          <w:p w14:paraId="2BA09FC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4C1DD90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301CA0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14:paraId="5535659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14:paraId="7C86711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14:paraId="4CAE9F5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14:paraId="622451E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362F0338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3414CC3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1CEB5BC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C2BEC0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0C0ABE7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133A4AC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3E5382D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24CE738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1F33CA1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0DC43A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D1BFDB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75E20B9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14:paraId="7BE4323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14:paraId="7C6854F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14:paraId="49900C2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23F50522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449B470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1400763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70C2F47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0228673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630BC26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552DD01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59942D8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24A3C94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A6E2AF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2F744FE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14:paraId="1C2B286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14:paraId="3EB9506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14:paraId="664D811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14:paraId="465E1FC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08D6C679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09D2B0E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72D9A00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1DD0E0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86FE22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3743FA8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45EF4A1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07FA128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1FA6558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B2D1A7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1C5D97C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4D93B45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14:paraId="367B00D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14:paraId="27DB322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14:paraId="1F1F24E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6ACE29B4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3288D7A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46C6681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493A08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6E815B8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 w:val="restart"/>
            <w:hideMark/>
          </w:tcPr>
          <w:p w14:paraId="73A0AAF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14:paraId="75CAF79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gridSpan w:val="3"/>
            <w:vMerge w:val="restart"/>
            <w:hideMark/>
          </w:tcPr>
          <w:p w14:paraId="0688D7B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hideMark/>
          </w:tcPr>
          <w:p w14:paraId="4AC9219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211A4C9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08F9E3B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14:paraId="75A11A7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14:paraId="40827D7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14:paraId="6914E7E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14:paraId="6212157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08D10432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0222D66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0D88ED2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FE33E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B19194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7CEA964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4E93D61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1889287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60E23D9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626193F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5476107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5063A09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14:paraId="1914B38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14:paraId="4A36E58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14:paraId="3710567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5D768063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559AAF2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2A3E65D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36D536C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CA2618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6C855D7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535EEEF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7C01C8F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6B8708F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66FBAC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775D566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14:paraId="52C8C61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14:paraId="7B65744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14:paraId="7E2B43B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14:paraId="5CD11DF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6BA2C291" w14:textId="77777777" w:rsidTr="009A75F4">
        <w:trPr>
          <w:trHeight w:val="276"/>
        </w:trPr>
        <w:tc>
          <w:tcPr>
            <w:tcW w:w="294" w:type="pct"/>
            <w:noWrap/>
            <w:hideMark/>
          </w:tcPr>
          <w:p w14:paraId="26284E0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73452F6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037DD8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A3B5C5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1252419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78AAD20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4C47919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70A9E35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082658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657CE00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02AA4D8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" w:type="pct"/>
            <w:noWrap/>
            <w:hideMark/>
          </w:tcPr>
          <w:p w14:paraId="5A6DBCC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3" w:type="pct"/>
            <w:gridSpan w:val="2"/>
            <w:noWrap/>
            <w:hideMark/>
          </w:tcPr>
          <w:p w14:paraId="3EEF7AE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noWrap/>
            <w:hideMark/>
          </w:tcPr>
          <w:p w14:paraId="044BD12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A75F4" w:rsidRPr="000C7531" w14:paraId="1143FB0C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5E0F1DE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04F9F51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43D321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3AB7DDB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322" w:type="pct"/>
            <w:gridSpan w:val="2"/>
            <w:vMerge w:val="restart"/>
            <w:hideMark/>
          </w:tcPr>
          <w:p w14:paraId="3AC2BB1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14:paraId="5B90E90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gridSpan w:val="3"/>
            <w:vMerge w:val="restart"/>
            <w:hideMark/>
          </w:tcPr>
          <w:p w14:paraId="614892C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hideMark/>
          </w:tcPr>
          <w:p w14:paraId="3834937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540A49F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29C5889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14:paraId="1A15D13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5208D67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14:paraId="3818941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21F6B9D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32B2C548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7802A69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18BDE7A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86C50E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7E695F7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2B809AD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7FC0397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0C6A4A0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64A6AB4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6906DB7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71DBE3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5B1826D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4896E98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14:paraId="608A080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2A62FDE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E317EC9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0F47308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391C741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139D9AA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042B06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3976B1B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198D9AB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68745BE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52F5AFF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66B64E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510BB0A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14:paraId="4885380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39C46A2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14:paraId="3F29E1D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44C9D65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FDD38FC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1BD9A60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07C45A6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12CCE9C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5A3222C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506D2D2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076AB4A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23A0F89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716E23E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9644DB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0805C4B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6059520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5DAD192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14:paraId="54A9FC7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1847A6F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96C16B4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34DFDA9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0AD096F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7F3B39B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1E2335F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 w:val="restart"/>
            <w:hideMark/>
          </w:tcPr>
          <w:p w14:paraId="47D94B9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hideMark/>
          </w:tcPr>
          <w:p w14:paraId="763504E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6" w:type="pct"/>
            <w:gridSpan w:val="3"/>
            <w:vMerge w:val="restart"/>
            <w:hideMark/>
          </w:tcPr>
          <w:p w14:paraId="6B098B6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3" w:type="pct"/>
            <w:vMerge w:val="restart"/>
            <w:hideMark/>
          </w:tcPr>
          <w:p w14:paraId="6835A98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6DB5D2B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vMerge w:val="restart"/>
            <w:hideMark/>
          </w:tcPr>
          <w:p w14:paraId="7362CB6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14:paraId="3021ABA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16C2BD9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14:paraId="47EF61B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4584242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432E31ED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42AFE11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705BFAC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13AFF3E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602C3EC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1C71470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40BF0FF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7CD36B1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55BF2ED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274A27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6F8A213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212A628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72138E0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14:paraId="733C24A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655684B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3516A615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5E3E3BF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148E8D8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3BD7587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F6AB05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4AFAE56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163F48F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14DE9CB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3B3018A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3F2E097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642E1BC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noWrap/>
            <w:hideMark/>
          </w:tcPr>
          <w:p w14:paraId="57ECA3A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2C4FB30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14:paraId="08951B6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5B49B0F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6727717F" w14:textId="77777777" w:rsidTr="009A75F4">
        <w:trPr>
          <w:trHeight w:val="276"/>
        </w:trPr>
        <w:tc>
          <w:tcPr>
            <w:tcW w:w="294" w:type="pct"/>
            <w:noWrap/>
            <w:hideMark/>
          </w:tcPr>
          <w:p w14:paraId="40EE4FD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117AC22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2D76349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2ACC856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0327C17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14:paraId="27362A1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vMerge/>
            <w:hideMark/>
          </w:tcPr>
          <w:p w14:paraId="63FA1DE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vMerge/>
            <w:hideMark/>
          </w:tcPr>
          <w:p w14:paraId="0D5A44C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5B0DEEB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408BF3E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5419478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noWrap/>
            <w:hideMark/>
          </w:tcPr>
          <w:p w14:paraId="68D8DE2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noWrap/>
            <w:hideMark/>
          </w:tcPr>
          <w:p w14:paraId="62CE6FA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noWrap/>
            <w:hideMark/>
          </w:tcPr>
          <w:p w14:paraId="249E477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0F7A73B5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6F39FED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1EF3231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7095722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3048613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14:paraId="63C62CF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14:paraId="44B792C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noWrap/>
            <w:hideMark/>
          </w:tcPr>
          <w:p w14:paraId="518621E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noWrap/>
            <w:hideMark/>
          </w:tcPr>
          <w:p w14:paraId="21D047D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4E607BD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667BA93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31169E9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14:paraId="4BCE958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14:paraId="4F4BC00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14:paraId="2813824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735E2E5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67B58EE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3B388EA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C4BEB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2DD5082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14:paraId="60A5ED2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14:paraId="58879AC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noWrap/>
            <w:hideMark/>
          </w:tcPr>
          <w:p w14:paraId="6548B0A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noWrap/>
            <w:hideMark/>
          </w:tcPr>
          <w:p w14:paraId="30AF09D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461A000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6E810FB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68440E1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14:paraId="15DE182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14:paraId="04502FD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14:paraId="1347DEA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735C0CDF" w14:textId="77777777" w:rsidTr="009A75F4">
        <w:trPr>
          <w:trHeight w:val="264"/>
        </w:trPr>
        <w:tc>
          <w:tcPr>
            <w:tcW w:w="294" w:type="pct"/>
            <w:noWrap/>
            <w:hideMark/>
          </w:tcPr>
          <w:p w14:paraId="794E3B7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494B2622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302B64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7A187A8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14:paraId="182206C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14:paraId="6C6AE9D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noWrap/>
            <w:hideMark/>
          </w:tcPr>
          <w:p w14:paraId="5C9AC0D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noWrap/>
            <w:hideMark/>
          </w:tcPr>
          <w:p w14:paraId="37E5C89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054DD8D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1684BDF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7D77C0D5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14:paraId="762D9600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14:paraId="4DE06A1F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14:paraId="3554054C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84AFA11" w14:textId="77777777" w:rsidTr="009A75F4">
        <w:trPr>
          <w:trHeight w:val="792"/>
        </w:trPr>
        <w:tc>
          <w:tcPr>
            <w:tcW w:w="294" w:type="pct"/>
            <w:noWrap/>
            <w:hideMark/>
          </w:tcPr>
          <w:p w14:paraId="2D66C62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5ACD1C89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9CCA77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0B411EB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14:paraId="5C449CA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14:paraId="4F39F59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hideMark/>
          </w:tcPr>
          <w:p w14:paraId="7D8FED5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2" w:type="pct"/>
            <w:gridSpan w:val="3"/>
            <w:hideMark/>
          </w:tcPr>
          <w:p w14:paraId="1591C92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29" w:type="pct"/>
            <w:gridSpan w:val="4"/>
            <w:hideMark/>
          </w:tcPr>
          <w:p w14:paraId="14DE91D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49" w:type="pct"/>
            <w:gridSpan w:val="3"/>
            <w:hideMark/>
          </w:tcPr>
          <w:p w14:paraId="398DD98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05" w:type="pct"/>
            <w:noWrap/>
            <w:hideMark/>
          </w:tcPr>
          <w:p w14:paraId="11DF8DA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642522CF" w14:textId="77777777" w:rsidTr="009A75F4">
        <w:trPr>
          <w:trHeight w:val="528"/>
        </w:trPr>
        <w:tc>
          <w:tcPr>
            <w:tcW w:w="294" w:type="pct"/>
            <w:noWrap/>
            <w:hideMark/>
          </w:tcPr>
          <w:p w14:paraId="7F683E4E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5D2B3843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E1A3AF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noWrap/>
            <w:hideMark/>
          </w:tcPr>
          <w:p w14:paraId="2F55847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14:paraId="7EC724BD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noWrap/>
            <w:hideMark/>
          </w:tcPr>
          <w:p w14:paraId="38D95541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gridSpan w:val="3"/>
            <w:hideMark/>
          </w:tcPr>
          <w:p w14:paraId="04A87C5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53" w:type="pct"/>
            <w:hideMark/>
          </w:tcPr>
          <w:p w14:paraId="4EB74516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14:paraId="67E24644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14:paraId="6EAE8068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noWrap/>
            <w:hideMark/>
          </w:tcPr>
          <w:p w14:paraId="3781109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  <w:noWrap/>
            <w:hideMark/>
          </w:tcPr>
          <w:p w14:paraId="6D663F9A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gridSpan w:val="2"/>
            <w:noWrap/>
            <w:hideMark/>
          </w:tcPr>
          <w:p w14:paraId="06A2F37B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noWrap/>
            <w:hideMark/>
          </w:tcPr>
          <w:p w14:paraId="346364F7" w14:textId="77777777" w:rsidR="009A75F4" w:rsidRPr="000C7531" w:rsidRDefault="009A75F4" w:rsidP="009A75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9A75F4" w:rsidRPr="000C7531" w14:paraId="54BDB3A7" w14:textId="77777777" w:rsidTr="009A75F4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C557" w14:textId="77777777" w:rsidR="009A75F4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6D722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F5A99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6CD8F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0B9F8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838E0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2A12A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ECA1B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D7F40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F8477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43FCF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CD192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92E25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8F2CB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F372E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A1472" w14:textId="77777777" w:rsidR="00CD7D1F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C9499" w14:textId="2694D773" w:rsidR="00CD7D1F" w:rsidRPr="000C7531" w:rsidRDefault="00CD7D1F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B81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B2E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276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779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0DB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C76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A52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F65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C59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F9D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5C1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26B44412" w14:textId="77777777" w:rsidTr="009A75F4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F5E6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Фактическое отклонение от показателя, характеризующего качество оказания госудерственной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F12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B6F4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7811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4AD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EE78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418B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9A75F4" w:rsidRPr="000C7531" w14:paraId="19145904" w14:textId="77777777" w:rsidTr="009A75F4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207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200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809C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CF30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6192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E8D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B020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7A7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F67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9A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55E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5C1E0AE5" w14:textId="77777777" w:rsidTr="009A75F4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A1E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F92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66BE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5540" w14:textId="77777777" w:rsidR="009A75F4" w:rsidRPr="000C7531" w:rsidRDefault="009A75F4" w:rsidP="009A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440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A65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387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E7E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6B1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B5E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9F7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04C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2086EA58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E888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6E1D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3E07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772C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AAA7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9013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06B7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35DD7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E642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5410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9472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C0D1" w14:textId="77777777" w:rsidR="009A75F4" w:rsidRPr="000C7531" w:rsidRDefault="009A75F4" w:rsidP="009A7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9A75F4" w:rsidRPr="000C7531" w14:paraId="312ACBB8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F25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81D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02B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697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060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ABD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AD9A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E25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26A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C8F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354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8E5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703527A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0E1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3D5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A97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0DE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12D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ADF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1FF5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F32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535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115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FD3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F85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3087AC60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19B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7640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49B7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C59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6BB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5717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091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A52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3544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636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ACC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3A6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2F0D172D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B28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61FB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C541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428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346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CBEE3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ED2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86B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333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992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339DE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B9F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433F5F4C" w14:textId="77777777" w:rsidTr="009A75F4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F2A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BB1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D36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9220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D9A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D29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5BB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6878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FCD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4AF4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DAA4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8BD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A75F4" w:rsidRPr="000C7531" w14:paraId="771E9E25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C16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2BC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EED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85B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224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C1C1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94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D0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68F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E036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3D4C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9F8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0C7531" w14:paraId="436A7322" w14:textId="77777777" w:rsidTr="009A75F4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F45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409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C70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CE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CC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66F7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13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3F3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2FD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9E15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D02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441A" w14:textId="77777777" w:rsidR="009A75F4" w:rsidRPr="000C7531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5F4" w:rsidRPr="00480115" w14:paraId="78465F4F" w14:textId="77777777" w:rsidTr="00273443">
        <w:trPr>
          <w:trHeight w:val="285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E54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B366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2373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D2FC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013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03B6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2BDF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B9D1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5C6B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5860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D1B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13AB" w14:textId="77777777" w:rsidR="009A75F4" w:rsidRPr="00480115" w:rsidRDefault="009A75F4" w:rsidP="009A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C351E2" w14:textId="06D07F09" w:rsidR="009A75F4" w:rsidRDefault="009A75F4" w:rsidP="009A75F4">
      <w:pPr>
        <w:rPr>
          <w:rFonts w:ascii="Times New Roman" w:hAnsi="Times New Roman" w:cs="Times New Roman"/>
        </w:rPr>
      </w:pPr>
    </w:p>
    <w:p w14:paraId="07A633A5" w14:textId="0E17FD56" w:rsidR="00CD7D1F" w:rsidRDefault="00CD7D1F" w:rsidP="009A75F4">
      <w:pPr>
        <w:rPr>
          <w:rFonts w:ascii="Times New Roman" w:hAnsi="Times New Roman" w:cs="Times New Roman"/>
        </w:rPr>
      </w:pPr>
    </w:p>
    <w:p w14:paraId="257E6794" w14:textId="77777777" w:rsidR="00826CE8" w:rsidRDefault="00826CE8" w:rsidP="009A75F4">
      <w:pPr>
        <w:rPr>
          <w:rFonts w:ascii="Times New Roman" w:hAnsi="Times New Roman" w:cs="Times New Roman"/>
        </w:rPr>
      </w:pPr>
    </w:p>
    <w:p w14:paraId="7D585AC6" w14:textId="77777777" w:rsidR="00826CE8" w:rsidRDefault="00826CE8" w:rsidP="009A75F4">
      <w:pPr>
        <w:rPr>
          <w:rFonts w:ascii="Times New Roman" w:hAnsi="Times New Roman" w:cs="Times New Roman"/>
        </w:rPr>
      </w:pPr>
    </w:p>
    <w:p w14:paraId="419F5F1B" w14:textId="77777777" w:rsidR="00826CE8" w:rsidRDefault="00826CE8" w:rsidP="009A75F4">
      <w:pPr>
        <w:rPr>
          <w:rFonts w:ascii="Times New Roman" w:hAnsi="Times New Roman" w:cs="Times New Roman"/>
        </w:rPr>
      </w:pPr>
    </w:p>
    <w:p w14:paraId="1A106E58" w14:textId="77777777" w:rsidR="00826CE8" w:rsidRDefault="00826CE8" w:rsidP="009A75F4">
      <w:pPr>
        <w:rPr>
          <w:rFonts w:ascii="Times New Roman" w:hAnsi="Times New Roman" w:cs="Times New Roman"/>
        </w:rPr>
      </w:pPr>
    </w:p>
    <w:p w14:paraId="0365F027" w14:textId="77777777" w:rsidR="00826CE8" w:rsidRDefault="00826CE8" w:rsidP="009A75F4">
      <w:pPr>
        <w:rPr>
          <w:rFonts w:ascii="Times New Roman" w:hAnsi="Times New Roman" w:cs="Times New Roman"/>
        </w:rPr>
      </w:pPr>
    </w:p>
    <w:p w14:paraId="350008B5" w14:textId="77777777" w:rsidR="00273443" w:rsidRPr="00F135EA" w:rsidRDefault="00273443" w:rsidP="0027344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5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14:paraId="3995BA13" w14:textId="77777777" w:rsidR="00A10AA5" w:rsidRPr="00B8021A" w:rsidRDefault="00A10AA5" w:rsidP="00A10AA5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21A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Пинежского муниципального округа</w:t>
      </w:r>
    </w:p>
    <w:p w14:paraId="30D53466" w14:textId="21BC0874" w:rsidR="00273443" w:rsidRPr="00B8021A" w:rsidRDefault="0088024A" w:rsidP="0088024A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 202</w:t>
      </w:r>
      <w:r w:rsidR="007B0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8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______</w:t>
      </w:r>
    </w:p>
    <w:p w14:paraId="3307FD34" w14:textId="77777777" w:rsidR="00AB5943" w:rsidRPr="00B8021A" w:rsidRDefault="00AB5943" w:rsidP="0027344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7E47F895" w14:textId="77777777" w:rsidR="00273443" w:rsidRPr="004B6F95" w:rsidRDefault="00273443" w:rsidP="00273443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02F2EDCE" w14:textId="193BB26F" w:rsidR="00273443" w:rsidRDefault="00273443" w:rsidP="0088024A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</w:t>
      </w:r>
      <w:r w:rsidR="0088024A">
        <w:rPr>
          <w:rFonts w:ascii="Times New Roman" w:eastAsia="Calibri" w:hAnsi="Times New Roman" w:cs="Times New Roman"/>
          <w:b/>
          <w:iCs/>
          <w:sz w:val="28"/>
          <w:szCs w:val="28"/>
        </w:rPr>
        <w:t>татам отбора исполнителей услуг</w:t>
      </w:r>
    </w:p>
    <w:p w14:paraId="49641375" w14:textId="77777777" w:rsidR="0088024A" w:rsidRPr="0088024A" w:rsidRDefault="0088024A" w:rsidP="0088024A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374"/>
      </w:tblGrid>
      <w:tr w:rsidR="00273443" w:rsidRPr="004B6F95" w14:paraId="3C19C876" w14:textId="77777777" w:rsidTr="00774C25">
        <w:trPr>
          <w:tblHeader/>
        </w:trPr>
        <w:tc>
          <w:tcPr>
            <w:tcW w:w="704" w:type="dxa"/>
          </w:tcPr>
          <w:p w14:paraId="3C99BA39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14:paraId="7089F400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14:paraId="776285EE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14:paraId="19B8E4E3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374" w:type="dxa"/>
          </w:tcPr>
          <w:p w14:paraId="6531A1D1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73443" w:rsidRPr="004B6F95" w14:paraId="0ED7AE9E" w14:textId="77777777" w:rsidTr="00774C25">
        <w:trPr>
          <w:tblHeader/>
        </w:trPr>
        <w:tc>
          <w:tcPr>
            <w:tcW w:w="704" w:type="dxa"/>
          </w:tcPr>
          <w:p w14:paraId="442C222C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14:paraId="6C27BA83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B2B2D33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271CFDF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14:paraId="73408FC0" w14:textId="77777777" w:rsidR="00273443" w:rsidRPr="004B6F95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73443" w:rsidRPr="004B6F95" w14:paraId="3121A647" w14:textId="77777777" w:rsidTr="0088024A">
        <w:trPr>
          <w:trHeight w:val="371"/>
        </w:trPr>
        <w:tc>
          <w:tcPr>
            <w:tcW w:w="15276" w:type="dxa"/>
            <w:gridSpan w:val="5"/>
          </w:tcPr>
          <w:p w14:paraId="10DAB36A" w14:textId="4D36C659" w:rsidR="00273443" w:rsidRPr="0088024A" w:rsidRDefault="00273443" w:rsidP="0088024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</w:t>
            </w:r>
            <w:r w:rsidR="008802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льных общеразвивающих программ»</w:t>
            </w:r>
          </w:p>
        </w:tc>
      </w:tr>
      <w:tr w:rsidR="00774C25" w:rsidRPr="004B6F95" w14:paraId="190ACD3C" w14:textId="77777777" w:rsidTr="00774C25">
        <w:tc>
          <w:tcPr>
            <w:tcW w:w="704" w:type="dxa"/>
          </w:tcPr>
          <w:p w14:paraId="72F4C82F" w14:textId="77777777" w:rsidR="00774C25" w:rsidRPr="004B6F95" w:rsidRDefault="00774C25" w:rsidP="00774C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33B09D79" w14:textId="77777777" w:rsidR="00774C25" w:rsidRPr="004B6F95" w:rsidRDefault="00774C25" w:rsidP="00774C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14:paraId="71A625A9" w14:textId="77777777" w:rsidR="00774C25" w:rsidRPr="004B6F95" w:rsidRDefault="00774C25" w:rsidP="00774C2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 </w:t>
            </w:r>
            <w:r w:rsidRPr="00840768">
              <w:rPr>
                <w:rFonts w:ascii="Times New Roman" w:eastAsia="Calibri" w:hAnsi="Times New Roman" w:cs="Times New Roman"/>
                <w:sz w:val="20"/>
              </w:rPr>
              <w:t>- 1: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14:paraId="2ADB5C70" w14:textId="0DFFAA3A" w:rsidR="00774C25" w:rsidRPr="004B6F95" w:rsidRDefault="00774C25" w:rsidP="00774C2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3223245C" w14:textId="77777777" w:rsidR="00774C25" w:rsidRPr="004B6F95" w:rsidRDefault="00774C25" w:rsidP="00774C25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 - 1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</w:p>
          <w:p w14:paraId="17436C4A" w14:textId="0936BD1C" w:rsidR="00774C25" w:rsidRPr="004B6F95" w:rsidRDefault="00774C25" w:rsidP="00774C25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 2027 </w:t>
            </w:r>
          </w:p>
        </w:tc>
        <w:tc>
          <w:tcPr>
            <w:tcW w:w="3374" w:type="dxa"/>
          </w:tcPr>
          <w:p w14:paraId="109E03F7" w14:textId="68DA5842" w:rsidR="00774C25" w:rsidRPr="004B6F95" w:rsidRDefault="00774C25" w:rsidP="00774C25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  <w:tr w:rsidR="00ED4C87" w:rsidRPr="004B6F95" w14:paraId="5722D303" w14:textId="77777777" w:rsidTr="00774C25">
        <w:tc>
          <w:tcPr>
            <w:tcW w:w="704" w:type="dxa"/>
          </w:tcPr>
          <w:p w14:paraId="1D775829" w14:textId="7D84625B" w:rsidR="00ED4C87" w:rsidRPr="004B6F95" w:rsidRDefault="0088024A" w:rsidP="00ED4C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D4C87"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067DF025" w14:textId="77777777" w:rsidR="00ED4C87" w:rsidRPr="004B6F95" w:rsidRDefault="00ED4C87" w:rsidP="00ED4C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14:paraId="456B57D1" w14:textId="77777777" w:rsidR="00ED4C87" w:rsidRPr="004B6F95" w:rsidRDefault="00ED4C87" w:rsidP="00ED4C8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 – 81,2%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</w:p>
          <w:p w14:paraId="47F3AC1B" w14:textId="4214D347" w:rsidR="00ED4C87" w:rsidRPr="00A10AA5" w:rsidRDefault="00ED4C87" w:rsidP="00ED4C8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1F0E6482" w14:textId="77777777" w:rsidR="00ED4C87" w:rsidRPr="004B6F95" w:rsidRDefault="00ED4C87" w:rsidP="00ED4C8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37D5324C" w14:textId="064DF9C4" w:rsidR="00ED4C87" w:rsidRDefault="00ED4C87" w:rsidP="00ED4C8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82,1%</w:t>
            </w:r>
          </w:p>
          <w:p w14:paraId="00B18EB2" w14:textId="77777777" w:rsidR="00ED4C87" w:rsidRDefault="00ED4C87" w:rsidP="00ED4C8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Год. 2027</w:t>
            </w:r>
          </w:p>
          <w:p w14:paraId="29A659B6" w14:textId="7D820973" w:rsidR="00ED4C87" w:rsidRPr="00A10AA5" w:rsidRDefault="00ED4C87" w:rsidP="00ED4C8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3374" w:type="dxa"/>
          </w:tcPr>
          <w:p w14:paraId="6DCC7148" w14:textId="0EEF1CBA" w:rsidR="00ED4C87" w:rsidRPr="004B6F95" w:rsidRDefault="00ED4C87" w:rsidP="00ED4C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  <w:tr w:rsidR="00ED4C87" w:rsidRPr="004B6F95" w14:paraId="024764F4" w14:textId="77777777" w:rsidTr="00774C25">
        <w:tc>
          <w:tcPr>
            <w:tcW w:w="704" w:type="dxa"/>
          </w:tcPr>
          <w:p w14:paraId="5B315B9E" w14:textId="4CB4825E" w:rsidR="00ED4C87" w:rsidRPr="004B6F95" w:rsidRDefault="0088024A" w:rsidP="00ED4C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D4C87"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0F94A620" w14:textId="77777777" w:rsidR="00ED4C87" w:rsidRPr="004B6F95" w:rsidRDefault="00ED4C87" w:rsidP="00ED4C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14:paraId="6C34C5A4" w14:textId="77777777" w:rsidR="00ED4C87" w:rsidRPr="004B6F95" w:rsidRDefault="00ED4C87" w:rsidP="00ED4C8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– 95%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</w:p>
          <w:p w14:paraId="5F3C3C96" w14:textId="3F8F0DED" w:rsidR="00ED4C87" w:rsidRPr="00A10AA5" w:rsidRDefault="00ED4C87" w:rsidP="00ED4C8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>
              <w:rPr>
                <w:rFonts w:ascii="Times New Roman" w:eastAsia="Calibri" w:hAnsi="Times New Roman" w:cs="Times New Roman"/>
                <w:sz w:val="20"/>
              </w:rPr>
              <w:t>24</w:t>
            </w:r>
          </w:p>
        </w:tc>
        <w:tc>
          <w:tcPr>
            <w:tcW w:w="1559" w:type="dxa"/>
          </w:tcPr>
          <w:p w14:paraId="62B9ACFE" w14:textId="53B90162" w:rsidR="00ED4C87" w:rsidRPr="004B6F95" w:rsidRDefault="00ED4C87" w:rsidP="00ED4C87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– 95%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</w:p>
          <w:p w14:paraId="3C67DBBA" w14:textId="727CC66F" w:rsidR="00ED4C87" w:rsidRPr="00A10AA5" w:rsidRDefault="00ED4C87" w:rsidP="00ED4C8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год:  2027 </w:t>
            </w:r>
          </w:p>
        </w:tc>
        <w:tc>
          <w:tcPr>
            <w:tcW w:w="3374" w:type="dxa"/>
          </w:tcPr>
          <w:p w14:paraId="77653FA4" w14:textId="062DC27F" w:rsidR="00ED4C87" w:rsidRPr="004B6F95" w:rsidRDefault="00ED4C87" w:rsidP="00ED4C8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</w:tbl>
    <w:p w14:paraId="7C512CB7" w14:textId="77777777" w:rsidR="00F135EA" w:rsidRDefault="00273443" w:rsidP="00B8021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</w:r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  <w:r w:rsidR="0088024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</w:t>
      </w:r>
      <w:r w:rsidR="00B8021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</w:t>
      </w:r>
    </w:p>
    <w:p w14:paraId="04D334BB" w14:textId="1EBE6C6F" w:rsidR="00B8021A" w:rsidRPr="00F135EA" w:rsidRDefault="00F135EA" w:rsidP="00B8021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</w:rPr>
      </w:pPr>
      <w:r w:rsidRPr="00F135EA">
        <w:rPr>
          <w:rFonts w:ascii="Times New Roman" w:eastAsia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B8021A" w:rsidRPr="00F135EA">
        <w:rPr>
          <w:rFonts w:ascii="Times New Roman" w:eastAsia="Times New Roman" w:hAnsi="Times New Roman" w:cs="Times New Roman"/>
          <w:color w:val="000000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359A970B" w14:textId="77777777" w:rsidR="00B8021A" w:rsidRPr="00B8021A" w:rsidRDefault="00B8021A" w:rsidP="00B8021A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021A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 Пинежского муниципального округа</w:t>
      </w:r>
    </w:p>
    <w:p w14:paraId="43D6C6D3" w14:textId="37DC0CF8" w:rsidR="00273443" w:rsidRPr="00B8021A" w:rsidRDefault="00B8021A" w:rsidP="00B8021A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 202</w:t>
      </w:r>
      <w:r w:rsidR="007B0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8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______</w:t>
      </w:r>
      <w:r w:rsidR="00273443" w:rsidRPr="00B8021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219669A4" w14:textId="77777777" w:rsidR="00273443" w:rsidRPr="008202D0" w:rsidRDefault="00273443" w:rsidP="00273443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r w:rsidRPr="008202D0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ПЛАН</w:t>
      </w:r>
    </w:p>
    <w:p w14:paraId="225F7C04" w14:textId="77777777" w:rsidR="00273443" w:rsidRPr="008202D0" w:rsidRDefault="00273443" w:rsidP="00273443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202D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44256B36" w14:textId="77777777" w:rsidR="00273443" w:rsidRPr="008202D0" w:rsidRDefault="00273443" w:rsidP="00273443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202D0">
        <w:rPr>
          <w:rFonts w:ascii="Times New Roman" w:eastAsia="Calibri" w:hAnsi="Times New Roman" w:cs="Times New Roman"/>
          <w:b/>
          <w:iCs/>
          <w:sz w:val="24"/>
          <w:szCs w:val="24"/>
        </w:rPr>
        <w:t>отбора исполнителей услуг</w:t>
      </w:r>
    </w:p>
    <w:p w14:paraId="6A8ED493" w14:textId="77777777" w:rsidR="00273443" w:rsidRPr="004B6F95" w:rsidRDefault="00273443" w:rsidP="00273443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273443" w:rsidRPr="008202D0" w14:paraId="05AC05EF" w14:textId="77777777" w:rsidTr="00A922F0">
        <w:trPr>
          <w:tblHeader/>
        </w:trPr>
        <w:tc>
          <w:tcPr>
            <w:tcW w:w="1153" w:type="dxa"/>
          </w:tcPr>
          <w:p w14:paraId="047E0311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№ п/п</w:t>
            </w:r>
          </w:p>
        </w:tc>
        <w:tc>
          <w:tcPr>
            <w:tcW w:w="3118" w:type="dxa"/>
          </w:tcPr>
          <w:p w14:paraId="714859B9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Цель</w:t>
            </w:r>
          </w:p>
        </w:tc>
        <w:tc>
          <w:tcPr>
            <w:tcW w:w="5383" w:type="dxa"/>
          </w:tcPr>
          <w:p w14:paraId="7FA6F109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</w:t>
            </w:r>
          </w:p>
        </w:tc>
        <w:tc>
          <w:tcPr>
            <w:tcW w:w="2482" w:type="dxa"/>
          </w:tcPr>
          <w:p w14:paraId="4279D696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Сроки реализации</w:t>
            </w:r>
          </w:p>
        </w:tc>
        <w:tc>
          <w:tcPr>
            <w:tcW w:w="3173" w:type="dxa"/>
          </w:tcPr>
          <w:p w14:paraId="572A1D1F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273443" w:rsidRPr="008202D0" w14:paraId="7C5D2E4D" w14:textId="77777777" w:rsidTr="00A922F0">
        <w:tc>
          <w:tcPr>
            <w:tcW w:w="1153" w:type="dxa"/>
          </w:tcPr>
          <w:p w14:paraId="336C42DE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</w:tcPr>
          <w:p w14:paraId="5B4E1C75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3" w:type="dxa"/>
          </w:tcPr>
          <w:p w14:paraId="5EA69E3A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82" w:type="dxa"/>
          </w:tcPr>
          <w:p w14:paraId="3910FC39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73" w:type="dxa"/>
          </w:tcPr>
          <w:p w14:paraId="5BA8F8C9" w14:textId="77777777" w:rsidR="00273443" w:rsidRPr="008202D0" w:rsidRDefault="00273443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A10AA5" w:rsidRPr="008202D0" w14:paraId="733D2D23" w14:textId="77777777" w:rsidTr="00A922F0">
        <w:tc>
          <w:tcPr>
            <w:tcW w:w="1153" w:type="dxa"/>
          </w:tcPr>
          <w:p w14:paraId="1DC646C5" w14:textId="77777777" w:rsidR="00A10AA5" w:rsidRPr="008202D0" w:rsidRDefault="00A10AA5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18" w:type="dxa"/>
          </w:tcPr>
          <w:p w14:paraId="5A95C4B6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14:paraId="3EA86F75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792C2542" w14:textId="5600C6EC" w:rsidR="00A10AA5" w:rsidRPr="008202D0" w:rsidRDefault="008202D0" w:rsidP="00B539F3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начение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-0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14:paraId="51B7271C" w14:textId="64F1D322" w:rsidR="00A10AA5" w:rsidRPr="008202D0" w:rsidRDefault="00A10AA5" w:rsidP="008202D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год: 2027 </w:t>
            </w:r>
          </w:p>
        </w:tc>
        <w:tc>
          <w:tcPr>
            <w:tcW w:w="3173" w:type="dxa"/>
          </w:tcPr>
          <w:p w14:paraId="7A6441CC" w14:textId="2F297586" w:rsidR="00A10AA5" w:rsidRPr="008202D0" w:rsidRDefault="008202D0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  <w:tr w:rsidR="00A10AA5" w:rsidRPr="008202D0" w14:paraId="6557EB69" w14:textId="77777777" w:rsidTr="00A922F0">
        <w:trPr>
          <w:trHeight w:val="581"/>
        </w:trPr>
        <w:tc>
          <w:tcPr>
            <w:tcW w:w="1153" w:type="dxa"/>
          </w:tcPr>
          <w:p w14:paraId="0CF985A3" w14:textId="77777777" w:rsidR="00A10AA5" w:rsidRPr="008202D0" w:rsidRDefault="00A10AA5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14:paraId="5B8883AC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14:paraId="1F3045F0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2AAA3A8D" w14:textId="5269EFCA" w:rsidR="00A10AA5" w:rsidRPr="008202D0" w:rsidRDefault="008202D0" w:rsidP="00B539F3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начение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-0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14:paraId="5117ECB8" w14:textId="48B9DFE5" w:rsidR="00A10AA5" w:rsidRPr="008202D0" w:rsidRDefault="00A10AA5" w:rsidP="008202D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год: 2027</w:t>
            </w:r>
          </w:p>
        </w:tc>
        <w:tc>
          <w:tcPr>
            <w:tcW w:w="3173" w:type="dxa"/>
          </w:tcPr>
          <w:p w14:paraId="1DE13FC3" w14:textId="648E5D29" w:rsidR="00A10AA5" w:rsidRPr="008202D0" w:rsidRDefault="008202D0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  <w:tr w:rsidR="00A10AA5" w:rsidRPr="008202D0" w14:paraId="35214FFF" w14:textId="77777777" w:rsidTr="00A922F0">
        <w:tc>
          <w:tcPr>
            <w:tcW w:w="1153" w:type="dxa"/>
          </w:tcPr>
          <w:p w14:paraId="78EF1799" w14:textId="77777777" w:rsidR="00A10AA5" w:rsidRPr="008202D0" w:rsidRDefault="00A10AA5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118" w:type="dxa"/>
          </w:tcPr>
          <w:p w14:paraId="07693D79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14:paraId="6B680C38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14:paraId="5E2E92D6" w14:textId="5C94F6C5" w:rsidR="00A10AA5" w:rsidRPr="008202D0" w:rsidRDefault="008202D0" w:rsidP="00B539F3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начение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-1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14:paraId="33C0610F" w14:textId="476DE648" w:rsidR="00A10AA5" w:rsidRPr="008202D0" w:rsidRDefault="00A10AA5" w:rsidP="008202D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год: 2027 </w:t>
            </w:r>
          </w:p>
        </w:tc>
        <w:tc>
          <w:tcPr>
            <w:tcW w:w="3173" w:type="dxa"/>
          </w:tcPr>
          <w:p w14:paraId="765850D1" w14:textId="4498D2AC" w:rsidR="00A10AA5" w:rsidRPr="008202D0" w:rsidRDefault="008202D0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  <w:tr w:rsidR="00A10AA5" w:rsidRPr="008202D0" w14:paraId="62B8B1E0" w14:textId="77777777" w:rsidTr="00A922F0">
        <w:tc>
          <w:tcPr>
            <w:tcW w:w="1153" w:type="dxa"/>
            <w:vMerge w:val="restart"/>
          </w:tcPr>
          <w:p w14:paraId="5A06BD08" w14:textId="77777777" w:rsidR="00A10AA5" w:rsidRPr="008202D0" w:rsidRDefault="00A10AA5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118" w:type="dxa"/>
            <w:vMerge w:val="restart"/>
          </w:tcPr>
          <w:p w14:paraId="4F8EBC1D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14:paraId="31D38711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14:paraId="432C02BE" w14:textId="58D55F04" w:rsidR="00A10AA5" w:rsidRPr="008202D0" w:rsidRDefault="008202D0" w:rsidP="00B539F3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начение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-1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14:paraId="3AB7A191" w14:textId="0CD2A76F" w:rsidR="00A10AA5" w:rsidRPr="008202D0" w:rsidRDefault="00A10AA5" w:rsidP="008202D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год: 2027 </w:t>
            </w:r>
          </w:p>
        </w:tc>
        <w:tc>
          <w:tcPr>
            <w:tcW w:w="3173" w:type="dxa"/>
          </w:tcPr>
          <w:p w14:paraId="31BE0AFF" w14:textId="35D6F617" w:rsidR="00A10AA5" w:rsidRPr="008202D0" w:rsidRDefault="008202D0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  <w:tr w:rsidR="00A10AA5" w:rsidRPr="008202D0" w14:paraId="60AD101A" w14:textId="77777777" w:rsidTr="00A922F0">
        <w:tc>
          <w:tcPr>
            <w:tcW w:w="1153" w:type="dxa"/>
            <w:vMerge/>
          </w:tcPr>
          <w:p w14:paraId="628CC506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4D6F7189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83" w:type="dxa"/>
          </w:tcPr>
          <w:p w14:paraId="4763865C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Создание системы мониторинга и оценки</w:t>
            </w: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14:paraId="4A5518B8" w14:textId="463CBFF5" w:rsidR="00A10AA5" w:rsidRPr="008202D0" w:rsidRDefault="008202D0" w:rsidP="00B539F3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начение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-1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14:paraId="6B24B0B2" w14:textId="177C280F" w:rsidR="00A10AA5" w:rsidRPr="008202D0" w:rsidRDefault="00A10AA5" w:rsidP="008202D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год: 2027 </w:t>
            </w:r>
          </w:p>
        </w:tc>
        <w:tc>
          <w:tcPr>
            <w:tcW w:w="3173" w:type="dxa"/>
          </w:tcPr>
          <w:p w14:paraId="799B94EC" w14:textId="12AB8F86" w:rsidR="00A10AA5" w:rsidRPr="008202D0" w:rsidRDefault="008202D0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  <w:tr w:rsidR="00A10AA5" w:rsidRPr="008202D0" w14:paraId="501F028C" w14:textId="77777777" w:rsidTr="00A922F0">
        <w:tc>
          <w:tcPr>
            <w:tcW w:w="1153" w:type="dxa"/>
          </w:tcPr>
          <w:p w14:paraId="6A4FA4B6" w14:textId="77777777" w:rsidR="00A10AA5" w:rsidRPr="008202D0" w:rsidRDefault="00A10AA5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118" w:type="dxa"/>
          </w:tcPr>
          <w:p w14:paraId="0C6ED035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14:paraId="12363EEC" w14:textId="77777777" w:rsidR="00A10AA5" w:rsidRPr="008202D0" w:rsidRDefault="00A10AA5" w:rsidP="00A922F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14:paraId="32D6A6DF" w14:textId="3FB6BE15" w:rsidR="00A10AA5" w:rsidRPr="008202D0" w:rsidRDefault="008202D0" w:rsidP="00B539F3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З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начение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-1</w:t>
            </w:r>
            <w:r w:rsidR="00A10AA5"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</w:p>
          <w:p w14:paraId="3B3F43D4" w14:textId="66DBDC53" w:rsidR="00A10AA5" w:rsidRPr="008202D0" w:rsidRDefault="00A10AA5" w:rsidP="008202D0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год: 2027 </w:t>
            </w:r>
          </w:p>
        </w:tc>
        <w:tc>
          <w:tcPr>
            <w:tcW w:w="3173" w:type="dxa"/>
          </w:tcPr>
          <w:p w14:paraId="0519F6D5" w14:textId="5AADBFE0" w:rsidR="00A10AA5" w:rsidRPr="008202D0" w:rsidRDefault="008202D0" w:rsidP="00A922F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02D0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образования администрации Пинежского муниципального округа Архангельской области</w:t>
            </w:r>
          </w:p>
        </w:tc>
      </w:tr>
    </w:tbl>
    <w:p w14:paraId="50B1A567" w14:textId="77777777" w:rsidR="00273443" w:rsidRPr="008202D0" w:rsidRDefault="00273443" w:rsidP="00273443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14:paraId="4A233383" w14:textId="77777777" w:rsidR="00273443" w:rsidRPr="008202D0" w:rsidRDefault="00273443" w:rsidP="00273443">
      <w:pPr>
        <w:spacing w:after="160" w:line="259" w:lineRule="auto"/>
        <w:rPr>
          <w:rFonts w:ascii="Times New Roman" w:hAnsi="Times New Roman" w:cs="Times New Roman"/>
          <w:sz w:val="18"/>
          <w:szCs w:val="18"/>
        </w:rPr>
      </w:pPr>
    </w:p>
    <w:p w14:paraId="495E8F27" w14:textId="4D5ED565" w:rsidR="00CD7D1F" w:rsidRPr="00480115" w:rsidRDefault="00CD7D1F" w:rsidP="00CD7D1F">
      <w:pPr>
        <w:jc w:val="center"/>
        <w:rPr>
          <w:rFonts w:ascii="Times New Roman" w:hAnsi="Times New Roman" w:cs="Times New Roman"/>
        </w:rPr>
      </w:pPr>
    </w:p>
    <w:sectPr w:rsidR="00CD7D1F" w:rsidRPr="00480115" w:rsidSect="00955F1F">
      <w:footerReference w:type="first" r:id="rId40"/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69EED" w14:textId="77777777" w:rsidR="00B8026D" w:rsidRDefault="00B8026D" w:rsidP="00D07079">
      <w:pPr>
        <w:spacing w:after="0" w:line="240" w:lineRule="auto"/>
      </w:pPr>
      <w:r>
        <w:separator/>
      </w:r>
    </w:p>
  </w:endnote>
  <w:endnote w:type="continuationSeparator" w:id="0">
    <w:p w14:paraId="53BC235E" w14:textId="77777777" w:rsidR="00B8026D" w:rsidRDefault="00B8026D" w:rsidP="00D07079">
      <w:pPr>
        <w:spacing w:after="0" w:line="240" w:lineRule="auto"/>
      </w:pPr>
      <w:r>
        <w:continuationSeparator/>
      </w:r>
    </w:p>
  </w:endnote>
  <w:endnote w:type="continuationNotice" w:id="1">
    <w:p w14:paraId="35600572" w14:textId="77777777" w:rsidR="00B8026D" w:rsidRDefault="00B80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DA474" w14:textId="6FECDB8E" w:rsidR="00455518" w:rsidRPr="00104A38" w:rsidRDefault="00455518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E9D9C" w14:textId="77777777" w:rsidR="00455518" w:rsidRDefault="00455518">
    <w:pPr>
      <w:pStyle w:val="ae"/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51A8" w14:textId="26566988" w:rsidR="00455518" w:rsidRPr="00104A38" w:rsidRDefault="00455518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EC829" w14:textId="77777777" w:rsidR="00B8026D" w:rsidRDefault="00B8026D" w:rsidP="00D07079">
      <w:pPr>
        <w:spacing w:after="0" w:line="240" w:lineRule="auto"/>
      </w:pPr>
      <w:r>
        <w:separator/>
      </w:r>
    </w:p>
  </w:footnote>
  <w:footnote w:type="continuationSeparator" w:id="0">
    <w:p w14:paraId="175378B4" w14:textId="77777777" w:rsidR="00B8026D" w:rsidRDefault="00B8026D" w:rsidP="00D07079">
      <w:pPr>
        <w:spacing w:after="0" w:line="240" w:lineRule="auto"/>
      </w:pPr>
      <w:r>
        <w:continuationSeparator/>
      </w:r>
    </w:p>
  </w:footnote>
  <w:footnote w:type="continuationNotice" w:id="1">
    <w:p w14:paraId="5318B7A4" w14:textId="77777777" w:rsidR="00B8026D" w:rsidRDefault="00B8026D">
      <w:pPr>
        <w:spacing w:after="0" w:line="240" w:lineRule="auto"/>
      </w:pPr>
    </w:p>
  </w:footnote>
  <w:footnote w:id="2">
    <w:p w14:paraId="09FCCA8A" w14:textId="77777777" w:rsidR="00455518" w:rsidRPr="00777C22" w:rsidRDefault="00455518" w:rsidP="00273443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41F2BCA4" w14:textId="77777777" w:rsidR="00455518" w:rsidRPr="00777C22" w:rsidRDefault="00455518" w:rsidP="00273443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4847F29D" w14:textId="35EE0ACA" w:rsidR="00455518" w:rsidRPr="00A4750D" w:rsidRDefault="00455518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882CE4"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0B334855" w14:textId="77777777" w:rsidR="00455518" w:rsidRPr="00A4750D" w:rsidRDefault="00455518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5A14A" w14:textId="77777777" w:rsidR="00455518" w:rsidRPr="00104A38" w:rsidRDefault="00455518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15354554"/>
      <w:docPartObj>
        <w:docPartGallery w:val="Page Numbers (Top of Page)"/>
        <w:docPartUnique/>
      </w:docPartObj>
    </w:sdtPr>
    <w:sdtEndPr/>
    <w:sdtContent>
      <w:p w14:paraId="658E5D16" w14:textId="77777777" w:rsidR="00455518" w:rsidRDefault="00455518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82CE4">
          <w:rPr>
            <w:rFonts w:ascii="Times New Roman" w:hAnsi="Times New Roman" w:cs="Times New Roman"/>
            <w:noProof/>
          </w:rPr>
          <w:t>46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1960C48" w14:textId="77777777" w:rsidR="00455518" w:rsidRDefault="00455518">
    <w:pPr>
      <w:pStyle w:val="ac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3E225" w14:textId="77777777" w:rsidR="00455518" w:rsidRDefault="00455518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4"/>
  </w:num>
  <w:num w:numId="5">
    <w:abstractNumId w:val="40"/>
  </w:num>
  <w:num w:numId="6">
    <w:abstractNumId w:val="30"/>
  </w:num>
  <w:num w:numId="7">
    <w:abstractNumId w:val="39"/>
  </w:num>
  <w:num w:numId="8">
    <w:abstractNumId w:val="20"/>
  </w:num>
  <w:num w:numId="9">
    <w:abstractNumId w:val="27"/>
  </w:num>
  <w:num w:numId="10">
    <w:abstractNumId w:val="25"/>
  </w:num>
  <w:num w:numId="11">
    <w:abstractNumId w:val="5"/>
  </w:num>
  <w:num w:numId="12">
    <w:abstractNumId w:val="0"/>
  </w:num>
  <w:num w:numId="13">
    <w:abstractNumId w:val="24"/>
  </w:num>
  <w:num w:numId="14">
    <w:abstractNumId w:val="23"/>
  </w:num>
  <w:num w:numId="15">
    <w:abstractNumId w:val="31"/>
  </w:num>
  <w:num w:numId="16">
    <w:abstractNumId w:val="32"/>
  </w:num>
  <w:num w:numId="17">
    <w:abstractNumId w:val="3"/>
  </w:num>
  <w:num w:numId="18">
    <w:abstractNumId w:val="18"/>
  </w:num>
  <w:num w:numId="19">
    <w:abstractNumId w:val="8"/>
  </w:num>
  <w:num w:numId="20">
    <w:abstractNumId w:val="7"/>
  </w:num>
  <w:num w:numId="21">
    <w:abstractNumId w:val="11"/>
  </w:num>
  <w:num w:numId="22">
    <w:abstractNumId w:val="6"/>
  </w:num>
  <w:num w:numId="23">
    <w:abstractNumId w:val="12"/>
  </w:num>
  <w:num w:numId="24">
    <w:abstractNumId w:val="21"/>
  </w:num>
  <w:num w:numId="25">
    <w:abstractNumId w:val="1"/>
  </w:num>
  <w:num w:numId="26">
    <w:abstractNumId w:val="37"/>
  </w:num>
  <w:num w:numId="27">
    <w:abstractNumId w:val="13"/>
  </w:num>
  <w:num w:numId="28">
    <w:abstractNumId w:val="9"/>
  </w:num>
  <w:num w:numId="29">
    <w:abstractNumId w:val="36"/>
  </w:num>
  <w:num w:numId="30">
    <w:abstractNumId w:val="2"/>
  </w:num>
  <w:num w:numId="31">
    <w:abstractNumId w:val="33"/>
  </w:num>
  <w:num w:numId="32">
    <w:abstractNumId w:val="28"/>
  </w:num>
  <w:num w:numId="33">
    <w:abstractNumId w:val="22"/>
  </w:num>
  <w:num w:numId="34">
    <w:abstractNumId w:val="17"/>
  </w:num>
  <w:num w:numId="35">
    <w:abstractNumId w:val="15"/>
  </w:num>
  <w:num w:numId="36">
    <w:abstractNumId w:val="19"/>
  </w:num>
  <w:num w:numId="37">
    <w:abstractNumId w:val="10"/>
  </w:num>
  <w:num w:numId="38">
    <w:abstractNumId w:val="38"/>
  </w:num>
  <w:num w:numId="39">
    <w:abstractNumId w:val="29"/>
  </w:num>
  <w:num w:numId="40">
    <w:abstractNumId w:val="3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19E4"/>
    <w:rsid w:val="00023245"/>
    <w:rsid w:val="00024E97"/>
    <w:rsid w:val="000253F1"/>
    <w:rsid w:val="00026DFE"/>
    <w:rsid w:val="000275BD"/>
    <w:rsid w:val="00030D20"/>
    <w:rsid w:val="0003132E"/>
    <w:rsid w:val="00031670"/>
    <w:rsid w:val="00033D6F"/>
    <w:rsid w:val="00036EF3"/>
    <w:rsid w:val="00040DE9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521"/>
    <w:rsid w:val="00064E9C"/>
    <w:rsid w:val="000657E8"/>
    <w:rsid w:val="000661AD"/>
    <w:rsid w:val="00066346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94B16"/>
    <w:rsid w:val="000A37A0"/>
    <w:rsid w:val="000A6544"/>
    <w:rsid w:val="000B024A"/>
    <w:rsid w:val="000B083A"/>
    <w:rsid w:val="000B4342"/>
    <w:rsid w:val="000B4B2A"/>
    <w:rsid w:val="000B4FD7"/>
    <w:rsid w:val="000C1388"/>
    <w:rsid w:val="000C2C7F"/>
    <w:rsid w:val="000C3171"/>
    <w:rsid w:val="000C39A8"/>
    <w:rsid w:val="000C5EF5"/>
    <w:rsid w:val="000C7F0D"/>
    <w:rsid w:val="000D323F"/>
    <w:rsid w:val="000D3779"/>
    <w:rsid w:val="000D3DA5"/>
    <w:rsid w:val="000D4E71"/>
    <w:rsid w:val="000D5600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C6B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2A68"/>
    <w:rsid w:val="00153709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057"/>
    <w:rsid w:val="00185850"/>
    <w:rsid w:val="00192162"/>
    <w:rsid w:val="0019240E"/>
    <w:rsid w:val="00196F3F"/>
    <w:rsid w:val="00197B10"/>
    <w:rsid w:val="001A538D"/>
    <w:rsid w:val="001B0922"/>
    <w:rsid w:val="001B59E6"/>
    <w:rsid w:val="001B7077"/>
    <w:rsid w:val="001B78BD"/>
    <w:rsid w:val="001C266E"/>
    <w:rsid w:val="001C5F6A"/>
    <w:rsid w:val="001D0D19"/>
    <w:rsid w:val="001D14AA"/>
    <w:rsid w:val="001D2D9C"/>
    <w:rsid w:val="001D67C8"/>
    <w:rsid w:val="001E01B4"/>
    <w:rsid w:val="001E14E7"/>
    <w:rsid w:val="001E17C2"/>
    <w:rsid w:val="001E2807"/>
    <w:rsid w:val="001E3E4C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15B8"/>
    <w:rsid w:val="00222C35"/>
    <w:rsid w:val="00222DD0"/>
    <w:rsid w:val="002237C3"/>
    <w:rsid w:val="002240AC"/>
    <w:rsid w:val="0022780C"/>
    <w:rsid w:val="002362E9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73443"/>
    <w:rsid w:val="0028165E"/>
    <w:rsid w:val="00284B6A"/>
    <w:rsid w:val="00284D39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518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0748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1214"/>
    <w:rsid w:val="00364B06"/>
    <w:rsid w:val="00365DA3"/>
    <w:rsid w:val="003664AA"/>
    <w:rsid w:val="00366DFA"/>
    <w:rsid w:val="00370315"/>
    <w:rsid w:val="00370EE4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551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10AF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60DF"/>
    <w:rsid w:val="004F7B90"/>
    <w:rsid w:val="005056AB"/>
    <w:rsid w:val="005061C6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41F9"/>
    <w:rsid w:val="00575CDF"/>
    <w:rsid w:val="005769B0"/>
    <w:rsid w:val="00576AFD"/>
    <w:rsid w:val="00577738"/>
    <w:rsid w:val="00581E10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5F47DF"/>
    <w:rsid w:val="00600386"/>
    <w:rsid w:val="0060322A"/>
    <w:rsid w:val="006107BF"/>
    <w:rsid w:val="006108F7"/>
    <w:rsid w:val="00610931"/>
    <w:rsid w:val="00612B29"/>
    <w:rsid w:val="00614D88"/>
    <w:rsid w:val="00615A37"/>
    <w:rsid w:val="00616F8B"/>
    <w:rsid w:val="00624D25"/>
    <w:rsid w:val="00625E14"/>
    <w:rsid w:val="00625EDA"/>
    <w:rsid w:val="00626FA6"/>
    <w:rsid w:val="006278C5"/>
    <w:rsid w:val="0063066E"/>
    <w:rsid w:val="00630B3B"/>
    <w:rsid w:val="00632BC3"/>
    <w:rsid w:val="00633129"/>
    <w:rsid w:val="006340D4"/>
    <w:rsid w:val="0063439B"/>
    <w:rsid w:val="00634FC0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81851"/>
    <w:rsid w:val="006903D4"/>
    <w:rsid w:val="00694BAE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1031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2851"/>
    <w:rsid w:val="00753241"/>
    <w:rsid w:val="007549E3"/>
    <w:rsid w:val="007553C3"/>
    <w:rsid w:val="0075540B"/>
    <w:rsid w:val="007566BD"/>
    <w:rsid w:val="00761BA2"/>
    <w:rsid w:val="00762626"/>
    <w:rsid w:val="00763FCA"/>
    <w:rsid w:val="007713A6"/>
    <w:rsid w:val="007736D1"/>
    <w:rsid w:val="00773A83"/>
    <w:rsid w:val="00774C25"/>
    <w:rsid w:val="00776794"/>
    <w:rsid w:val="00777ADF"/>
    <w:rsid w:val="0078184F"/>
    <w:rsid w:val="00781B7C"/>
    <w:rsid w:val="00790823"/>
    <w:rsid w:val="00793A8D"/>
    <w:rsid w:val="00793DBD"/>
    <w:rsid w:val="00796F8D"/>
    <w:rsid w:val="007973B5"/>
    <w:rsid w:val="0079760E"/>
    <w:rsid w:val="007A15D6"/>
    <w:rsid w:val="007A43BB"/>
    <w:rsid w:val="007B06B0"/>
    <w:rsid w:val="007B0C80"/>
    <w:rsid w:val="007B1522"/>
    <w:rsid w:val="007B2B44"/>
    <w:rsid w:val="007B3411"/>
    <w:rsid w:val="007B588F"/>
    <w:rsid w:val="007B6FED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697D"/>
    <w:rsid w:val="007F2CE8"/>
    <w:rsid w:val="00802956"/>
    <w:rsid w:val="00802D88"/>
    <w:rsid w:val="008041F5"/>
    <w:rsid w:val="0080520D"/>
    <w:rsid w:val="008065D7"/>
    <w:rsid w:val="00812E09"/>
    <w:rsid w:val="008143DE"/>
    <w:rsid w:val="008202D0"/>
    <w:rsid w:val="00820D3A"/>
    <w:rsid w:val="00820F40"/>
    <w:rsid w:val="0082130E"/>
    <w:rsid w:val="00822B10"/>
    <w:rsid w:val="00825D55"/>
    <w:rsid w:val="0082663C"/>
    <w:rsid w:val="00826CE8"/>
    <w:rsid w:val="0082761C"/>
    <w:rsid w:val="00830CF7"/>
    <w:rsid w:val="00831A38"/>
    <w:rsid w:val="00836295"/>
    <w:rsid w:val="0083633A"/>
    <w:rsid w:val="00836A79"/>
    <w:rsid w:val="00840768"/>
    <w:rsid w:val="00840C12"/>
    <w:rsid w:val="0084155D"/>
    <w:rsid w:val="00843530"/>
    <w:rsid w:val="00845D95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24A"/>
    <w:rsid w:val="00880BB0"/>
    <w:rsid w:val="00882CE4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5F4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4297"/>
    <w:rsid w:val="009F5FF1"/>
    <w:rsid w:val="009F6DD8"/>
    <w:rsid w:val="00A01127"/>
    <w:rsid w:val="00A013FB"/>
    <w:rsid w:val="00A04011"/>
    <w:rsid w:val="00A048D1"/>
    <w:rsid w:val="00A10AA5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462F"/>
    <w:rsid w:val="00A36120"/>
    <w:rsid w:val="00A36F15"/>
    <w:rsid w:val="00A40B4C"/>
    <w:rsid w:val="00A43384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57FA"/>
    <w:rsid w:val="00A85828"/>
    <w:rsid w:val="00A902EE"/>
    <w:rsid w:val="00A90ECF"/>
    <w:rsid w:val="00A90F3C"/>
    <w:rsid w:val="00A922F0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943"/>
    <w:rsid w:val="00AB5F00"/>
    <w:rsid w:val="00AB77D1"/>
    <w:rsid w:val="00AC01C6"/>
    <w:rsid w:val="00AC6C75"/>
    <w:rsid w:val="00AC70C0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9F3"/>
    <w:rsid w:val="00B53CF4"/>
    <w:rsid w:val="00B53FAF"/>
    <w:rsid w:val="00B54BAD"/>
    <w:rsid w:val="00B5572A"/>
    <w:rsid w:val="00B650C9"/>
    <w:rsid w:val="00B656F1"/>
    <w:rsid w:val="00B65E3D"/>
    <w:rsid w:val="00B706F2"/>
    <w:rsid w:val="00B73618"/>
    <w:rsid w:val="00B7403E"/>
    <w:rsid w:val="00B778C2"/>
    <w:rsid w:val="00B8021A"/>
    <w:rsid w:val="00B80256"/>
    <w:rsid w:val="00B8026D"/>
    <w:rsid w:val="00B80FD7"/>
    <w:rsid w:val="00B8478C"/>
    <w:rsid w:val="00B866B0"/>
    <w:rsid w:val="00B91ADC"/>
    <w:rsid w:val="00B92335"/>
    <w:rsid w:val="00B92CF5"/>
    <w:rsid w:val="00B933E6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E7081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34E4E"/>
    <w:rsid w:val="00C414A2"/>
    <w:rsid w:val="00C445B7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A7CDE"/>
    <w:rsid w:val="00CB0A68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185"/>
    <w:rsid w:val="00CC784E"/>
    <w:rsid w:val="00CD3371"/>
    <w:rsid w:val="00CD5EAA"/>
    <w:rsid w:val="00CD7D1F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5FB"/>
    <w:rsid w:val="00D25756"/>
    <w:rsid w:val="00D2683F"/>
    <w:rsid w:val="00D3164D"/>
    <w:rsid w:val="00D3310A"/>
    <w:rsid w:val="00D40D0E"/>
    <w:rsid w:val="00D41F97"/>
    <w:rsid w:val="00D424B3"/>
    <w:rsid w:val="00D470E6"/>
    <w:rsid w:val="00D5006A"/>
    <w:rsid w:val="00D516C3"/>
    <w:rsid w:val="00D51A92"/>
    <w:rsid w:val="00D55A9D"/>
    <w:rsid w:val="00D56667"/>
    <w:rsid w:val="00D57DC8"/>
    <w:rsid w:val="00D61D36"/>
    <w:rsid w:val="00D62A5D"/>
    <w:rsid w:val="00D64513"/>
    <w:rsid w:val="00D64F8A"/>
    <w:rsid w:val="00D65021"/>
    <w:rsid w:val="00D70126"/>
    <w:rsid w:val="00D70F18"/>
    <w:rsid w:val="00D73206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2752"/>
    <w:rsid w:val="00E030C9"/>
    <w:rsid w:val="00E039E3"/>
    <w:rsid w:val="00E06BF3"/>
    <w:rsid w:val="00E06CA0"/>
    <w:rsid w:val="00E118AB"/>
    <w:rsid w:val="00E12EB6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88D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77ECE"/>
    <w:rsid w:val="00E80041"/>
    <w:rsid w:val="00E806E7"/>
    <w:rsid w:val="00E80B13"/>
    <w:rsid w:val="00E81461"/>
    <w:rsid w:val="00E83D3C"/>
    <w:rsid w:val="00E8462B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4C87"/>
    <w:rsid w:val="00ED6E1D"/>
    <w:rsid w:val="00ED6EB6"/>
    <w:rsid w:val="00ED7CB7"/>
    <w:rsid w:val="00EE65DC"/>
    <w:rsid w:val="00EE7C1C"/>
    <w:rsid w:val="00EF0CA7"/>
    <w:rsid w:val="00EF5066"/>
    <w:rsid w:val="00EF654E"/>
    <w:rsid w:val="00EF7CAA"/>
    <w:rsid w:val="00EF7E70"/>
    <w:rsid w:val="00F0684D"/>
    <w:rsid w:val="00F135EA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455F1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D2E23"/>
    <w:rsid w:val="00FE06D9"/>
    <w:rsid w:val="00FE1E77"/>
    <w:rsid w:val="00FE30D0"/>
    <w:rsid w:val="00FE367C"/>
    <w:rsid w:val="00FE3C2E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3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273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273443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27344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273443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273443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Default">
    <w:name w:val="Default"/>
    <w:rsid w:val="00B539F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No Spacing"/>
    <w:uiPriority w:val="1"/>
    <w:qFormat/>
    <w:rsid w:val="000275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3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273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273443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27344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273443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273443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Default">
    <w:name w:val="Default"/>
    <w:rsid w:val="00B539F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No Spacing"/>
    <w:uiPriority w:val="1"/>
    <w:qFormat/>
    <w:rsid w:val="00027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6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9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34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2" Type="http://schemas.openxmlformats.org/officeDocument/2006/relationships/theme" Target="theme/theme1.xml"/><Relationship Id="rId47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5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3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8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6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20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9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2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7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3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8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6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31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0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5" Type="http://schemas.openxmlformats.org/officeDocument/2006/relationships/hyperlink" Target="consultantplus://offline/ref=810D6912E5CBD6A4160F8A49C0A49203718ED14487056AC68B3C57A92CCB9F17C68AF0435611160C2EA58FD003840AD5A0182C2F43D9ED09O8G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D0A4-B3F1-402A-A1E8-4264889A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11731</Words>
  <Characters>66870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МВ. Чемакина</cp:lastModifiedBy>
  <cp:revision>2</cp:revision>
  <cp:lastPrinted>2025-06-29T09:57:00Z</cp:lastPrinted>
  <dcterms:created xsi:type="dcterms:W3CDTF">2025-10-08T07:17:00Z</dcterms:created>
  <dcterms:modified xsi:type="dcterms:W3CDTF">2025-10-08T07:17:00Z</dcterms:modified>
</cp:coreProperties>
</file>