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перевозок на территории муниципального образования «</w:t>
      </w:r>
      <w:proofErr w:type="spellStart"/>
      <w:r w:rsidRPr="005D4BB4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5D4BB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9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850"/>
        <w:gridCol w:w="1134"/>
        <w:gridCol w:w="1985"/>
        <w:gridCol w:w="1843"/>
        <w:gridCol w:w="708"/>
        <w:gridCol w:w="992"/>
        <w:gridCol w:w="851"/>
        <w:gridCol w:w="1417"/>
        <w:gridCol w:w="1135"/>
        <w:gridCol w:w="992"/>
        <w:gridCol w:w="2977"/>
      </w:tblGrid>
      <w:tr w:rsidR="00F86853" w:rsidRPr="0047637A" w:rsidTr="003531AB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вый</w:t>
            </w:r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маршру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  <w:proofErr w:type="spellEnd"/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proofErr w:type="gram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</w:t>
            </w:r>
            <w:proofErr w:type="spellEnd"/>
            <w:proofErr w:type="gram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977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  <w:proofErr w:type="gramEnd"/>
          </w:p>
        </w:tc>
      </w:tr>
      <w:tr w:rsidR="00F86853" w:rsidRPr="0047637A" w:rsidTr="003531AB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3531AB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0E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092906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092906">
              <w:rPr>
                <w:rFonts w:ascii="Times New Roman" w:hAnsi="Times New Roman"/>
                <w:sz w:val="16"/>
              </w:rPr>
              <w:t>Автобусы, малый класс</w:t>
            </w:r>
          </w:p>
          <w:p w:rsidR="001D2719" w:rsidRPr="00092906" w:rsidRDefault="005616C8" w:rsidP="005616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 (М</w:t>
            </w:r>
            <w:proofErr w:type="gramStart"/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>2</w:t>
            </w:r>
            <w:proofErr w:type="gramEnd"/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) , </w:t>
            </w:r>
            <w:r w:rsidR="00F7055F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не ниже 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>EURO4</w:t>
            </w:r>
          </w:p>
        </w:tc>
        <w:tc>
          <w:tcPr>
            <w:tcW w:w="1135" w:type="dxa"/>
          </w:tcPr>
          <w:p w:rsidR="001D2719" w:rsidRPr="00A15820" w:rsidRDefault="00F43111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1D2719" w:rsidRPr="00AD419D" w:rsidRDefault="00D516DC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77" w:type="dxa"/>
          </w:tcPr>
          <w:tbl>
            <w:tblPr>
              <w:tblW w:w="963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56"/>
              <w:gridCol w:w="9177"/>
            </w:tblGrid>
            <w:tr w:rsidR="00D516DC" w:rsidRPr="00D516DC" w:rsidTr="00D516DC">
              <w:trPr>
                <w:trHeight w:val="6300"/>
                <w:jc w:val="center"/>
              </w:trPr>
              <w:tc>
                <w:tcPr>
                  <w:tcW w:w="456" w:type="dxa"/>
                </w:tcPr>
                <w:p w:rsidR="00D516DC" w:rsidRPr="00D516DC" w:rsidRDefault="00D516DC" w:rsidP="00D516DC">
                  <w:pPr>
                    <w:pStyle w:val="ConsPlusNormal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77" w:type="dxa"/>
                </w:tcPr>
                <w:p w:rsidR="00D516DC" w:rsidRPr="00D516DC" w:rsidRDefault="003531AB" w:rsidP="003531AB">
                  <w:pPr>
                    <w:pStyle w:val="ConsPlusNormal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ООО</w:t>
                  </w:r>
                </w:p>
                <w:p w:rsidR="00D516DC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«АВТОПЕРЕВОЗКИ»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Архангельская область,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Архангельск,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Павла Усова, д.12,оф.11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Генеральный директор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Карягин Н.Ю.</w:t>
                  </w:r>
                </w:p>
              </w:tc>
            </w:tr>
          </w:tbl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446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94461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708" w:type="dxa"/>
          </w:tcPr>
          <w:p w:rsidR="006153A5" w:rsidRPr="008A4338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 xml:space="preserve">Автобусы, 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Default="005616C8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 xml:space="preserve">) , 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6153A5" w:rsidRPr="00F71223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B65B4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– </w:t>
            </w:r>
          </w:p>
          <w:p w:rsidR="006153A5" w:rsidRPr="00094461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B65B4D">
              <w:rPr>
                <w:rFonts w:ascii="Times New Roman" w:hAnsi="Times New Roman" w:cs="Times New Roman"/>
                <w:b/>
                <w:sz w:val="16"/>
                <w:szCs w:val="16"/>
              </w:rPr>
              <w:t>Шардонемь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123B24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«Карпогоры-Сосновка-Нюхча-граница с Республикой Коми»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ул. Быстрова,</w:t>
            </w:r>
          </w:p>
        </w:tc>
        <w:tc>
          <w:tcPr>
            <w:tcW w:w="708" w:type="dxa"/>
          </w:tcPr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3531AB" w:rsidRPr="003531AB" w:rsidRDefault="003531AB" w:rsidP="003531AB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31AB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3531AB" w:rsidP="003531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31AB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Карпогоры – </w:t>
            </w:r>
          </w:p>
          <w:p w:rsidR="006153A5" w:rsidRPr="005B4657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</w:p>
        </w:tc>
        <w:tc>
          <w:tcPr>
            <w:tcW w:w="1985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.  Карпогоры,</w:t>
            </w:r>
          </w:p>
          <w:p w:rsidR="006153A5" w:rsidRPr="000F7E4F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</w:tc>
        <w:tc>
          <w:tcPr>
            <w:tcW w:w="1843" w:type="dxa"/>
          </w:tcPr>
          <w:p w:rsidR="006153A5" w:rsidRDefault="006153A5" w:rsidP="00D050EE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6153A5" w:rsidRDefault="006153A5" w:rsidP="00D050EE">
            <w:pPr>
              <w:pStyle w:val="ConsPlusNormal"/>
              <w:tabs>
                <w:tab w:val="left" w:pos="1860"/>
              </w:tabs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ind w:hanging="28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8A4338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 w:rsidR="00506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>с. Карпогоры –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Привок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-зальный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«Ж/Д</w:t>
            </w:r>
            <w:r w:rsidRPr="00D070AA">
              <w:rPr>
                <w:rFonts w:ascii="Times New Roman" w:hAnsi="Times New Roman" w:cs="Times New Roman"/>
                <w:sz w:val="16"/>
                <w:szCs w:val="16"/>
              </w:rPr>
              <w:t xml:space="preserve"> вокзал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«Центральная», остановка «Первая», 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«Ж/Д вокзал»,</w:t>
            </w:r>
          </w:p>
          <w:p w:rsidR="006153A5" w:rsidRPr="00510E21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с.  Карпогоры,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0F7E4F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47637A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ул.Лесная</w:t>
            </w:r>
            <w:proofErr w:type="spellEnd"/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B30BA6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E91FB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6153A5" w:rsidRPr="00D070AA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153A5" w:rsidRPr="00AD419D" w:rsidRDefault="006153A5" w:rsidP="009B388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6153A5" w:rsidRPr="00AD419D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>Веегора</w:t>
            </w:r>
            <w:proofErr w:type="spellEnd"/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Пиринемь</w:t>
            </w:r>
            <w:proofErr w:type="spellEnd"/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Шотогорка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proofErr w:type="spell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дороги«Подъезд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6153A5" w:rsidRDefault="006153A5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  <w:r w:rsidR="004F0A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</w:t>
            </w:r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lastRenderedPageBreak/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дороги  подъезд к </w:t>
            </w:r>
            <w:proofErr w:type="spell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подъезд к Ж/Д мосту от региональной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дороги«Подъезд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proofErr w:type="spell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B8218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 </w:t>
            </w:r>
          </w:p>
        </w:tc>
        <w:tc>
          <w:tcPr>
            <w:tcW w:w="708" w:type="dxa"/>
          </w:tcPr>
          <w:p w:rsidR="006153A5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20,5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16"/>
                <w:szCs w:val="16"/>
              </w:rPr>
              <w:t>) 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232C0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Лохново</w:t>
            </w:r>
            <w:proofErr w:type="spellEnd"/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охново</w:t>
            </w:r>
            <w:proofErr w:type="spellEnd"/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-пристань»,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-Большое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околок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Хидгора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Кеврола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Лохново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-Большое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Кротово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рыбзавод»,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Немнюга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-пристань»,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Междуреченский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«Школа»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а/д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а/д Карпогоры – станция Карпогоры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ж/д станции «</w:t>
            </w:r>
            <w:proofErr w:type="gram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</w:p>
          <w:p w:rsidR="00236AA9" w:rsidRPr="0066013C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708" w:type="dxa"/>
          </w:tcPr>
          <w:p w:rsidR="00236AA9" w:rsidRPr="00236AA9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12,5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>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2C05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232C05">
              <w:rPr>
                <w:rFonts w:ascii="Times New Roman" w:hAnsi="Times New Roman" w:cs="Times New Roman"/>
                <w:sz w:val="20"/>
              </w:rPr>
              <w:t>евраль</w:t>
            </w:r>
          </w:p>
          <w:p w:rsidR="00232C05" w:rsidRPr="00236AA9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236AA9" w:rsidRPr="00236AA9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</w:t>
            </w:r>
            <w:proofErr w:type="spellStart"/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Шотова</w:t>
            </w:r>
            <w:proofErr w:type="spellEnd"/>
          </w:p>
        </w:tc>
        <w:tc>
          <w:tcPr>
            <w:tcW w:w="1985" w:type="dxa"/>
          </w:tcPr>
          <w:p w:rsidR="00236AA9" w:rsidRPr="0036151B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Прямое </w:t>
            </w:r>
            <w:r w:rsidR="00236AA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Шотова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F86D9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</w:tc>
        <w:tc>
          <w:tcPr>
            <w:tcW w:w="708" w:type="dxa"/>
          </w:tcPr>
          <w:p w:rsidR="00236AA9" w:rsidRPr="00236AA9" w:rsidRDefault="00A97BE2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236AA9" w:rsidRPr="00236AA9" w:rsidRDefault="00236AA9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7293" w:rsidRPr="0047637A" w:rsidTr="003531AB">
        <w:tc>
          <w:tcPr>
            <w:tcW w:w="995" w:type="dxa"/>
          </w:tcPr>
          <w:p w:rsidR="00DB7293" w:rsidRPr="00236AA9" w:rsidRDefault="00DB7293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</w:tcPr>
          <w:p w:rsidR="00DB7293" w:rsidRPr="00236AA9" w:rsidRDefault="00DB7293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DB7293" w:rsidRPr="00236AA9" w:rsidRDefault="00DB7293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Занюхча</w:t>
            </w:r>
            <w:proofErr w:type="spellEnd"/>
          </w:p>
        </w:tc>
        <w:tc>
          <w:tcPr>
            <w:tcW w:w="1985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«Нюхча»,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«Центральная»,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/д «Карпогоры-Сосновка-Нюхча-граница с Республикой Коми»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DB7293" w:rsidRP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DB7293" w:rsidRDefault="00DB7293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DB7293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180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DB7293" w:rsidRPr="00A15820" w:rsidRDefault="00DB7293" w:rsidP="00302E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DB7293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DB7293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DB7293" w:rsidRPr="00236AA9" w:rsidRDefault="00DB7293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7591" w:rsidRPr="0047637A" w:rsidTr="003531AB">
        <w:tc>
          <w:tcPr>
            <w:tcW w:w="995" w:type="dxa"/>
          </w:tcPr>
          <w:p w:rsidR="00BD7591" w:rsidRDefault="00BD7591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9D46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D7591" w:rsidRPr="00236AA9" w:rsidRDefault="00BD7591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D7591" w:rsidRDefault="00BD7591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Шуйга</w:t>
            </w:r>
            <w:proofErr w:type="spellEnd"/>
          </w:p>
        </w:tc>
        <w:tc>
          <w:tcPr>
            <w:tcW w:w="1985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Карпогорская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ЦРБ»,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Ж.д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окзал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 (для вечернего рейса).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«Первая»,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Рагово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3»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Айнова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Церкова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Кушкопала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осево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 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Летопала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Заедовье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Новолевела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proofErr w:type="spellEnd"/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остановка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ура</w:t>
            </w:r>
            <w:proofErr w:type="spellEnd"/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остановк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а»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Шуйга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.Ш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уйга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Сура</w:t>
            </w:r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Засурье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Заедовье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(Волость)»,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Явзора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Летопала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д. Веркола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.Л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осево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Кушкопала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«д. Ёркино</w:t>
            </w:r>
            <w:proofErr w:type="gramStart"/>
            <w:r w:rsidRPr="00106514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остановка «Центральная»,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Церкова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Айнова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3»,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2»,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Ваймуша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1»,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с.  Карпогоры: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Рагово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>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«Школа»,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«Универмаг»,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6514">
              <w:rPr>
                <w:rFonts w:ascii="Times New Roman" w:hAnsi="Times New Roman"/>
                <w:sz w:val="16"/>
                <w:szCs w:val="16"/>
              </w:rPr>
              <w:t>остановка «</w:t>
            </w:r>
            <w:proofErr w:type="spellStart"/>
            <w:r w:rsidRPr="00106514">
              <w:rPr>
                <w:rFonts w:ascii="Times New Roman" w:hAnsi="Times New Roman"/>
                <w:sz w:val="16"/>
                <w:szCs w:val="16"/>
              </w:rPr>
              <w:t>Карпогорская</w:t>
            </w:r>
            <w:proofErr w:type="spellEnd"/>
            <w:r w:rsidRPr="00106514">
              <w:rPr>
                <w:rFonts w:ascii="Times New Roman" w:hAnsi="Times New Roman"/>
                <w:sz w:val="16"/>
                <w:szCs w:val="16"/>
              </w:rPr>
              <w:t xml:space="preserve"> ЦРБ»,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</w:t>
            </w:r>
          </w:p>
        </w:tc>
        <w:tc>
          <w:tcPr>
            <w:tcW w:w="1843" w:type="dxa"/>
          </w:tcPr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sz w:val="16"/>
                <w:szCs w:val="16"/>
              </w:rPr>
              <w:t>а/д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-Сура-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106514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106514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6514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-Сура-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D7591" w:rsidRP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D7591" w:rsidRDefault="00BD7591" w:rsidP="0010651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D7591" w:rsidRDefault="00302EA4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98</w:t>
            </w:r>
            <w:r w:rsidR="00F27948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7591">
              <w:rPr>
                <w:rFonts w:ascii="Times New Roman" w:hAnsi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D7591" w:rsidRPr="00BD7591" w:rsidRDefault="00BD7591" w:rsidP="00BD75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D7591">
              <w:rPr>
                <w:rFonts w:ascii="Times New Roman" w:hAnsi="Times New Roman"/>
                <w:sz w:val="16"/>
                <w:szCs w:val="16"/>
              </w:rPr>
              <w:t>регуляр-ные</w:t>
            </w:r>
            <w:proofErr w:type="spellEnd"/>
            <w:proofErr w:type="gram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перевоз-</w:t>
            </w:r>
            <w:proofErr w:type="spellStart"/>
            <w:r w:rsidRPr="00BD7591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spell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 по </w:t>
            </w:r>
            <w:proofErr w:type="spellStart"/>
            <w:r w:rsidRPr="00BD7591">
              <w:rPr>
                <w:rFonts w:ascii="Times New Roman" w:hAnsi="Times New Roman"/>
                <w:sz w:val="16"/>
                <w:szCs w:val="16"/>
              </w:rPr>
              <w:t>регули-руемым</w:t>
            </w:r>
            <w:proofErr w:type="spellEnd"/>
            <w:r w:rsidRPr="00BD7591">
              <w:rPr>
                <w:rFonts w:ascii="Times New Roman" w:hAnsi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="0050600C"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="0050600C" w:rsidRPr="0050600C">
              <w:rPr>
                <w:rFonts w:ascii="Times New Roman" w:hAnsi="Times New Roman"/>
                <w:sz w:val="20"/>
              </w:rPr>
              <w:t>) ,</w:t>
            </w:r>
          </w:p>
          <w:p w:rsidR="00F7055F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>не ниже</w:t>
            </w:r>
          </w:p>
          <w:p w:rsidR="00BD7591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D7591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</w:tcPr>
          <w:p w:rsidR="00BD7591" w:rsidRPr="00236AA9" w:rsidRDefault="00BD7591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арпогоры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—</w:t>
            </w:r>
          </w:p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Сосновка</w:t>
            </w:r>
          </w:p>
        </w:tc>
        <w:tc>
          <w:tcPr>
            <w:tcW w:w="1985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Городецк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Заедовье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инега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  <w:r w:rsidR="004F0A16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2024</w:t>
            </w:r>
          </w:p>
        </w:tc>
        <w:tc>
          <w:tcPr>
            <w:tcW w:w="2977" w:type="dxa"/>
          </w:tcPr>
          <w:p w:rsidR="00BB40AB" w:rsidRPr="00236AA9" w:rsidRDefault="00BB40AB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Карпогоры-д. Веркола</w:t>
            </w:r>
          </w:p>
        </w:tc>
        <w:tc>
          <w:tcPr>
            <w:tcW w:w="1985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п. Привокзальный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Ж.д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окзал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остановка «Центральная»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осево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Кушкопала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«д. Ёркино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Карпогорская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ЦРБ»,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; ул. Комарова;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Веегора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-Лешуконское»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Карпогоры-пассажирская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от а/д «Карпогоры-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Веегора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-Лешуконское»;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арпогоры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: ул.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Ф.Абрамова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52</w:t>
            </w:r>
            <w:r w:rsidR="00BB40AB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BB40AB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февраль 2022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6AA9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B4A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Сосновка – д. </w:t>
            </w:r>
            <w:proofErr w:type="spellStart"/>
            <w:r w:rsidRPr="00FB4A47">
              <w:rPr>
                <w:rFonts w:ascii="Times New Roman" w:hAnsi="Times New Roman" w:cs="Times New Roman"/>
                <w:b/>
                <w:sz w:val="16"/>
                <w:szCs w:val="16"/>
              </w:rPr>
              <w:t>Занюхча</w:t>
            </w:r>
            <w:proofErr w:type="spellEnd"/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«ул. Школьная»,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юхча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анюхча</w:t>
            </w:r>
            <w:proofErr w:type="spellEnd"/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анюхча</w:t>
            </w:r>
            <w:proofErr w:type="spellEnd"/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юхча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Ленина,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Школьная.</w:t>
            </w:r>
          </w:p>
          <w:p w:rsidR="00BB40AB" w:rsidRPr="004A704B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пос. Сосновка ул. Школьная, ул. Советская, ул. Ленина, а/д «Карпогоры – Сосновка - Нюхча – граница с Республикой КОМИ», а/д </w:t>
            </w:r>
            <w:proofErr w:type="spellStart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Нюхча ул. Южная,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ул. Октябрьская, ул. Лесная.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Занюхча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ул. Лесная, ул. Октябрьская,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 Нюхча ул. Южная, а/д «Карпогоры – Сосновка - Нюхча – граница с Республикой КОМИ», а/д пос. Сосновка ул. Ленина, ул. Советская, 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704B">
              <w:rPr>
                <w:rFonts w:ascii="Times New Roman" w:hAnsi="Times New Roman" w:cs="Times New Roman"/>
                <w:sz w:val="20"/>
              </w:rPr>
              <w:lastRenderedPageBreak/>
              <w:t>24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2C05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Сосновка – д. </w:t>
            </w:r>
            <w:proofErr w:type="spellStart"/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Кулосега</w:t>
            </w:r>
            <w:proofErr w:type="spellEnd"/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Сульца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Сульца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Школьная».</w:t>
            </w:r>
          </w:p>
          <w:p w:rsidR="00BB40AB" w:rsidRPr="004A704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пос. Сосновка ул. Школьная, ул. Советская, ул. Ленина, а/д </w:t>
            </w:r>
            <w:proofErr w:type="spellStart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Сульца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ул. Новая,  а/д «Карпогоры – Сосновка - Нюхча – граница с республикой КОМИ», подъезд к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от а/д «Карпогоры – Сосновка - Нюхча – граница с республикой КОМИ»;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 – Сосновка - Нюхча –граница с республикой КОМИ», а/д </w:t>
            </w:r>
            <w:proofErr w:type="spellStart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Сульца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ул. Новая, а/д «Карпогоры – Сосновка - Нюхча – граница с республикой КОМИ», а/д пос. Сосновка ул. Ленина,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2C05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Шуйга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Новолавела</w:t>
            </w:r>
            <w:proofErr w:type="spellEnd"/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с. Сура ул. Лесная,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 а/д «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- Сура -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 ул. Советская, ул. Деповская, </w:t>
            </w:r>
            <w:proofErr w:type="gramEnd"/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Почтовая, ул. Железнодорожная, ул. Юбилейная,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ул. 40 лет Победы, ул. Юбилейная, ул. Железнодорожная, ул. Почтовая, ул. Деповская, ул. Советская, а/д «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Сура -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с. Сура ул. Советская, ул. Лесная, пос.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proofErr w:type="gram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50600C">
              <w:rPr>
                <w:rFonts w:ascii="Times New Roman" w:hAnsi="Times New Roman"/>
                <w:sz w:val="20"/>
              </w:rPr>
              <w:t>) 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4F0A16" w:rsidRPr="004F0A16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2C05" w:rsidRDefault="004F0A16" w:rsidP="004F0A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0A16">
              <w:rPr>
                <w:rFonts w:ascii="Times New Roman" w:hAnsi="Times New Roman" w:cs="Times New Roman"/>
                <w:sz w:val="20"/>
              </w:rPr>
              <w:t>Карягин Н.Ю.</w:t>
            </w:r>
            <w:bookmarkStart w:id="0" w:name="_GoBack"/>
            <w:bookmarkEnd w:id="0"/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906"/>
    <w:rsid w:val="00092DDF"/>
    <w:rsid w:val="000939CE"/>
    <w:rsid w:val="00094461"/>
    <w:rsid w:val="000950CE"/>
    <w:rsid w:val="00097910"/>
    <w:rsid w:val="000A2733"/>
    <w:rsid w:val="000A5FE7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69D0"/>
    <w:rsid w:val="0020796A"/>
    <w:rsid w:val="00212D8E"/>
    <w:rsid w:val="00220669"/>
    <w:rsid w:val="002262F3"/>
    <w:rsid w:val="002267D1"/>
    <w:rsid w:val="00232C05"/>
    <w:rsid w:val="00234B41"/>
    <w:rsid w:val="00236AA9"/>
    <w:rsid w:val="002375CD"/>
    <w:rsid w:val="00247E55"/>
    <w:rsid w:val="002614F3"/>
    <w:rsid w:val="00262405"/>
    <w:rsid w:val="002664D9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4C94"/>
    <w:rsid w:val="003C56F5"/>
    <w:rsid w:val="003C642E"/>
    <w:rsid w:val="003C79CA"/>
    <w:rsid w:val="003D14D7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04B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0A16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5C22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925A0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40AB"/>
    <w:rsid w:val="00BB5848"/>
    <w:rsid w:val="00BC447B"/>
    <w:rsid w:val="00BD2A2D"/>
    <w:rsid w:val="00BD7591"/>
    <w:rsid w:val="00BE0643"/>
    <w:rsid w:val="00BE065D"/>
    <w:rsid w:val="00BF1FF7"/>
    <w:rsid w:val="00C0062A"/>
    <w:rsid w:val="00C0338D"/>
    <w:rsid w:val="00C03D9D"/>
    <w:rsid w:val="00C04EB4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6DF6"/>
    <w:rsid w:val="00D4562D"/>
    <w:rsid w:val="00D516DC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27948"/>
    <w:rsid w:val="00F300F0"/>
    <w:rsid w:val="00F31086"/>
    <w:rsid w:val="00F33D20"/>
    <w:rsid w:val="00F412F1"/>
    <w:rsid w:val="00F43111"/>
    <w:rsid w:val="00F4432E"/>
    <w:rsid w:val="00F50BB6"/>
    <w:rsid w:val="00F53CFE"/>
    <w:rsid w:val="00F540DD"/>
    <w:rsid w:val="00F61EBC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4A47"/>
    <w:rsid w:val="00FB7943"/>
    <w:rsid w:val="00FD2362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C44A3-ECEE-4CD9-A144-AA31C72E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С.А. Несветов</cp:lastModifiedBy>
  <cp:revision>2</cp:revision>
  <cp:lastPrinted>2024-02-28T14:30:00Z</cp:lastPrinted>
  <dcterms:created xsi:type="dcterms:W3CDTF">2024-02-28T14:31:00Z</dcterms:created>
  <dcterms:modified xsi:type="dcterms:W3CDTF">2024-02-28T14:31:00Z</dcterms:modified>
</cp:coreProperties>
</file>